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B3EEA" w14:textId="77777777" w:rsidR="007C3531" w:rsidRDefault="007C3531" w:rsidP="00110C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063D24" w14:textId="4DC107F6" w:rsidR="004229D3" w:rsidRPr="004229D3" w:rsidRDefault="004229D3" w:rsidP="004229D3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29D3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eastAsia="Calibri" w:hAnsi="Times New Roman" w:cs="Times New Roman"/>
          <w:sz w:val="24"/>
          <w:szCs w:val="24"/>
        </w:rPr>
        <w:t>автоном</w:t>
      </w:r>
      <w:r w:rsidRPr="004229D3">
        <w:rPr>
          <w:rFonts w:ascii="Times New Roman" w:eastAsia="Calibri" w:hAnsi="Times New Roman" w:cs="Times New Roman"/>
          <w:sz w:val="24"/>
          <w:szCs w:val="24"/>
        </w:rPr>
        <w:t xml:space="preserve">ное дошкольное </w:t>
      </w:r>
    </w:p>
    <w:p w14:paraId="62646FA2" w14:textId="77777777" w:rsidR="004229D3" w:rsidRPr="004229D3" w:rsidRDefault="004229D3" w:rsidP="004229D3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29D3">
        <w:rPr>
          <w:rFonts w:ascii="Times New Roman" w:eastAsia="Calibri" w:hAnsi="Times New Roman" w:cs="Times New Roman"/>
          <w:sz w:val="24"/>
          <w:szCs w:val="24"/>
        </w:rPr>
        <w:t>образовательное учреждение детский сад № 76</w:t>
      </w:r>
    </w:p>
    <w:p w14:paraId="421B86B9" w14:textId="77777777" w:rsidR="004229D3" w:rsidRPr="004229D3" w:rsidRDefault="004229D3" w:rsidP="004229D3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29D3">
        <w:rPr>
          <w:rFonts w:ascii="Times New Roman" w:eastAsia="Calibri" w:hAnsi="Times New Roman" w:cs="Times New Roman"/>
          <w:sz w:val="24"/>
          <w:szCs w:val="24"/>
        </w:rPr>
        <w:t>конспект непосредственно образовательной</w:t>
      </w:r>
    </w:p>
    <w:p w14:paraId="350C3E20" w14:textId="77777777" w:rsidR="004229D3" w:rsidRPr="004229D3" w:rsidRDefault="004229D3" w:rsidP="004229D3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29D3">
        <w:rPr>
          <w:rFonts w:ascii="Times New Roman" w:eastAsia="Calibri" w:hAnsi="Times New Roman" w:cs="Times New Roman"/>
          <w:sz w:val="24"/>
          <w:szCs w:val="24"/>
        </w:rPr>
        <w:t xml:space="preserve"> деятельности в старшей группе по теме</w:t>
      </w:r>
    </w:p>
    <w:p w14:paraId="31B82013" w14:textId="3FC9216C" w:rsidR="004229D3" w:rsidRPr="004229D3" w:rsidRDefault="004229D3" w:rsidP="004229D3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4CC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229D3">
        <w:rPr>
          <w:rFonts w:ascii="Times New Roman" w:eastAsia="Calibri" w:hAnsi="Times New Roman" w:cs="Times New Roman"/>
          <w:sz w:val="24"/>
          <w:szCs w:val="24"/>
        </w:rPr>
        <w:t>«</w:t>
      </w:r>
      <w:r w:rsidR="0096073C">
        <w:rPr>
          <w:rFonts w:ascii="Times New Roman" w:eastAsia="Calibri" w:hAnsi="Times New Roman" w:cs="Times New Roman"/>
          <w:sz w:val="24"/>
          <w:szCs w:val="24"/>
        </w:rPr>
        <w:t xml:space="preserve">Путешествие по </w:t>
      </w:r>
      <w:bookmarkStart w:id="0" w:name="_Hlk4932792"/>
      <w:r w:rsidR="0096073C">
        <w:rPr>
          <w:rFonts w:ascii="Times New Roman" w:eastAsia="Calibri" w:hAnsi="Times New Roman" w:cs="Times New Roman"/>
          <w:sz w:val="24"/>
          <w:szCs w:val="24"/>
        </w:rPr>
        <w:t>Антарктиде</w:t>
      </w:r>
      <w:bookmarkEnd w:id="0"/>
      <w:r w:rsidRPr="004229D3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1B7AB538" w14:textId="59551EB5" w:rsidR="00876DCE" w:rsidRDefault="004229D3" w:rsidP="004229D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29D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составила воспитатель Вишнякова Ольга Михайловна</w:t>
      </w:r>
    </w:p>
    <w:p w14:paraId="0C6AFA8A" w14:textId="77777777" w:rsidR="00EB4CC7" w:rsidRPr="005F7B8D" w:rsidRDefault="00EB4CC7" w:rsidP="004E3C2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5C35146C" w14:textId="4E60D7B4" w:rsidR="00EB4CC7" w:rsidRDefault="00113C0D" w:rsidP="00110C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F7B8D">
        <w:rPr>
          <w:rStyle w:val="c5"/>
          <w:b/>
          <w:bCs/>
          <w:color w:val="000000"/>
        </w:rPr>
        <w:t>Цель:</w:t>
      </w:r>
      <w:r w:rsidRPr="005F7B8D">
        <w:rPr>
          <w:rStyle w:val="c1"/>
          <w:color w:val="000000"/>
        </w:rPr>
        <w:t> </w:t>
      </w:r>
      <w:r w:rsidR="00110CAC">
        <w:rPr>
          <w:rStyle w:val="c1"/>
          <w:color w:val="000000"/>
        </w:rPr>
        <w:t>создание условий для формирования у детей познавательных ин</w:t>
      </w:r>
      <w:r w:rsidR="00695848">
        <w:rPr>
          <w:rStyle w:val="c1"/>
          <w:color w:val="000000"/>
        </w:rPr>
        <w:t>т</w:t>
      </w:r>
      <w:r w:rsidR="00110CAC">
        <w:rPr>
          <w:rStyle w:val="c1"/>
          <w:color w:val="000000"/>
        </w:rPr>
        <w:t>ересов</w:t>
      </w:r>
      <w:r w:rsidR="00695848">
        <w:rPr>
          <w:rStyle w:val="c1"/>
          <w:color w:val="000000"/>
        </w:rPr>
        <w:t xml:space="preserve"> в ходе опытно – экспериментальной деятельности</w:t>
      </w:r>
      <w:bookmarkStart w:id="1" w:name="_GoBack"/>
      <w:bookmarkEnd w:id="1"/>
      <w:r w:rsidRPr="005F7B8D">
        <w:rPr>
          <w:rStyle w:val="c1"/>
          <w:color w:val="000000"/>
        </w:rPr>
        <w:t>.</w:t>
      </w:r>
    </w:p>
    <w:p w14:paraId="014972B6" w14:textId="3BF08E01" w:rsidR="00B968DD" w:rsidRPr="00B968DD" w:rsidRDefault="00B968DD" w:rsidP="00110CAC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>
        <w:rPr>
          <w:rStyle w:val="c5"/>
          <w:b/>
          <w:bCs/>
          <w:color w:val="000000"/>
        </w:rPr>
        <w:t xml:space="preserve">Культурная практика: </w:t>
      </w:r>
      <w:r>
        <w:rPr>
          <w:rStyle w:val="c5"/>
          <w:bCs/>
          <w:color w:val="000000"/>
        </w:rPr>
        <w:t>познавательно – исследовательская, опытно – экспериментальная деятельность.</w:t>
      </w:r>
    </w:p>
    <w:p w14:paraId="1684819A" w14:textId="746C9E20" w:rsidR="00B968DD" w:rsidRDefault="00B968DD" w:rsidP="00110CAC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Задачи:</w:t>
      </w:r>
    </w:p>
    <w:p w14:paraId="51F7DE3F" w14:textId="5A3E6BC0" w:rsidR="00113C0D" w:rsidRPr="00B968DD" w:rsidRDefault="00B968DD" w:rsidP="00110C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</w:rPr>
      </w:pPr>
      <w:r w:rsidRPr="00B968DD">
        <w:rPr>
          <w:rStyle w:val="c5"/>
          <w:bCs/>
          <w:i/>
          <w:color w:val="000000"/>
        </w:rPr>
        <w:t>Образовательные</w:t>
      </w:r>
      <w:r w:rsidR="00113C0D" w:rsidRPr="00B968DD">
        <w:rPr>
          <w:rStyle w:val="c5"/>
          <w:bCs/>
          <w:i/>
          <w:color w:val="000000"/>
        </w:rPr>
        <w:t>:</w:t>
      </w:r>
      <w:r w:rsidR="00113C0D" w:rsidRPr="00B968DD">
        <w:rPr>
          <w:rStyle w:val="c1"/>
          <w:i/>
          <w:color w:val="000000"/>
        </w:rPr>
        <w:t> </w:t>
      </w:r>
    </w:p>
    <w:p w14:paraId="2D15F573" w14:textId="7E07D959" w:rsidR="00113C0D" w:rsidRPr="005F7B8D" w:rsidRDefault="00695848" w:rsidP="00341AAF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58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д</w:t>
      </w:r>
      <w:r w:rsidR="00113C0D" w:rsidRPr="005F7B8D">
        <w:rPr>
          <w:rStyle w:val="c1"/>
          <w:color w:val="000000"/>
        </w:rPr>
        <w:t>ать детям представления об особенностях географического положения, климатических зон, природы Антарктиды;</w:t>
      </w:r>
    </w:p>
    <w:p w14:paraId="3E75F918" w14:textId="62B52F5B" w:rsidR="00113C0D" w:rsidRPr="005F7B8D" w:rsidRDefault="00695848" w:rsidP="00341AAF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58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у</w:t>
      </w:r>
      <w:r w:rsidR="00113C0D" w:rsidRPr="005F7B8D">
        <w:rPr>
          <w:rStyle w:val="c1"/>
          <w:color w:val="000000"/>
        </w:rPr>
        <w:t>чить нетрадиционному приему рисования акварел</w:t>
      </w:r>
      <w:r w:rsidR="00341AAF">
        <w:rPr>
          <w:rStyle w:val="c1"/>
          <w:color w:val="000000"/>
        </w:rPr>
        <w:t>ью на влажной тканевой салфетке.</w:t>
      </w:r>
    </w:p>
    <w:p w14:paraId="4CC1FC02" w14:textId="522D66A2" w:rsidR="00113C0D" w:rsidRPr="005F7B8D" w:rsidRDefault="00113C0D" w:rsidP="00110CAC">
      <w:pPr>
        <w:pStyle w:val="c2"/>
        <w:shd w:val="clear" w:color="auto" w:fill="FFFFFF"/>
        <w:spacing w:before="0" w:beforeAutospacing="0" w:after="0" w:afterAutospacing="0"/>
        <w:ind w:left="-58" w:right="-58"/>
        <w:jc w:val="both"/>
        <w:rPr>
          <w:rFonts w:ascii="Calibri" w:hAnsi="Calibri" w:cs="Calibri"/>
          <w:color w:val="000000"/>
        </w:rPr>
      </w:pPr>
      <w:r w:rsidRPr="00B968DD">
        <w:rPr>
          <w:rStyle w:val="c5"/>
          <w:bCs/>
          <w:i/>
          <w:color w:val="000000"/>
        </w:rPr>
        <w:t>Развивающие</w:t>
      </w:r>
      <w:r w:rsidR="00B968DD">
        <w:rPr>
          <w:rStyle w:val="c5"/>
          <w:b/>
          <w:bCs/>
          <w:color w:val="000000"/>
        </w:rPr>
        <w:t>:</w:t>
      </w:r>
    </w:p>
    <w:p w14:paraId="48EDACCC" w14:textId="36BDCFEB" w:rsidR="00113C0D" w:rsidRPr="005F7B8D" w:rsidRDefault="00695848" w:rsidP="00F45207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-58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р</w:t>
      </w:r>
      <w:r w:rsidR="00113C0D" w:rsidRPr="005F7B8D">
        <w:rPr>
          <w:rStyle w:val="c1"/>
          <w:color w:val="000000"/>
        </w:rPr>
        <w:t>азвивать познавательный интерес в процессе опытнической и исследовательской деятельности детей;</w:t>
      </w:r>
    </w:p>
    <w:p w14:paraId="75638E61" w14:textId="77777777" w:rsidR="00341AAF" w:rsidRPr="00341AAF" w:rsidRDefault="00695848" w:rsidP="00F45207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-58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р</w:t>
      </w:r>
      <w:r w:rsidR="00113C0D" w:rsidRPr="005F7B8D">
        <w:rPr>
          <w:rStyle w:val="c1"/>
          <w:color w:val="000000"/>
        </w:rPr>
        <w:t>азвивать умения пользоваться </w:t>
      </w:r>
      <w:proofErr w:type="spellStart"/>
      <w:r w:rsidR="00113C0D" w:rsidRPr="00B968DD">
        <w:rPr>
          <w:rStyle w:val="c5"/>
          <w:bCs/>
          <w:color w:val="000000"/>
        </w:rPr>
        <w:t>мнемотаблицами</w:t>
      </w:r>
      <w:proofErr w:type="spellEnd"/>
      <w:r w:rsidR="007B0D9B" w:rsidRPr="00B968DD">
        <w:rPr>
          <w:rStyle w:val="c5"/>
          <w:bCs/>
          <w:color w:val="000000"/>
        </w:rPr>
        <w:t xml:space="preserve"> при составлении творческих рассказов</w:t>
      </w:r>
      <w:r w:rsidR="00113C0D" w:rsidRPr="00B968DD">
        <w:rPr>
          <w:rStyle w:val="c5"/>
          <w:bCs/>
          <w:color w:val="000000"/>
        </w:rPr>
        <w:t>;</w:t>
      </w:r>
      <w:r w:rsidR="00341AAF" w:rsidRPr="00341AAF">
        <w:rPr>
          <w:rFonts w:ascii="Arial" w:eastAsiaTheme="minorHAnsi" w:hAnsi="Arial" w:cs="Arial"/>
          <w:color w:val="444444"/>
          <w:sz w:val="18"/>
          <w:szCs w:val="18"/>
          <w:lang w:eastAsia="en-US"/>
        </w:rPr>
        <w:t xml:space="preserve"> </w:t>
      </w:r>
    </w:p>
    <w:p w14:paraId="610AE04E" w14:textId="17A9FB02" w:rsidR="00113C0D" w:rsidRPr="00B968DD" w:rsidRDefault="00341AAF" w:rsidP="00F45207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-58"/>
        <w:jc w:val="both"/>
        <w:rPr>
          <w:rFonts w:ascii="Calibri" w:hAnsi="Calibri" w:cs="Calibri"/>
          <w:color w:val="000000"/>
        </w:rPr>
      </w:pPr>
      <w:r>
        <w:rPr>
          <w:bCs/>
          <w:color w:val="000000"/>
        </w:rPr>
        <w:t>р</w:t>
      </w:r>
      <w:r w:rsidRPr="00341AAF">
        <w:rPr>
          <w:bCs/>
          <w:color w:val="000000"/>
        </w:rPr>
        <w:t>азвивать мыслительные операции (анализ, синтез, обобщение), наблюдательность, умение делать выводы и умозаключе</w:t>
      </w:r>
      <w:r>
        <w:rPr>
          <w:bCs/>
          <w:color w:val="000000"/>
        </w:rPr>
        <w:t>ния, умения работать со схемами;</w:t>
      </w:r>
    </w:p>
    <w:p w14:paraId="2CFD4110" w14:textId="5B998A14" w:rsidR="004E3C2F" w:rsidRPr="005F7B8D" w:rsidRDefault="00F45207" w:rsidP="00F45207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-58"/>
        <w:jc w:val="both"/>
        <w:rPr>
          <w:rStyle w:val="c5"/>
          <w:b/>
          <w:bCs/>
          <w:color w:val="000000"/>
        </w:rPr>
      </w:pPr>
      <w:r>
        <w:rPr>
          <w:rStyle w:val="c1"/>
          <w:color w:val="000000"/>
        </w:rPr>
        <w:t>р</w:t>
      </w:r>
      <w:r w:rsidR="00695848">
        <w:rPr>
          <w:rStyle w:val="c1"/>
          <w:color w:val="000000"/>
        </w:rPr>
        <w:t>а</w:t>
      </w:r>
      <w:r w:rsidR="00113C0D" w:rsidRPr="005F7B8D">
        <w:rPr>
          <w:rStyle w:val="c1"/>
          <w:color w:val="000000"/>
        </w:rPr>
        <w:t xml:space="preserve">звивать речь, обогащать словарный </w:t>
      </w:r>
      <w:r w:rsidR="004E3C2F" w:rsidRPr="005F7B8D">
        <w:rPr>
          <w:rStyle w:val="c1"/>
          <w:color w:val="000000"/>
        </w:rPr>
        <w:t>запас (</w:t>
      </w:r>
      <w:r w:rsidR="00113C0D" w:rsidRPr="005F7B8D">
        <w:rPr>
          <w:rStyle w:val="c1"/>
          <w:color w:val="000000"/>
        </w:rPr>
        <w:t>проговаривание слов: айсберг, ледник, материк, океан</w:t>
      </w:r>
      <w:r w:rsidR="001B2DA9" w:rsidRPr="005F7B8D">
        <w:rPr>
          <w:rStyle w:val="c1"/>
          <w:color w:val="000000"/>
        </w:rPr>
        <w:t>, северное сияние</w:t>
      </w:r>
      <w:r w:rsidR="00113C0D" w:rsidRPr="005F7B8D">
        <w:rPr>
          <w:rStyle w:val="c1"/>
          <w:color w:val="000000"/>
        </w:rPr>
        <w:t>).</w:t>
      </w:r>
      <w:r w:rsidR="004E3C2F" w:rsidRPr="005F7B8D">
        <w:rPr>
          <w:rStyle w:val="c5"/>
          <w:b/>
          <w:bCs/>
          <w:color w:val="000000"/>
        </w:rPr>
        <w:t xml:space="preserve"> </w:t>
      </w:r>
    </w:p>
    <w:p w14:paraId="7690A9BE" w14:textId="207964D8" w:rsidR="00205242" w:rsidRPr="00B968DD" w:rsidRDefault="00B968DD" w:rsidP="00110CAC">
      <w:pPr>
        <w:pStyle w:val="c2"/>
        <w:shd w:val="clear" w:color="auto" w:fill="FFFFFF"/>
        <w:spacing w:before="0" w:beforeAutospacing="0" w:after="0" w:afterAutospacing="0"/>
        <w:ind w:left="-58" w:right="-58"/>
        <w:jc w:val="both"/>
        <w:rPr>
          <w:rStyle w:val="c5"/>
          <w:bCs/>
          <w:i/>
          <w:color w:val="000000"/>
        </w:rPr>
      </w:pPr>
      <w:r w:rsidRPr="00B968DD">
        <w:rPr>
          <w:rStyle w:val="c5"/>
          <w:bCs/>
          <w:i/>
          <w:color w:val="000000"/>
        </w:rPr>
        <w:t>Воспитательные</w:t>
      </w:r>
      <w:r w:rsidR="004E3C2F" w:rsidRPr="00B968DD">
        <w:rPr>
          <w:rStyle w:val="c5"/>
          <w:bCs/>
          <w:i/>
          <w:color w:val="000000"/>
        </w:rPr>
        <w:t>:</w:t>
      </w:r>
    </w:p>
    <w:p w14:paraId="5216682F" w14:textId="2085F8B0" w:rsidR="00205242" w:rsidRDefault="00F45207" w:rsidP="00F45207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58"/>
        <w:jc w:val="both"/>
        <w:rPr>
          <w:b/>
          <w:bCs/>
          <w:color w:val="000000"/>
        </w:rPr>
      </w:pPr>
      <w:r>
        <w:rPr>
          <w:color w:val="000000"/>
        </w:rPr>
        <w:t>ф</w:t>
      </w:r>
      <w:r w:rsidR="00695848" w:rsidRPr="00695848">
        <w:rPr>
          <w:color w:val="000000"/>
        </w:rPr>
        <w:t>ормировать умение работать слаженно в команде, оказывать помощь друг другу,</w:t>
      </w:r>
      <w:r w:rsidR="00695848">
        <w:rPr>
          <w:color w:val="000000"/>
        </w:rPr>
        <w:t xml:space="preserve"> проявлять эмпатию к окружающим</w:t>
      </w:r>
      <w:r w:rsidR="00EB4CC7" w:rsidRPr="005F7B8D">
        <w:rPr>
          <w:rStyle w:val="c1"/>
          <w:color w:val="000000"/>
        </w:rPr>
        <w:t>.</w:t>
      </w:r>
    </w:p>
    <w:p w14:paraId="4D5CDE08" w14:textId="6FE0896F" w:rsidR="00695848" w:rsidRDefault="00695848" w:rsidP="00F45207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58"/>
        <w:jc w:val="both"/>
        <w:rPr>
          <w:rStyle w:val="c1"/>
          <w:color w:val="000000"/>
        </w:rPr>
      </w:pPr>
      <w:r>
        <w:rPr>
          <w:rStyle w:val="c1"/>
          <w:color w:val="000000"/>
        </w:rPr>
        <w:t>в</w:t>
      </w:r>
      <w:r w:rsidR="004E3C2F" w:rsidRPr="005F7B8D">
        <w:rPr>
          <w:rStyle w:val="c1"/>
          <w:color w:val="000000"/>
        </w:rPr>
        <w:t>оспитывать уважи</w:t>
      </w:r>
      <w:r w:rsidR="00F45207">
        <w:rPr>
          <w:rStyle w:val="c1"/>
          <w:color w:val="000000"/>
        </w:rPr>
        <w:t>тельное отношение к собеседнику;</w:t>
      </w:r>
    </w:p>
    <w:p w14:paraId="0736C1DE" w14:textId="2E5D394C" w:rsidR="00DA78D0" w:rsidRPr="00DA78D0" w:rsidRDefault="00F45207" w:rsidP="00110CAC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58"/>
        <w:jc w:val="both"/>
        <w:rPr>
          <w:rStyle w:val="c5"/>
          <w:bCs/>
          <w:color w:val="000000"/>
        </w:rPr>
      </w:pPr>
      <w:r w:rsidRPr="00F45207">
        <w:rPr>
          <w:bCs/>
          <w:color w:val="000000"/>
        </w:rPr>
        <w:t>воспитывать бережное отношение к природе.</w:t>
      </w:r>
    </w:p>
    <w:p w14:paraId="614ED278" w14:textId="6B1A3042" w:rsidR="00DA78D0" w:rsidRPr="00DA78D0" w:rsidRDefault="00DA78D0" w:rsidP="00110CAC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>
        <w:rPr>
          <w:rStyle w:val="c5"/>
          <w:b/>
          <w:bCs/>
          <w:color w:val="000000"/>
        </w:rPr>
        <w:t xml:space="preserve">Методы: </w:t>
      </w:r>
      <w:r w:rsidRPr="00DA78D0">
        <w:rPr>
          <w:rStyle w:val="c5"/>
          <w:bCs/>
          <w:color w:val="000000"/>
        </w:rPr>
        <w:t>словесный, практический, игровой, наглядный.</w:t>
      </w:r>
    </w:p>
    <w:p w14:paraId="4AEDB3BF" w14:textId="5AB8096F" w:rsidR="00B968DD" w:rsidRDefault="00B10ED7" w:rsidP="00110CAC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>
        <w:rPr>
          <w:rStyle w:val="c5"/>
          <w:b/>
          <w:bCs/>
          <w:color w:val="000000"/>
        </w:rPr>
        <w:t xml:space="preserve">Приоритетная образовательная область: </w:t>
      </w:r>
      <w:r w:rsidRPr="00B10ED7">
        <w:rPr>
          <w:rStyle w:val="c5"/>
          <w:bCs/>
          <w:color w:val="000000"/>
        </w:rPr>
        <w:t>познавательное развитие</w:t>
      </w:r>
    </w:p>
    <w:p w14:paraId="1DBD231F" w14:textId="7E1588F1" w:rsidR="00B10ED7" w:rsidRPr="00B10ED7" w:rsidRDefault="00B10ED7" w:rsidP="00110CAC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B10ED7">
        <w:rPr>
          <w:rStyle w:val="c5"/>
          <w:b/>
          <w:bCs/>
          <w:color w:val="000000"/>
        </w:rPr>
        <w:t>Интеграция образовательных областей</w:t>
      </w:r>
      <w:r>
        <w:rPr>
          <w:rStyle w:val="c5"/>
          <w:bCs/>
          <w:color w:val="000000"/>
        </w:rPr>
        <w:t>: речевое развитие, художественно – эстетическое развитие.</w:t>
      </w:r>
    </w:p>
    <w:p w14:paraId="1ED65C12" w14:textId="12EF7DF6" w:rsidR="00B10ED7" w:rsidRPr="00B10ED7" w:rsidRDefault="00B10ED7" w:rsidP="00110CAC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>
        <w:rPr>
          <w:rStyle w:val="c5"/>
          <w:b/>
          <w:bCs/>
          <w:color w:val="000000"/>
        </w:rPr>
        <w:t xml:space="preserve">Образовательные технологии: </w:t>
      </w:r>
      <w:r w:rsidRPr="00B10ED7">
        <w:rPr>
          <w:bCs/>
          <w:color w:val="000000"/>
        </w:rPr>
        <w:t>Детская исследовательская деятельность (технология Савенкова А. И.)</w:t>
      </w:r>
    </w:p>
    <w:p w14:paraId="5BAE98B9" w14:textId="77777777" w:rsidR="004E3C2F" w:rsidRPr="005F7B8D" w:rsidRDefault="004E3C2F" w:rsidP="00110C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F7B8D">
        <w:rPr>
          <w:rStyle w:val="c5"/>
          <w:b/>
          <w:bCs/>
          <w:color w:val="000000"/>
        </w:rPr>
        <w:t>Виды детской деятельности:</w:t>
      </w:r>
    </w:p>
    <w:p w14:paraId="5425C5A6" w14:textId="7803D6B7" w:rsidR="004E3C2F" w:rsidRPr="005F7B8D" w:rsidRDefault="004E3C2F" w:rsidP="00110CA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F7B8D">
        <w:rPr>
          <w:rStyle w:val="c1"/>
          <w:color w:val="000000"/>
        </w:rPr>
        <w:t>Познавательная, коммуникативная, игровая, продуктивная, исследовательская.</w:t>
      </w:r>
    </w:p>
    <w:p w14:paraId="481C6658" w14:textId="77777777" w:rsidR="004E3C2F" w:rsidRPr="005F7B8D" w:rsidRDefault="004E3C2F" w:rsidP="00110CAC">
      <w:pPr>
        <w:pStyle w:val="c2"/>
        <w:shd w:val="clear" w:color="auto" w:fill="FFFFFF"/>
        <w:spacing w:before="0" w:beforeAutospacing="0" w:after="0" w:afterAutospacing="0"/>
        <w:ind w:right="-58"/>
        <w:jc w:val="both"/>
        <w:rPr>
          <w:rFonts w:ascii="Calibri" w:hAnsi="Calibri" w:cs="Calibri"/>
          <w:color w:val="000000"/>
        </w:rPr>
      </w:pPr>
      <w:r w:rsidRPr="005F7B8D">
        <w:rPr>
          <w:rStyle w:val="c5"/>
          <w:b/>
          <w:bCs/>
          <w:color w:val="000000"/>
        </w:rPr>
        <w:t>Оборудование и материалы:</w:t>
      </w:r>
    </w:p>
    <w:p w14:paraId="048F0D2C" w14:textId="0A584BB0" w:rsidR="004E3C2F" w:rsidRPr="005F7B8D" w:rsidRDefault="00205242" w:rsidP="00110CAC">
      <w:pPr>
        <w:pStyle w:val="c2"/>
        <w:shd w:val="clear" w:color="auto" w:fill="FFFFFF"/>
        <w:spacing w:before="0" w:beforeAutospacing="0" w:after="0" w:afterAutospacing="0"/>
        <w:ind w:right="-58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 - </w:t>
      </w:r>
      <w:r w:rsidR="00052E4C">
        <w:rPr>
          <w:rStyle w:val="c1"/>
          <w:color w:val="000000"/>
        </w:rPr>
        <w:t xml:space="preserve"> г</w:t>
      </w:r>
      <w:r w:rsidR="004E3C2F" w:rsidRPr="005F7B8D">
        <w:rPr>
          <w:rStyle w:val="c1"/>
          <w:color w:val="000000"/>
        </w:rPr>
        <w:t>еографическая карта, глобус</w:t>
      </w:r>
      <w:r w:rsidR="001B2DA9" w:rsidRPr="005F7B8D">
        <w:rPr>
          <w:rStyle w:val="c1"/>
          <w:color w:val="000000"/>
        </w:rPr>
        <w:t>;</w:t>
      </w:r>
    </w:p>
    <w:p w14:paraId="7EF9043B" w14:textId="6811B4F7" w:rsidR="004E3C2F" w:rsidRPr="005F7B8D" w:rsidRDefault="00052E4C" w:rsidP="00110CAC">
      <w:pPr>
        <w:pStyle w:val="c2"/>
        <w:shd w:val="clear" w:color="auto" w:fill="FFFFFF"/>
        <w:spacing w:before="0" w:beforeAutospacing="0" w:after="0" w:afterAutospacing="0"/>
        <w:ind w:left="66" w:right="-58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- в</w:t>
      </w:r>
      <w:r w:rsidR="004E3C2F" w:rsidRPr="005F7B8D">
        <w:rPr>
          <w:rStyle w:val="c1"/>
          <w:color w:val="000000"/>
        </w:rPr>
        <w:t>идео и аудио сопровождение, презентация - слайд-шоу по теме «Антарктида»;</w:t>
      </w:r>
      <w:r w:rsidR="00143672" w:rsidRPr="00143672">
        <w:rPr>
          <w:color w:val="000000"/>
        </w:rPr>
        <w:t xml:space="preserve"> </w:t>
      </w:r>
      <w:r w:rsidR="00143672">
        <w:rPr>
          <w:color w:val="000000"/>
        </w:rPr>
        <w:t>мультфильм (</w:t>
      </w:r>
      <w:proofErr w:type="gramStart"/>
      <w:r w:rsidR="00143672">
        <w:rPr>
          <w:color w:val="000000"/>
        </w:rPr>
        <w:t xml:space="preserve">отрывок) </w:t>
      </w:r>
      <w:r w:rsidR="00693D22" w:rsidRPr="00143672">
        <w:rPr>
          <w:color w:val="000000"/>
        </w:rPr>
        <w:t xml:space="preserve"> «</w:t>
      </w:r>
      <w:proofErr w:type="gramEnd"/>
      <w:r w:rsidR="00693D22" w:rsidRPr="00143672">
        <w:rPr>
          <w:color w:val="000000"/>
        </w:rPr>
        <w:t>Умка и северное сияние»</w:t>
      </w:r>
      <w:r w:rsidR="00143672">
        <w:rPr>
          <w:color w:val="000000"/>
        </w:rPr>
        <w:t xml:space="preserve">, </w:t>
      </w:r>
      <w:r w:rsidR="00143672" w:rsidRPr="00143672">
        <w:rPr>
          <w:color w:val="000000"/>
        </w:rPr>
        <w:t>«Рассказы старого моряка Антарктида»)</w:t>
      </w:r>
      <w:r w:rsidR="00143672">
        <w:rPr>
          <w:color w:val="000000"/>
        </w:rPr>
        <w:t>;</w:t>
      </w:r>
    </w:p>
    <w:p w14:paraId="322454EE" w14:textId="0A98A9C0" w:rsidR="004E3C2F" w:rsidRPr="005F7B8D" w:rsidRDefault="00205242" w:rsidP="00110CAC">
      <w:pPr>
        <w:pStyle w:val="c2"/>
        <w:shd w:val="clear" w:color="auto" w:fill="FFFFFF"/>
        <w:spacing w:before="0" w:beforeAutospacing="0" w:after="0" w:afterAutospacing="0"/>
        <w:ind w:left="66" w:right="-58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- </w:t>
      </w:r>
      <w:r w:rsidR="00052E4C">
        <w:rPr>
          <w:rStyle w:val="c1"/>
          <w:color w:val="000000"/>
        </w:rPr>
        <w:t>е</w:t>
      </w:r>
      <w:r w:rsidR="004E3C2F" w:rsidRPr="005F7B8D">
        <w:rPr>
          <w:rStyle w:val="c1"/>
          <w:color w:val="000000"/>
        </w:rPr>
        <w:t>мкость с водой</w:t>
      </w:r>
      <w:r w:rsidR="001B2DA9" w:rsidRPr="005F7B8D">
        <w:rPr>
          <w:rStyle w:val="c1"/>
          <w:color w:val="000000"/>
        </w:rPr>
        <w:t xml:space="preserve">, </w:t>
      </w:r>
      <w:r w:rsidR="004E3C2F" w:rsidRPr="005F7B8D">
        <w:rPr>
          <w:rStyle w:val="c1"/>
          <w:color w:val="000000"/>
        </w:rPr>
        <w:t>лед, салфетки  – опыт со льдом «Айсберг»;</w:t>
      </w:r>
    </w:p>
    <w:p w14:paraId="07E6712C" w14:textId="3ED527B5" w:rsidR="004E3C2F" w:rsidRDefault="00205242" w:rsidP="00110CAC">
      <w:pPr>
        <w:pStyle w:val="c2"/>
        <w:shd w:val="clear" w:color="auto" w:fill="FFFFFF"/>
        <w:spacing w:before="0" w:beforeAutospacing="0" w:after="0" w:afterAutospacing="0"/>
        <w:ind w:left="66" w:right="-58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- </w:t>
      </w:r>
      <w:r w:rsidR="00052E4C">
        <w:rPr>
          <w:rStyle w:val="c1"/>
          <w:color w:val="000000"/>
        </w:rPr>
        <w:t>к</w:t>
      </w:r>
      <w:r w:rsidR="004E3C2F" w:rsidRPr="005F7B8D">
        <w:rPr>
          <w:rStyle w:val="c1"/>
          <w:color w:val="000000"/>
        </w:rPr>
        <w:t>ра</w:t>
      </w:r>
      <w:r w:rsidR="001B2DA9" w:rsidRPr="005F7B8D">
        <w:rPr>
          <w:rStyle w:val="c1"/>
          <w:color w:val="000000"/>
        </w:rPr>
        <w:t>ски</w:t>
      </w:r>
      <w:r w:rsidR="004E3C2F" w:rsidRPr="005F7B8D">
        <w:rPr>
          <w:rStyle w:val="c1"/>
          <w:color w:val="000000"/>
        </w:rPr>
        <w:t>, кисточки, вода, влажные  бумажные  салфетки (по количеству детей);</w:t>
      </w:r>
    </w:p>
    <w:p w14:paraId="71ACD7A0" w14:textId="0A766DD8" w:rsidR="00143672" w:rsidRPr="005F7B8D" w:rsidRDefault="00143672" w:rsidP="00110CAC">
      <w:pPr>
        <w:pStyle w:val="c2"/>
        <w:shd w:val="clear" w:color="auto" w:fill="FFFFFF"/>
        <w:spacing w:before="0" w:beforeAutospacing="0" w:after="0" w:afterAutospacing="0"/>
        <w:ind w:left="66" w:right="-58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- мнемотаблицы, карточки-задания;</w:t>
      </w:r>
    </w:p>
    <w:p w14:paraId="0D8E5428" w14:textId="3483645B" w:rsidR="00B10ED7" w:rsidRPr="00B10ED7" w:rsidRDefault="00205242" w:rsidP="00110CAC">
      <w:pPr>
        <w:pStyle w:val="c2"/>
        <w:shd w:val="clear" w:color="auto" w:fill="FFFFFF"/>
        <w:spacing w:before="0" w:beforeAutospacing="0" w:after="0" w:afterAutospacing="0"/>
        <w:ind w:left="66" w:right="-58"/>
        <w:jc w:val="both"/>
        <w:rPr>
          <w:rStyle w:val="c5"/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- </w:t>
      </w:r>
      <w:r w:rsidR="00052E4C">
        <w:rPr>
          <w:rStyle w:val="c1"/>
          <w:color w:val="000000"/>
        </w:rPr>
        <w:t>м</w:t>
      </w:r>
      <w:r w:rsidR="004E3C2F" w:rsidRPr="005F7B8D">
        <w:rPr>
          <w:rStyle w:val="c1"/>
          <w:color w:val="000000"/>
        </w:rPr>
        <w:t>едали «Юные полярники».</w:t>
      </w:r>
    </w:p>
    <w:p w14:paraId="46D8310A" w14:textId="695D03C9" w:rsidR="00B10ED7" w:rsidRPr="00B10ED7" w:rsidRDefault="004E3C2F" w:rsidP="00110CAC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5F7B8D">
        <w:rPr>
          <w:rStyle w:val="c5"/>
          <w:b/>
          <w:bCs/>
          <w:color w:val="000000"/>
        </w:rPr>
        <w:t>Планируемый результат:</w:t>
      </w:r>
    </w:p>
    <w:p w14:paraId="5474EEAC" w14:textId="31BFDA41" w:rsidR="004E3C2F" w:rsidRDefault="00205242" w:rsidP="00110CAC">
      <w:pPr>
        <w:pStyle w:val="c2"/>
        <w:shd w:val="clear" w:color="auto" w:fill="FFFFFF"/>
        <w:spacing w:before="0" w:beforeAutospacing="0" w:after="0" w:afterAutospacing="0"/>
        <w:ind w:right="54"/>
        <w:jc w:val="both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 xml:space="preserve"> - </w:t>
      </w:r>
      <w:r w:rsidR="00B10ED7">
        <w:rPr>
          <w:rStyle w:val="c1"/>
          <w:color w:val="000000"/>
        </w:rPr>
        <w:t>у детей сформирован устойчивый познавательный интерес к исследованиям, дети освоили умение действовать по словесной инструкции и карточкам – схемам,</w:t>
      </w:r>
      <w:r w:rsidR="00695848">
        <w:rPr>
          <w:rStyle w:val="c1"/>
          <w:color w:val="000000"/>
        </w:rPr>
        <w:t xml:space="preserve"> </w:t>
      </w:r>
      <w:proofErr w:type="spellStart"/>
      <w:r w:rsidR="00695848">
        <w:rPr>
          <w:rStyle w:val="c1"/>
          <w:color w:val="000000"/>
        </w:rPr>
        <w:t>мнемота</w:t>
      </w:r>
      <w:r w:rsidR="00B10ED7">
        <w:rPr>
          <w:rStyle w:val="c1"/>
          <w:color w:val="000000"/>
        </w:rPr>
        <w:t>блицам</w:t>
      </w:r>
      <w:proofErr w:type="spellEnd"/>
      <w:r w:rsidR="00B10ED7">
        <w:rPr>
          <w:rStyle w:val="c1"/>
          <w:color w:val="000000"/>
        </w:rPr>
        <w:t>;</w:t>
      </w:r>
    </w:p>
    <w:p w14:paraId="7C1E8C76" w14:textId="77777777" w:rsidR="00B10ED7" w:rsidRDefault="00B10ED7" w:rsidP="00110CAC">
      <w:pPr>
        <w:pStyle w:val="c2"/>
        <w:shd w:val="clear" w:color="auto" w:fill="FFFFFF"/>
        <w:spacing w:before="0" w:beforeAutospacing="0" w:after="0" w:afterAutospacing="0"/>
        <w:ind w:right="54"/>
        <w:jc w:val="both"/>
        <w:rPr>
          <w:rStyle w:val="c1"/>
          <w:color w:val="000000"/>
        </w:rPr>
      </w:pPr>
      <w:r>
        <w:rPr>
          <w:rStyle w:val="c1"/>
          <w:color w:val="000000"/>
        </w:rPr>
        <w:t>- дошкольники устанавливают элементарные причинно – следственные связи.</w:t>
      </w:r>
    </w:p>
    <w:p w14:paraId="3E35FBF9" w14:textId="3AFF8D2B" w:rsidR="005E4F56" w:rsidRPr="00B10ED7" w:rsidRDefault="005E4F56" w:rsidP="00110CAC">
      <w:pPr>
        <w:pStyle w:val="c2"/>
        <w:shd w:val="clear" w:color="auto" w:fill="FFFFFF"/>
        <w:spacing w:before="0" w:beforeAutospacing="0" w:after="0" w:afterAutospacing="0"/>
        <w:ind w:right="54"/>
        <w:jc w:val="both"/>
        <w:rPr>
          <w:rFonts w:ascii="Calibri" w:hAnsi="Calibri" w:cs="Calibri"/>
          <w:color w:val="000000"/>
        </w:rPr>
      </w:pPr>
      <w:r w:rsidRPr="005F7B8D">
        <w:rPr>
          <w:rFonts w:eastAsia="Calibri"/>
          <w:b/>
        </w:rPr>
        <w:t>Предварительная работа: </w:t>
      </w:r>
      <w:r w:rsidRPr="005F7B8D">
        <w:rPr>
          <w:rFonts w:eastAsia="Calibri"/>
        </w:rPr>
        <w:t xml:space="preserve">рассматривание фотографий, картинок об Антарктиде, беседы об Антарктиде, чтение </w:t>
      </w:r>
      <w:r w:rsidR="005F7B8D" w:rsidRPr="005F7B8D">
        <w:rPr>
          <w:rFonts w:eastAsia="Calibri"/>
        </w:rPr>
        <w:t xml:space="preserve">книг </w:t>
      </w:r>
      <w:r w:rsidRPr="005F7B8D">
        <w:rPr>
          <w:rFonts w:eastAsia="Calibri"/>
        </w:rPr>
        <w:t>об Антарктиде, заучивание с детьми стихотворений, создание мини – музея «Антарктида», продуктивная деятельность.</w:t>
      </w:r>
    </w:p>
    <w:p w14:paraId="18EBE075" w14:textId="65F9B7F4" w:rsidR="00D53421" w:rsidRPr="00D53421" w:rsidRDefault="00D53421" w:rsidP="00110C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10CAC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Образовательные ситуации в зоне ближайшего развития: </w:t>
      </w:r>
      <w:r w:rsidR="00110CAC">
        <w:rPr>
          <w:rFonts w:ascii="Times New Roman" w:eastAsia="Calibri" w:hAnsi="Times New Roman" w:cs="Times New Roman"/>
          <w:sz w:val="24"/>
          <w:szCs w:val="24"/>
        </w:rPr>
        <w:t xml:space="preserve">проведение опытов, </w:t>
      </w:r>
      <w:r w:rsidRPr="00110CAC">
        <w:rPr>
          <w:rFonts w:ascii="Times New Roman" w:eastAsia="Calibri" w:hAnsi="Times New Roman" w:cs="Times New Roman"/>
          <w:sz w:val="24"/>
          <w:szCs w:val="24"/>
        </w:rPr>
        <w:t>путешествие на «</w:t>
      </w:r>
      <w:r w:rsidR="00110CAC" w:rsidRPr="00110CAC">
        <w:rPr>
          <w:rFonts w:ascii="Times New Roman" w:eastAsia="Calibri" w:hAnsi="Times New Roman" w:cs="Times New Roman"/>
          <w:sz w:val="24"/>
          <w:szCs w:val="24"/>
        </w:rPr>
        <w:t>Корабле</w:t>
      </w:r>
      <w:r w:rsidRPr="00110CAC">
        <w:rPr>
          <w:rFonts w:ascii="Times New Roman" w:eastAsia="Calibri" w:hAnsi="Times New Roman" w:cs="Times New Roman"/>
          <w:sz w:val="24"/>
          <w:szCs w:val="24"/>
        </w:rPr>
        <w:t xml:space="preserve">», составление </w:t>
      </w:r>
      <w:r w:rsidR="00110CAC" w:rsidRPr="00110CAC">
        <w:rPr>
          <w:rFonts w:ascii="Times New Roman" w:eastAsia="Calibri" w:hAnsi="Times New Roman" w:cs="Times New Roman"/>
          <w:sz w:val="24"/>
          <w:szCs w:val="24"/>
        </w:rPr>
        <w:t>рассказов для научного журнала</w:t>
      </w:r>
      <w:r w:rsidRPr="00110C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8A40AE" w14:textId="77777777" w:rsidR="005E4F56" w:rsidRPr="005E4F56" w:rsidRDefault="005E4F56" w:rsidP="00110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14A508" w14:textId="77777777" w:rsidR="005E4F56" w:rsidRPr="005E4F56" w:rsidRDefault="005E4F56" w:rsidP="0043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4F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Ход занятия:</w:t>
      </w:r>
    </w:p>
    <w:p w14:paraId="280C1FB1" w14:textId="77777777" w:rsidR="005E4F56" w:rsidRPr="00431D6C" w:rsidRDefault="005E4F56" w:rsidP="00431D6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31D6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Вводная часть: </w:t>
      </w:r>
    </w:p>
    <w:p w14:paraId="74287F79" w14:textId="77777777" w:rsidR="005E4F56" w:rsidRPr="00431D6C" w:rsidRDefault="005E4F56" w:rsidP="00431D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6C">
        <w:rPr>
          <w:rFonts w:ascii="Times New Roman" w:hAnsi="Times New Roman" w:cs="Times New Roman"/>
          <w:sz w:val="24"/>
          <w:szCs w:val="24"/>
          <w:lang w:eastAsia="ru-RU"/>
        </w:rPr>
        <w:t>Дети заходят в группу, встают полукругом, берутся за руки.</w:t>
      </w:r>
    </w:p>
    <w:p w14:paraId="50AF2B4F" w14:textId="77777777" w:rsidR="005E4F56" w:rsidRPr="00431D6C" w:rsidRDefault="005E4F56" w:rsidP="00431D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6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14:paraId="6B1D5455" w14:textId="77777777" w:rsidR="005E4F56" w:rsidRPr="00431D6C" w:rsidRDefault="005E4F56" w:rsidP="00431D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6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Станем рядышком, по кругу,</w:t>
      </w:r>
    </w:p>
    <w:p w14:paraId="5F392A87" w14:textId="77777777" w:rsidR="005E4F56" w:rsidRPr="00431D6C" w:rsidRDefault="005E4F56" w:rsidP="00431D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6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Скажем «Здравствуйте!» друг другу.</w:t>
      </w:r>
    </w:p>
    <w:p w14:paraId="2F215B61" w14:textId="77777777" w:rsidR="005E4F56" w:rsidRPr="00431D6C" w:rsidRDefault="005E4F56" w:rsidP="00431D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6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Нам здороваться ни лень:</w:t>
      </w:r>
    </w:p>
    <w:p w14:paraId="2DBB6604" w14:textId="77777777" w:rsidR="005E4F56" w:rsidRPr="00431D6C" w:rsidRDefault="005E4F56" w:rsidP="00431D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6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Всем «Привет!» и «Добрый день!»;</w:t>
      </w:r>
    </w:p>
    <w:p w14:paraId="09456FC3" w14:textId="77777777" w:rsidR="005E4F56" w:rsidRPr="00431D6C" w:rsidRDefault="005E4F56" w:rsidP="00431D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6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Если каждый улыбнётся — </w:t>
      </w:r>
    </w:p>
    <w:p w14:paraId="47DD4A2E" w14:textId="77777777" w:rsidR="005E4F56" w:rsidRPr="00431D6C" w:rsidRDefault="005E4F56" w:rsidP="00431D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6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Утро доброе начнётся. (Передаем соседу улыбку)</w:t>
      </w:r>
    </w:p>
    <w:p w14:paraId="0F73A559" w14:textId="77777777" w:rsidR="005E4F56" w:rsidRPr="00431D6C" w:rsidRDefault="005E4F56" w:rsidP="00431D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6C">
        <w:rPr>
          <w:rFonts w:ascii="Times New Roman" w:hAnsi="Times New Roman" w:cs="Times New Roman"/>
          <w:sz w:val="24"/>
          <w:szCs w:val="24"/>
          <w:lang w:eastAsia="ru-RU"/>
        </w:rPr>
        <w:t>-Я вижу – у вас сегодня хорошее настроение. Интересно послушать, почему?</w:t>
      </w:r>
    </w:p>
    <w:p w14:paraId="629B0A9E" w14:textId="77777777" w:rsidR="005E4F56" w:rsidRPr="00431D6C" w:rsidRDefault="005E4F56" w:rsidP="00431D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6C">
        <w:rPr>
          <w:rFonts w:ascii="Times New Roman" w:hAnsi="Times New Roman" w:cs="Times New Roman"/>
          <w:sz w:val="24"/>
          <w:szCs w:val="24"/>
          <w:lang w:eastAsia="ru-RU"/>
        </w:rPr>
        <w:t>Дети:</w:t>
      </w:r>
    </w:p>
    <w:p w14:paraId="70F32D95" w14:textId="77777777" w:rsidR="005E4F56" w:rsidRPr="00431D6C" w:rsidRDefault="005E4F56" w:rsidP="00431D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6C">
        <w:rPr>
          <w:rFonts w:ascii="Times New Roman" w:hAnsi="Times New Roman" w:cs="Times New Roman"/>
          <w:sz w:val="24"/>
          <w:szCs w:val="24"/>
          <w:lang w:eastAsia="ru-RU"/>
        </w:rPr>
        <w:t xml:space="preserve"> -Потому что сегодня хорошая погода.</w:t>
      </w:r>
    </w:p>
    <w:p w14:paraId="3C289355" w14:textId="77777777" w:rsidR="005E4F56" w:rsidRPr="00431D6C" w:rsidRDefault="005E4F56" w:rsidP="00431D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6C">
        <w:rPr>
          <w:rFonts w:ascii="Times New Roman" w:hAnsi="Times New Roman" w:cs="Times New Roman"/>
          <w:sz w:val="24"/>
          <w:szCs w:val="24"/>
          <w:lang w:eastAsia="ru-RU"/>
        </w:rPr>
        <w:t>- Потому что мама поцеловала меня утром. И т.д.</w:t>
      </w:r>
    </w:p>
    <w:p w14:paraId="7BA8F46C" w14:textId="77777777" w:rsidR="005E4F56" w:rsidRPr="00431D6C" w:rsidRDefault="005E4F56" w:rsidP="00431D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6C">
        <w:rPr>
          <w:rFonts w:ascii="Times New Roman" w:hAnsi="Times New Roman" w:cs="Times New Roman"/>
          <w:sz w:val="24"/>
          <w:szCs w:val="24"/>
          <w:lang w:eastAsia="ru-RU"/>
        </w:rPr>
        <w:t>- Давайте поделимся своим хорошим настроением (взяться за руки).</w:t>
      </w:r>
    </w:p>
    <w:p w14:paraId="1BB5DD8E" w14:textId="0B24EA42" w:rsidR="005E4F56" w:rsidRPr="00431D6C" w:rsidRDefault="005E4F56" w:rsidP="00431D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6C">
        <w:rPr>
          <w:rFonts w:ascii="Times New Roman" w:hAnsi="Times New Roman" w:cs="Times New Roman"/>
          <w:sz w:val="24"/>
          <w:szCs w:val="24"/>
          <w:lang w:eastAsia="ru-RU"/>
        </w:rPr>
        <w:t>- На что похоже ваше настроение?</w:t>
      </w:r>
    </w:p>
    <w:p w14:paraId="4BE0EB8C" w14:textId="77777777" w:rsidR="00D53421" w:rsidRPr="00431D6C" w:rsidRDefault="004B021F" w:rsidP="00431D6C">
      <w:pPr>
        <w:pStyle w:val="a3"/>
        <w:jc w:val="both"/>
        <w:rPr>
          <w:rFonts w:ascii="Times New Roman" w:hAnsi="Times New Roman" w:cs="Times New Roman"/>
          <w:color w:val="2D2A2A"/>
          <w:sz w:val="24"/>
          <w:szCs w:val="24"/>
        </w:rPr>
      </w:pPr>
      <w:r w:rsidRPr="00431D6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B3024E" w:rsidRPr="00431D6C">
        <w:rPr>
          <w:rFonts w:ascii="Times New Roman" w:hAnsi="Times New Roman" w:cs="Times New Roman"/>
          <w:color w:val="2D2A2A"/>
          <w:sz w:val="24"/>
          <w:szCs w:val="24"/>
        </w:rPr>
        <w:t> </w:t>
      </w:r>
    </w:p>
    <w:p w14:paraId="104AE629" w14:textId="4C8D7555" w:rsidR="00D53421" w:rsidRPr="00431D6C" w:rsidRDefault="00B95A59" w:rsidP="00431D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D6C">
        <w:rPr>
          <w:rFonts w:ascii="Times New Roman" w:hAnsi="Times New Roman" w:cs="Times New Roman"/>
          <w:color w:val="2D2A2A"/>
          <w:sz w:val="24"/>
          <w:szCs w:val="24"/>
        </w:rPr>
        <w:t xml:space="preserve">- </w:t>
      </w:r>
      <w:r w:rsidR="007C3DD7" w:rsidRPr="00431D6C">
        <w:rPr>
          <w:rFonts w:ascii="Times New Roman" w:hAnsi="Times New Roman" w:cs="Times New Roman"/>
          <w:sz w:val="24"/>
          <w:szCs w:val="24"/>
        </w:rPr>
        <w:t>Ребята посмотрите</w:t>
      </w:r>
      <w:r w:rsidR="00431D6C">
        <w:rPr>
          <w:rFonts w:ascii="Times New Roman" w:hAnsi="Times New Roman" w:cs="Times New Roman"/>
          <w:sz w:val="24"/>
          <w:szCs w:val="24"/>
        </w:rPr>
        <w:t>, что за льдинка – невидимка появилась у нас на подоконнике (кусочек льдинки)</w:t>
      </w:r>
      <w:r w:rsidR="007C3DD7" w:rsidRPr="00431D6C">
        <w:rPr>
          <w:rFonts w:ascii="Times New Roman" w:hAnsi="Times New Roman" w:cs="Times New Roman"/>
          <w:sz w:val="24"/>
          <w:szCs w:val="24"/>
        </w:rPr>
        <w:t>.</w:t>
      </w:r>
    </w:p>
    <w:p w14:paraId="66E93B8A" w14:textId="039377CD" w:rsidR="007C3DD7" w:rsidRPr="00431D6C" w:rsidRDefault="007C3DD7" w:rsidP="00431D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D6C">
        <w:rPr>
          <w:rFonts w:ascii="Times New Roman" w:hAnsi="Times New Roman" w:cs="Times New Roman"/>
          <w:sz w:val="24"/>
          <w:szCs w:val="24"/>
        </w:rPr>
        <w:t>- Скажите, что такое лед? (ответы детей)</w:t>
      </w:r>
    </w:p>
    <w:p w14:paraId="2B1D8340" w14:textId="0B556E9E" w:rsidR="007C3DD7" w:rsidRPr="00431D6C" w:rsidRDefault="007C3DD7" w:rsidP="00431D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D6C">
        <w:rPr>
          <w:rFonts w:ascii="Times New Roman" w:hAnsi="Times New Roman" w:cs="Times New Roman"/>
          <w:sz w:val="24"/>
          <w:szCs w:val="24"/>
        </w:rPr>
        <w:t>- Когда и где можно увидеть лёд? (ответы детей)</w:t>
      </w:r>
    </w:p>
    <w:p w14:paraId="6FFF10B3" w14:textId="77777777" w:rsidR="007C3DD7" w:rsidRPr="00431D6C" w:rsidRDefault="007C3DD7" w:rsidP="00431D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D6C">
        <w:rPr>
          <w:rFonts w:ascii="Times New Roman" w:hAnsi="Times New Roman" w:cs="Times New Roman"/>
          <w:sz w:val="24"/>
          <w:szCs w:val="24"/>
        </w:rPr>
        <w:t xml:space="preserve">- </w:t>
      </w:r>
      <w:r w:rsidR="00B3024E" w:rsidRPr="00431D6C">
        <w:rPr>
          <w:rFonts w:ascii="Times New Roman" w:hAnsi="Times New Roman" w:cs="Times New Roman"/>
          <w:sz w:val="24"/>
          <w:szCs w:val="24"/>
        </w:rPr>
        <w:t>Есть на нашей планете необычн</w:t>
      </w:r>
      <w:r w:rsidRPr="00431D6C">
        <w:rPr>
          <w:rFonts w:ascii="Times New Roman" w:hAnsi="Times New Roman" w:cs="Times New Roman"/>
          <w:sz w:val="24"/>
          <w:szCs w:val="24"/>
        </w:rPr>
        <w:t>ый материк, который весь во льду</w:t>
      </w:r>
      <w:r w:rsidR="00B3024E" w:rsidRPr="00431D6C">
        <w:rPr>
          <w:rFonts w:ascii="Times New Roman" w:hAnsi="Times New Roman" w:cs="Times New Roman"/>
          <w:sz w:val="24"/>
          <w:szCs w:val="24"/>
        </w:rPr>
        <w:t xml:space="preserve">, </w:t>
      </w:r>
      <w:r w:rsidR="005F7B8D" w:rsidRPr="00431D6C">
        <w:rPr>
          <w:rFonts w:ascii="Times New Roman" w:hAnsi="Times New Roman" w:cs="Times New Roman"/>
          <w:sz w:val="24"/>
          <w:szCs w:val="24"/>
        </w:rPr>
        <w:t>н</w:t>
      </w:r>
      <w:r w:rsidR="00B3024E" w:rsidRPr="00431D6C">
        <w:rPr>
          <w:rFonts w:ascii="Times New Roman" w:hAnsi="Times New Roman" w:cs="Times New Roman"/>
          <w:sz w:val="24"/>
          <w:szCs w:val="24"/>
        </w:rPr>
        <w:t>азвали е</w:t>
      </w:r>
      <w:r w:rsidRPr="00431D6C">
        <w:rPr>
          <w:rFonts w:ascii="Times New Roman" w:hAnsi="Times New Roman" w:cs="Times New Roman"/>
          <w:sz w:val="24"/>
          <w:szCs w:val="24"/>
        </w:rPr>
        <w:t>го</w:t>
      </w:r>
      <w:r w:rsidR="00B3024E" w:rsidRPr="00431D6C">
        <w:rPr>
          <w:rFonts w:ascii="Times New Roman" w:hAnsi="Times New Roman" w:cs="Times New Roman"/>
          <w:sz w:val="24"/>
          <w:szCs w:val="24"/>
        </w:rPr>
        <w:t xml:space="preserve"> Антарктидой. Изображая Антарктиду на глобусе, использовали белый цвет. </w:t>
      </w:r>
    </w:p>
    <w:p w14:paraId="35EF36A8" w14:textId="0F3AE876" w:rsidR="007C3DD7" w:rsidRPr="00431D6C" w:rsidRDefault="007C3DD7" w:rsidP="00431D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D6C">
        <w:rPr>
          <w:rFonts w:ascii="Times New Roman" w:hAnsi="Times New Roman" w:cs="Times New Roman"/>
          <w:sz w:val="24"/>
          <w:szCs w:val="24"/>
        </w:rPr>
        <w:t xml:space="preserve">- </w:t>
      </w:r>
      <w:r w:rsidR="00B3024E" w:rsidRPr="00431D6C">
        <w:rPr>
          <w:rFonts w:ascii="Times New Roman" w:hAnsi="Times New Roman" w:cs="Times New Roman"/>
          <w:sz w:val="24"/>
          <w:szCs w:val="24"/>
        </w:rPr>
        <w:t xml:space="preserve">Попробуйте сами найти эту землю на глобусе. (Дети ищут на глобусе Антарктиду). </w:t>
      </w:r>
    </w:p>
    <w:p w14:paraId="0279E0AC" w14:textId="7B3857F1" w:rsidR="007C3DD7" w:rsidRPr="00431D6C" w:rsidRDefault="007C3DD7" w:rsidP="00431D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D6C">
        <w:rPr>
          <w:rFonts w:ascii="Times New Roman" w:hAnsi="Times New Roman" w:cs="Times New Roman"/>
          <w:sz w:val="24"/>
          <w:szCs w:val="24"/>
        </w:rPr>
        <w:t xml:space="preserve">- </w:t>
      </w:r>
      <w:r w:rsidR="00B3024E" w:rsidRPr="00431D6C">
        <w:rPr>
          <w:rFonts w:ascii="Times New Roman" w:hAnsi="Times New Roman" w:cs="Times New Roman"/>
          <w:sz w:val="24"/>
          <w:szCs w:val="24"/>
        </w:rPr>
        <w:t>Что же означает белый цвет?</w:t>
      </w:r>
      <w:r w:rsidR="0043172E" w:rsidRPr="00431D6C">
        <w:rPr>
          <w:rFonts w:ascii="Times New Roman" w:hAnsi="Times New Roman" w:cs="Times New Roman"/>
          <w:sz w:val="24"/>
          <w:szCs w:val="24"/>
        </w:rPr>
        <w:t xml:space="preserve"> </w:t>
      </w:r>
      <w:r w:rsidR="00B3024E" w:rsidRPr="00431D6C">
        <w:rPr>
          <w:rFonts w:ascii="Times New Roman" w:hAnsi="Times New Roman" w:cs="Times New Roman"/>
          <w:sz w:val="24"/>
          <w:szCs w:val="24"/>
        </w:rPr>
        <w:t xml:space="preserve"> Белый - цвет снега, льда, холода. </w:t>
      </w:r>
    </w:p>
    <w:p w14:paraId="6BE114A9" w14:textId="2AD72329" w:rsidR="007876F0" w:rsidRPr="00431D6C" w:rsidRDefault="007C3DD7" w:rsidP="00431D6C">
      <w:pPr>
        <w:pStyle w:val="a3"/>
        <w:jc w:val="both"/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</w:rPr>
      </w:pPr>
      <w:r w:rsidRPr="00431D6C">
        <w:rPr>
          <w:rFonts w:ascii="Times New Roman" w:hAnsi="Times New Roman" w:cs="Times New Roman"/>
          <w:sz w:val="24"/>
          <w:szCs w:val="24"/>
        </w:rPr>
        <w:t>-</w:t>
      </w:r>
      <w:r w:rsidR="0043172E" w:rsidRPr="00431D6C">
        <w:rPr>
          <w:rFonts w:ascii="Times New Roman" w:hAnsi="Times New Roman" w:cs="Times New Roman"/>
          <w:sz w:val="24"/>
          <w:szCs w:val="24"/>
        </w:rPr>
        <w:t xml:space="preserve"> </w:t>
      </w:r>
      <w:r w:rsidR="007876F0" w:rsidRPr="00431D6C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</w:rPr>
        <w:t>Антарктиду называют южным полюсом. Антарктида - это оледенелый материк, окруженный океаном. Это самое суровое место на планете.</w:t>
      </w:r>
    </w:p>
    <w:p w14:paraId="22A9797D" w14:textId="6DEB379F" w:rsidR="007876F0" w:rsidRPr="00431D6C" w:rsidRDefault="0043172E" w:rsidP="00431D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6C">
        <w:rPr>
          <w:rFonts w:ascii="Times New Roman" w:hAnsi="Times New Roman" w:cs="Times New Roman"/>
          <w:sz w:val="24"/>
          <w:szCs w:val="24"/>
        </w:rPr>
        <w:t xml:space="preserve">- </w:t>
      </w:r>
      <w:r w:rsidR="00B3024E" w:rsidRPr="00431D6C">
        <w:rPr>
          <w:rFonts w:ascii="Times New Roman" w:hAnsi="Times New Roman" w:cs="Times New Roman"/>
          <w:sz w:val="24"/>
          <w:szCs w:val="24"/>
        </w:rPr>
        <w:t>Там никогда не бывает теплых дней и дождей. Лишь трещат морозы, идет снег, и метут метели.</w:t>
      </w:r>
      <w:r w:rsidR="00431D6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701CA" w:rsidRPr="00431D6C">
        <w:rPr>
          <w:rFonts w:ascii="Times New Roman" w:hAnsi="Times New Roman" w:cs="Times New Roman"/>
          <w:sz w:val="24"/>
          <w:szCs w:val="24"/>
          <w:lang w:eastAsia="ru-RU"/>
        </w:rPr>
        <w:t xml:space="preserve">Показ </w:t>
      </w:r>
      <w:r w:rsidR="00C1420D" w:rsidRPr="00431D6C">
        <w:rPr>
          <w:rFonts w:ascii="Times New Roman" w:hAnsi="Times New Roman" w:cs="Times New Roman"/>
          <w:sz w:val="24"/>
          <w:szCs w:val="24"/>
          <w:lang w:eastAsia="ru-RU"/>
        </w:rPr>
        <w:t>мультфильма «Рассказы старого моряка Антарктида»</w:t>
      </w:r>
      <w:r w:rsidR="00431D6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74256AD3" w14:textId="47779488" w:rsidR="007C3DD7" w:rsidRPr="00431D6C" w:rsidRDefault="007C3DD7" w:rsidP="00431D6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D6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B309E" w:rsidRPr="0043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океане около Антарктиды можно встретить ледяные плавающие горы - айсберги</w:t>
      </w:r>
      <w:r w:rsidR="0044748A" w:rsidRPr="0043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CF82FF7" w14:textId="1C358230" w:rsidR="0044748A" w:rsidRPr="00431D6C" w:rsidRDefault="0044748A" w:rsidP="00431D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1D6C">
        <w:rPr>
          <w:rFonts w:ascii="Times New Roman" w:hAnsi="Times New Roman" w:cs="Times New Roman"/>
          <w:sz w:val="24"/>
          <w:szCs w:val="24"/>
        </w:rPr>
        <w:t xml:space="preserve">Как вы думаете, откуда появились эти ледяные громады? </w:t>
      </w:r>
    </w:p>
    <w:p w14:paraId="0BD3948C" w14:textId="5C634ABF" w:rsidR="0044748A" w:rsidRPr="00431D6C" w:rsidRDefault="0044748A" w:rsidP="00431D6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D6C">
        <w:rPr>
          <w:rFonts w:ascii="Times New Roman" w:hAnsi="Times New Roman" w:cs="Times New Roman"/>
          <w:sz w:val="24"/>
          <w:szCs w:val="24"/>
        </w:rPr>
        <w:t xml:space="preserve">- </w:t>
      </w:r>
      <w:r w:rsidRPr="00431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 ли айсберги?  Для кого?  Почему? </w:t>
      </w:r>
      <w:r w:rsidRPr="0043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(опасны для кораблей, большая часть под водой)</w:t>
      </w:r>
    </w:p>
    <w:p w14:paraId="68375DFF" w14:textId="15BF38CB" w:rsidR="0043172E" w:rsidRPr="00431D6C" w:rsidRDefault="0043172E" w:rsidP="00431D6C">
      <w:pPr>
        <w:pStyle w:val="a3"/>
        <w:jc w:val="both"/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shd w:val="clear" w:color="auto" w:fill="FFFFFF"/>
        </w:rPr>
      </w:pPr>
      <w:r w:rsidRPr="00431D6C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</w:rPr>
        <w:t>- Эти плавучие ледяные горы, у которых над водой только небольшая часть, а большая - под водой. Взгляните на экран.</w:t>
      </w:r>
      <w:r w:rsidRPr="00431D6C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shd w:val="clear" w:color="auto" w:fill="FFFFFF"/>
        </w:rPr>
        <w:t xml:space="preserve"> (</w:t>
      </w:r>
      <w:r w:rsidRPr="00431D6C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>Показ презентации</w:t>
      </w:r>
      <w:r w:rsidR="00431D6C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 xml:space="preserve"> про Айсберг</w:t>
      </w:r>
      <w:r w:rsidRPr="00431D6C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shd w:val="clear" w:color="auto" w:fill="FFFFFF"/>
        </w:rPr>
        <w:t xml:space="preserve">). </w:t>
      </w:r>
    </w:p>
    <w:p w14:paraId="7F1C2813" w14:textId="56AE9CA1" w:rsidR="0044748A" w:rsidRPr="00431D6C" w:rsidRDefault="0044748A" w:rsidP="00431D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1D6C">
        <w:rPr>
          <w:rFonts w:ascii="Times New Roman" w:hAnsi="Times New Roman" w:cs="Times New Roman"/>
          <w:sz w:val="24"/>
          <w:szCs w:val="24"/>
        </w:rPr>
        <w:t>В Антарктиде короткие полярные дни и очень длинные полярные</w:t>
      </w:r>
      <w:r w:rsidRPr="00431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ночи</w:t>
      </w:r>
      <w:r w:rsidRPr="00431D6C">
        <w:rPr>
          <w:rFonts w:ascii="Times New Roman" w:hAnsi="Times New Roman" w:cs="Times New Roman"/>
          <w:sz w:val="24"/>
          <w:szCs w:val="24"/>
        </w:rPr>
        <w:t>. Когда в Антарктиде наступает полярная ночь мы можем увидеть удивительное явление природы – полярное сияние.</w:t>
      </w:r>
      <w:r w:rsidR="00431D6C">
        <w:rPr>
          <w:rFonts w:ascii="Times New Roman" w:hAnsi="Times New Roman" w:cs="Times New Roman"/>
          <w:sz w:val="24"/>
          <w:szCs w:val="24"/>
        </w:rPr>
        <w:t xml:space="preserve"> (П</w:t>
      </w:r>
      <w:r w:rsidRPr="00431D6C">
        <w:rPr>
          <w:rFonts w:ascii="Times New Roman" w:hAnsi="Times New Roman" w:cs="Times New Roman"/>
          <w:sz w:val="24"/>
          <w:szCs w:val="24"/>
        </w:rPr>
        <w:t>оказ презентации</w:t>
      </w:r>
      <w:r w:rsidR="00431D6C">
        <w:rPr>
          <w:rFonts w:ascii="Times New Roman" w:hAnsi="Times New Roman" w:cs="Times New Roman"/>
          <w:sz w:val="24"/>
          <w:szCs w:val="24"/>
        </w:rPr>
        <w:t xml:space="preserve"> – Северное сияние</w:t>
      </w:r>
      <w:r w:rsidRPr="00431D6C">
        <w:rPr>
          <w:rFonts w:ascii="Times New Roman" w:hAnsi="Times New Roman" w:cs="Times New Roman"/>
          <w:sz w:val="24"/>
          <w:szCs w:val="24"/>
        </w:rPr>
        <w:t>)</w:t>
      </w:r>
    </w:p>
    <w:p w14:paraId="2B8D9161" w14:textId="6FB90D5C" w:rsidR="0044748A" w:rsidRPr="00431D6C" w:rsidRDefault="0044748A" w:rsidP="00431D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D90224" w14:textId="5046458C" w:rsidR="007876F0" w:rsidRPr="00431D6C" w:rsidRDefault="007876F0" w:rsidP="00431D6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6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B309E" w:rsidRPr="00431D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1D6C">
        <w:rPr>
          <w:rFonts w:ascii="Times New Roman" w:hAnsi="Times New Roman" w:cs="Times New Roman"/>
          <w:sz w:val="24"/>
          <w:szCs w:val="24"/>
          <w:lang w:eastAsia="ru-RU"/>
        </w:rPr>
        <w:t xml:space="preserve">Какими словами вы можете описать Антарктиду? (ответы детей: холодная, белая, </w:t>
      </w:r>
      <w:proofErr w:type="gramStart"/>
      <w:r w:rsidRPr="00431D6C">
        <w:rPr>
          <w:rFonts w:ascii="Times New Roman" w:hAnsi="Times New Roman" w:cs="Times New Roman"/>
          <w:sz w:val="24"/>
          <w:szCs w:val="24"/>
          <w:lang w:eastAsia="ru-RU"/>
        </w:rPr>
        <w:t>ледяная,…</w:t>
      </w:r>
      <w:proofErr w:type="gramEnd"/>
      <w:r w:rsidRPr="00431D6C">
        <w:rPr>
          <w:rFonts w:ascii="Times New Roman" w:hAnsi="Times New Roman" w:cs="Times New Roman"/>
          <w:sz w:val="24"/>
          <w:szCs w:val="24"/>
          <w:lang w:eastAsia="ru-RU"/>
        </w:rPr>
        <w:t>…).</w:t>
      </w:r>
    </w:p>
    <w:p w14:paraId="2733F938" w14:textId="77777777" w:rsidR="007876F0" w:rsidRPr="00431D6C" w:rsidRDefault="007876F0" w:rsidP="00431D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D6C">
        <w:rPr>
          <w:rFonts w:ascii="Times New Roman" w:hAnsi="Times New Roman" w:cs="Times New Roman"/>
          <w:sz w:val="24"/>
          <w:szCs w:val="24"/>
        </w:rPr>
        <w:t xml:space="preserve"> Беседа с детьми с использованием метода «Модель трех вопросов»: </w:t>
      </w:r>
    </w:p>
    <w:p w14:paraId="0FECA087" w14:textId="78D62EE4" w:rsidR="007876F0" w:rsidRPr="00431D6C" w:rsidRDefault="007876F0" w:rsidP="00431D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D6C">
        <w:rPr>
          <w:rFonts w:ascii="Times New Roman" w:hAnsi="Times New Roman" w:cs="Times New Roman"/>
          <w:sz w:val="24"/>
          <w:szCs w:val="24"/>
        </w:rPr>
        <w:t>-</w:t>
      </w:r>
      <w:r w:rsidR="00431D6C">
        <w:rPr>
          <w:rFonts w:ascii="Times New Roman" w:hAnsi="Times New Roman" w:cs="Times New Roman"/>
          <w:sz w:val="24"/>
          <w:szCs w:val="24"/>
        </w:rPr>
        <w:t>А ч</w:t>
      </w:r>
      <w:r w:rsidRPr="00431D6C">
        <w:rPr>
          <w:rFonts w:ascii="Times New Roman" w:hAnsi="Times New Roman" w:cs="Times New Roman"/>
          <w:sz w:val="24"/>
          <w:szCs w:val="24"/>
        </w:rPr>
        <w:t xml:space="preserve">то ребята Вы знаете об Антарктиде?  </w:t>
      </w:r>
      <w:r w:rsidR="003B61B3" w:rsidRPr="00431D6C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59103908" w14:textId="37F1DE24" w:rsidR="007C3DD7" w:rsidRPr="00431D6C" w:rsidRDefault="007876F0" w:rsidP="00431D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D6C">
        <w:rPr>
          <w:rFonts w:ascii="Times New Roman" w:hAnsi="Times New Roman" w:cs="Times New Roman"/>
          <w:sz w:val="24"/>
          <w:szCs w:val="24"/>
        </w:rPr>
        <w:lastRenderedPageBreak/>
        <w:t>-Что</w:t>
      </w:r>
      <w:r w:rsidR="00431D6C">
        <w:rPr>
          <w:rFonts w:ascii="Times New Roman" w:hAnsi="Times New Roman" w:cs="Times New Roman"/>
          <w:sz w:val="24"/>
          <w:szCs w:val="24"/>
        </w:rPr>
        <w:t xml:space="preserve"> бы хотели</w:t>
      </w:r>
      <w:r w:rsidRPr="00431D6C">
        <w:rPr>
          <w:rFonts w:ascii="Times New Roman" w:hAnsi="Times New Roman" w:cs="Times New Roman"/>
          <w:sz w:val="24"/>
          <w:szCs w:val="24"/>
        </w:rPr>
        <w:t xml:space="preserve"> узнать? </w:t>
      </w:r>
      <w:r w:rsidR="003B61B3" w:rsidRPr="00431D6C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6F8AF100" w14:textId="7095C372" w:rsidR="007876F0" w:rsidRPr="00431D6C" w:rsidRDefault="007876F0" w:rsidP="00431D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D6C">
        <w:rPr>
          <w:rFonts w:ascii="Times New Roman" w:hAnsi="Times New Roman" w:cs="Times New Roman"/>
          <w:sz w:val="24"/>
          <w:szCs w:val="24"/>
        </w:rPr>
        <w:t xml:space="preserve">-Из каких источников мы можем узнать про Антарктиду? </w:t>
      </w:r>
      <w:r w:rsidR="003B61B3" w:rsidRPr="00431D6C"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2C2E0BF8" w14:textId="77777777" w:rsidR="007876F0" w:rsidRPr="00431D6C" w:rsidRDefault="007876F0" w:rsidP="00431D6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31D6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Основная часть: </w:t>
      </w:r>
    </w:p>
    <w:p w14:paraId="021C535A" w14:textId="79A77A24" w:rsidR="00B26564" w:rsidRPr="00431D6C" w:rsidRDefault="007876F0" w:rsidP="00431D6C">
      <w:pPr>
        <w:pStyle w:val="a3"/>
        <w:jc w:val="both"/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</w:rPr>
      </w:pPr>
      <w:r w:rsidRPr="00431D6C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Вы правильно сказали, что </w:t>
      </w:r>
      <w:r w:rsidR="00B26564" w:rsidRPr="00431D6C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</w:rPr>
        <w:t>в Антарктиде никто не живет постоянно, но на многочисленные научные станции приезжают ученые со всех концов света и ведут исследования.</w:t>
      </w:r>
      <w:r w:rsidR="0043172E" w:rsidRPr="00431D6C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</w:rPr>
        <w:t xml:space="preserve"> </w:t>
      </w:r>
    </w:p>
    <w:p w14:paraId="17CE1EE5" w14:textId="3847E3C7" w:rsidR="00B26564" w:rsidRPr="00431D6C" w:rsidRDefault="00B26564" w:rsidP="00431D6C">
      <w:pPr>
        <w:pStyle w:val="a3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</w:pPr>
      <w:r w:rsidRPr="00431D6C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 xml:space="preserve">- Ребята, я предлагаю вам провести свое исследование в Антарктиде.  И </w:t>
      </w:r>
      <w:r w:rsidR="0043172E" w:rsidRPr="00431D6C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>найти ответы на все наши вопросы.</w:t>
      </w:r>
      <w:r w:rsidRPr="00431D6C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 xml:space="preserve"> </w:t>
      </w:r>
      <w:r w:rsidR="00431D6C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>А где мы с вами будем, проводит исследования? (исследовательские станции)</w:t>
      </w:r>
    </w:p>
    <w:p w14:paraId="6BEB2FD7" w14:textId="60FB0669" w:rsidR="00D53421" w:rsidRPr="00431D6C" w:rsidRDefault="00431D6C" w:rsidP="00431D6C">
      <w:pPr>
        <w:pStyle w:val="a3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</w:pPr>
      <w:r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>- Но как нам добраться до Антарктиды</w:t>
      </w:r>
      <w:r w:rsidR="002336E4" w:rsidRPr="00431D6C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>?</w:t>
      </w:r>
      <w:r w:rsidR="0043172E" w:rsidRPr="00431D6C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 xml:space="preserve"> (ответы детей)</w:t>
      </w:r>
    </w:p>
    <w:p w14:paraId="71912652" w14:textId="77777777" w:rsidR="00D53421" w:rsidRPr="00431D6C" w:rsidRDefault="00D53421" w:rsidP="00431D6C">
      <w:pPr>
        <w:pStyle w:val="a3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</w:pPr>
      <w:r w:rsidRPr="00431D6C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 xml:space="preserve">Воспитатель: </w:t>
      </w:r>
    </w:p>
    <w:p w14:paraId="68780E19" w14:textId="77777777" w:rsidR="00D53421" w:rsidRPr="00431D6C" w:rsidRDefault="00D53421" w:rsidP="00431D6C">
      <w:pPr>
        <w:pStyle w:val="a3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</w:pPr>
      <w:r w:rsidRPr="00431D6C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>Антарктида далеко,</w:t>
      </w:r>
    </w:p>
    <w:p w14:paraId="60C1CE17" w14:textId="77777777" w:rsidR="00D53421" w:rsidRPr="00431D6C" w:rsidRDefault="00D53421" w:rsidP="00431D6C">
      <w:pPr>
        <w:pStyle w:val="a3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</w:pPr>
      <w:r w:rsidRPr="00431D6C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>Добираться не легко.</w:t>
      </w:r>
    </w:p>
    <w:p w14:paraId="060C2F9C" w14:textId="77777777" w:rsidR="00D53421" w:rsidRPr="00431D6C" w:rsidRDefault="00D53421" w:rsidP="00431D6C">
      <w:pPr>
        <w:pStyle w:val="a3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</w:pPr>
      <w:r w:rsidRPr="00431D6C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>Мы к таинственной земле</w:t>
      </w:r>
    </w:p>
    <w:p w14:paraId="1C8B32B0" w14:textId="152E43A3" w:rsidR="00D53421" w:rsidRPr="00431D6C" w:rsidRDefault="00D53421" w:rsidP="00431D6C">
      <w:pPr>
        <w:pStyle w:val="a3"/>
        <w:jc w:val="both"/>
        <w:rPr>
          <w:rStyle w:val="c0"/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</w:pPr>
      <w:r w:rsidRPr="00431D6C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>Поплывем на корабле.</w:t>
      </w:r>
      <w:r w:rsidR="0043172E" w:rsidRPr="00431D6C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 xml:space="preserve"> </w:t>
      </w:r>
      <w:r w:rsidRPr="00431D6C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>(модель корабля и звук плывущего корабля</w:t>
      </w:r>
      <w:r w:rsidR="00431D6C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 xml:space="preserve"> - </w:t>
      </w:r>
      <w:r w:rsidR="009A7EF7" w:rsidRPr="00431D6C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>запись гудков корабля</w:t>
      </w:r>
      <w:r w:rsidRPr="00431D6C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>)</w:t>
      </w:r>
      <w:r w:rsidR="009A7EF7" w:rsidRPr="00431D6C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14:paraId="5502C93B" w14:textId="0BBEAFF7" w:rsidR="00EF4668" w:rsidRPr="00431D6C" w:rsidRDefault="00C26876" w:rsidP="00431D6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Разбить детей на подгруппы по карточкам</w:t>
      </w:r>
      <w:r w:rsidR="00143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заданиям Исследовательской станции.</w:t>
      </w:r>
    </w:p>
    <w:p w14:paraId="557F7ABE" w14:textId="32D0B4DB" w:rsidR="00EF4668" w:rsidRPr="00431D6C" w:rsidRDefault="00EF4668" w:rsidP="00431D6C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31D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Практическая часть:</w:t>
      </w:r>
    </w:p>
    <w:p w14:paraId="099332EC" w14:textId="37B566CC" w:rsidR="00EF4668" w:rsidRPr="00431D6C" w:rsidRDefault="001B1747" w:rsidP="00431D6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F4668" w:rsidRPr="0043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группа </w:t>
      </w:r>
      <w:r w:rsidR="0043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найдет ответ на </w:t>
      </w:r>
      <w:proofErr w:type="gramStart"/>
      <w:r w:rsidR="0043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proofErr w:type="gramEnd"/>
      <w:r w:rsidR="0043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EF4668" w:rsidRPr="0043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 не тонут айсберги, чем они опасны?</w:t>
      </w:r>
    </w:p>
    <w:p w14:paraId="334E60C5" w14:textId="72C62CE6" w:rsidR="00551463" w:rsidRPr="00431D6C" w:rsidRDefault="001B1747" w:rsidP="00431D6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(Проведут опыт - </w:t>
      </w:r>
      <w:r w:rsidR="00551463" w:rsidRPr="00431D6C">
        <w:rPr>
          <w:rFonts w:ascii="Times New Roman" w:hAnsi="Times New Roman" w:cs="Times New Roman"/>
          <w:sz w:val="24"/>
          <w:szCs w:val="24"/>
        </w:rPr>
        <w:t xml:space="preserve">Ребята, возьмите по кусочку льда и поместите каждый свой кусочек льда в емкость с водой, представьте, что это откололся кусок льда.  Утонул он?  Почему? Посмотрите внимательно, где находится большая часть льда?  Какой вывод мы можем сделать? Почему? (потому что под водой находится его большая часть и она не видна). </w:t>
      </w:r>
    </w:p>
    <w:p w14:paraId="1D866CFE" w14:textId="2373CB92" w:rsidR="00693D22" w:rsidRPr="001B1747" w:rsidRDefault="001B1747" w:rsidP="00431D6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F4668" w:rsidRPr="0043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группа понаблюдает за северным сиянием.</w:t>
      </w:r>
      <w:r w:rsidR="00693D22" w:rsidRPr="0043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 мультфильма «Умка и северное сияние»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93D22" w:rsidRPr="00431D6C">
        <w:rPr>
          <w:rFonts w:ascii="Times New Roman" w:hAnsi="Times New Roman" w:cs="Times New Roman"/>
          <w:sz w:val="24"/>
          <w:szCs w:val="24"/>
        </w:rPr>
        <w:t>Понравилось полярное сияние? На что оно похоже это волшебное явление?    Какие чувства вы испытывали после просмотра?  (радость, удивление, восхищение).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3D22" w:rsidRPr="00431D6C">
        <w:rPr>
          <w:rFonts w:ascii="Times New Roman" w:hAnsi="Times New Roman" w:cs="Times New Roman"/>
          <w:sz w:val="24"/>
          <w:szCs w:val="24"/>
        </w:rPr>
        <w:t xml:space="preserve">С помощью акварельных красок изобразим полярное сияние. Рисовать будем на волшебных влажных салфетках. Потрогайте, какая она на ощупь (влажная, гладкая, холодная). А теперь возьмите в руки кисточки, обмакните их в тот цвет, какой вы видели в мультфильме. </w:t>
      </w:r>
      <w:r w:rsidR="00693D22" w:rsidRPr="00431D6C">
        <w:rPr>
          <w:rFonts w:ascii="Times New Roman" w:hAnsi="Times New Roman" w:cs="Times New Roman"/>
          <w:iCs/>
          <w:sz w:val="24"/>
          <w:szCs w:val="24"/>
        </w:rPr>
        <w:t>Показать способ изображения полярного сияния. Дети приступают к рисованию фона – северного сияния (звучит музыка).</w:t>
      </w:r>
    </w:p>
    <w:p w14:paraId="27A34DE0" w14:textId="46E08908" w:rsidR="00693D22" w:rsidRPr="00431D6C" w:rsidRDefault="003D6765" w:rsidP="00431D6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F4668" w:rsidRPr="0043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группа составит рассказ об Антарктиде по </w:t>
      </w:r>
      <w:r w:rsidR="001B1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научный журнал.</w:t>
      </w:r>
    </w:p>
    <w:p w14:paraId="246F7631" w14:textId="2C9C5660" w:rsidR="00C26876" w:rsidRPr="00431D6C" w:rsidRDefault="001B1747" w:rsidP="00431D6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</w:t>
      </w:r>
      <w:r w:rsidR="00693D22" w:rsidRPr="0043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693D22" w:rsidRPr="0043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подгруппах</w:t>
      </w:r>
    </w:p>
    <w:p w14:paraId="6C81E4D0" w14:textId="3543F834" w:rsidR="00D36912" w:rsidRPr="00431D6C" w:rsidRDefault="00551463" w:rsidP="00431D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D6C">
        <w:rPr>
          <w:rFonts w:ascii="Times New Roman" w:hAnsi="Times New Roman" w:cs="Times New Roman"/>
          <w:sz w:val="24"/>
          <w:szCs w:val="24"/>
        </w:rPr>
        <w:t>- Молодцы ребята</w:t>
      </w:r>
      <w:r w:rsidR="00D36912" w:rsidRPr="00431D6C">
        <w:rPr>
          <w:rFonts w:ascii="Times New Roman" w:hAnsi="Times New Roman" w:cs="Times New Roman"/>
          <w:sz w:val="24"/>
          <w:szCs w:val="24"/>
        </w:rPr>
        <w:t xml:space="preserve"> вы</w:t>
      </w:r>
      <w:r w:rsidRPr="00431D6C">
        <w:rPr>
          <w:rFonts w:ascii="Times New Roman" w:hAnsi="Times New Roman" w:cs="Times New Roman"/>
          <w:sz w:val="24"/>
          <w:szCs w:val="24"/>
        </w:rPr>
        <w:t xml:space="preserve"> очень плодотворно поработали на своих станциях. Но нам нужно </w:t>
      </w:r>
      <w:r w:rsidR="00D36912" w:rsidRPr="00431D6C">
        <w:rPr>
          <w:rFonts w:ascii="Times New Roman" w:hAnsi="Times New Roman" w:cs="Times New Roman"/>
          <w:sz w:val="24"/>
          <w:szCs w:val="24"/>
        </w:rPr>
        <w:t>возвращаться в</w:t>
      </w:r>
      <w:r w:rsidR="001B1747">
        <w:rPr>
          <w:rFonts w:ascii="Times New Roman" w:hAnsi="Times New Roman" w:cs="Times New Roman"/>
          <w:sz w:val="24"/>
          <w:szCs w:val="24"/>
        </w:rPr>
        <w:t xml:space="preserve"> группу, чтоб каждый из Вас поделился информацией по итогам работы в исследовательских станциях на Антарктиде</w:t>
      </w:r>
    </w:p>
    <w:p w14:paraId="5A248116" w14:textId="26630E01" w:rsidR="00551463" w:rsidRPr="001B1747" w:rsidRDefault="001B1747" w:rsidP="00431D6C">
      <w:pPr>
        <w:pStyle w:val="a3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</w:pPr>
      <w:r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 xml:space="preserve">                </w:t>
      </w:r>
      <w:r w:rsidR="00551463" w:rsidRPr="001B1747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>Мы таинственной земле,</w:t>
      </w:r>
    </w:p>
    <w:p w14:paraId="1F8E96D5" w14:textId="411D03FF" w:rsidR="00551463" w:rsidRPr="001B1747" w:rsidRDefault="001B1747" w:rsidP="00431D6C">
      <w:pPr>
        <w:pStyle w:val="a3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</w:pPr>
      <w:r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 xml:space="preserve">                </w:t>
      </w:r>
      <w:r w:rsidR="00551463" w:rsidRPr="001B1747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 xml:space="preserve">Дружно скажем до свидания! </w:t>
      </w:r>
    </w:p>
    <w:p w14:paraId="72F94996" w14:textId="112F19FE" w:rsidR="00551463" w:rsidRPr="001B1747" w:rsidRDefault="001B1747" w:rsidP="00431D6C">
      <w:pPr>
        <w:pStyle w:val="a3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</w:pPr>
      <w:r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 xml:space="preserve">                </w:t>
      </w:r>
      <w:r w:rsidR="00551463" w:rsidRPr="001B1747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>И назад домой вернемся</w:t>
      </w:r>
    </w:p>
    <w:p w14:paraId="571EF832" w14:textId="5704DC45" w:rsidR="00551463" w:rsidRPr="00431D6C" w:rsidRDefault="001B1747" w:rsidP="00431D6C">
      <w:pPr>
        <w:pStyle w:val="a3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</w:pPr>
      <w:r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 xml:space="preserve">                </w:t>
      </w:r>
      <w:r w:rsidR="00551463" w:rsidRPr="001B1747">
        <w:rPr>
          <w:rFonts w:ascii="Times New Roman" w:eastAsia="Andale Sans UI" w:hAnsi="Times New Roman" w:cs="Times New Roman"/>
          <w:iCs/>
          <w:kern w:val="3"/>
          <w:sz w:val="24"/>
          <w:szCs w:val="24"/>
          <w:shd w:val="clear" w:color="auto" w:fill="FFFFFF"/>
        </w:rPr>
        <w:t>На могучем корабле.</w:t>
      </w:r>
    </w:p>
    <w:p w14:paraId="255FC690" w14:textId="1F7A55A5" w:rsidR="00D36912" w:rsidRPr="001B1747" w:rsidRDefault="00D36912" w:rsidP="00431D6C">
      <w:pPr>
        <w:pStyle w:val="a3"/>
        <w:jc w:val="both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u w:val="single"/>
          <w:shd w:val="clear" w:color="auto" w:fill="FFFFFF"/>
        </w:rPr>
      </w:pPr>
      <w:r w:rsidRPr="001B1747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u w:val="single"/>
          <w:shd w:val="clear" w:color="auto" w:fill="FFFFFF"/>
        </w:rPr>
        <w:t>Заключительная часть:</w:t>
      </w:r>
    </w:p>
    <w:p w14:paraId="29E9660B" w14:textId="5CCE46AC" w:rsidR="00431D6C" w:rsidRPr="00431D6C" w:rsidRDefault="00431D6C" w:rsidP="00431D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D6C">
        <w:rPr>
          <w:rFonts w:ascii="Times New Roman" w:hAnsi="Times New Roman" w:cs="Times New Roman"/>
          <w:bCs/>
          <w:sz w:val="24"/>
          <w:szCs w:val="24"/>
        </w:rPr>
        <w:t xml:space="preserve">Подведение итогов выполненных заданий групп, через </w:t>
      </w:r>
      <w:r w:rsidRPr="00431D6C">
        <w:rPr>
          <w:rFonts w:ascii="Times New Roman" w:hAnsi="Times New Roman" w:cs="Times New Roman"/>
          <w:sz w:val="24"/>
          <w:szCs w:val="24"/>
        </w:rPr>
        <w:t xml:space="preserve">игру </w:t>
      </w:r>
      <w:r w:rsidRPr="00431D6C">
        <w:rPr>
          <w:rFonts w:ascii="Times New Roman" w:hAnsi="Times New Roman" w:cs="Times New Roman"/>
          <w:bCs/>
          <w:sz w:val="24"/>
          <w:szCs w:val="24"/>
        </w:rPr>
        <w:t>«Вопрос-ответ» (делается аудиозапись ответов детей). Встанем в круг. Всем удобно, всем видно! Одна группа задает вопрос – следующая отвечает, передавая льдинку</w:t>
      </w:r>
      <w:r w:rsidR="001B1747">
        <w:rPr>
          <w:rFonts w:ascii="Times New Roman" w:hAnsi="Times New Roman" w:cs="Times New Roman"/>
          <w:bCs/>
          <w:sz w:val="24"/>
          <w:szCs w:val="24"/>
        </w:rPr>
        <w:t xml:space="preserve"> - невидимку</w:t>
      </w:r>
      <w:r w:rsidRPr="00431D6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359D7">
        <w:rPr>
          <w:rFonts w:ascii="Times New Roman" w:hAnsi="Times New Roman" w:cs="Times New Roman"/>
          <w:bCs/>
          <w:sz w:val="24"/>
          <w:szCs w:val="24"/>
        </w:rPr>
        <w:t>Вручение медалей</w:t>
      </w:r>
      <w:r w:rsidR="00DA78D0" w:rsidRPr="00DA78D0">
        <w:rPr>
          <w:rFonts w:ascii="Times New Roman" w:hAnsi="Times New Roman" w:cs="Times New Roman"/>
          <w:bCs/>
          <w:sz w:val="24"/>
          <w:szCs w:val="24"/>
        </w:rPr>
        <w:t xml:space="preserve"> «Юные полярники».</w:t>
      </w:r>
    </w:p>
    <w:p w14:paraId="53A4E9F7" w14:textId="77777777" w:rsidR="00431D6C" w:rsidRPr="00431D6C" w:rsidRDefault="00431D6C" w:rsidP="00431D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77DE15" w14:textId="77777777" w:rsidR="003B61B3" w:rsidRPr="00431D6C" w:rsidRDefault="003B61B3" w:rsidP="00431D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B61B3" w:rsidRPr="00431D6C" w:rsidSect="00110CAC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F9D"/>
    <w:multiLevelType w:val="hybridMultilevel"/>
    <w:tmpl w:val="B7CA7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4E93"/>
    <w:multiLevelType w:val="hybridMultilevel"/>
    <w:tmpl w:val="B72EF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21AA1"/>
    <w:multiLevelType w:val="multilevel"/>
    <w:tmpl w:val="AA0E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A0D85"/>
    <w:multiLevelType w:val="hybridMultilevel"/>
    <w:tmpl w:val="8DCAF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2AA9"/>
    <w:multiLevelType w:val="multilevel"/>
    <w:tmpl w:val="BAB8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31066"/>
    <w:multiLevelType w:val="multilevel"/>
    <w:tmpl w:val="9EA6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0458C"/>
    <w:multiLevelType w:val="hybridMultilevel"/>
    <w:tmpl w:val="BFB4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D2C"/>
    <w:multiLevelType w:val="multilevel"/>
    <w:tmpl w:val="CEDE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B59C7"/>
    <w:multiLevelType w:val="hybridMultilevel"/>
    <w:tmpl w:val="AC4454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650CD"/>
    <w:multiLevelType w:val="hybridMultilevel"/>
    <w:tmpl w:val="21A2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D55F7"/>
    <w:multiLevelType w:val="hybridMultilevel"/>
    <w:tmpl w:val="DF708CB4"/>
    <w:lvl w:ilvl="0" w:tplc="0419000B">
      <w:start w:val="1"/>
      <w:numFmt w:val="bullet"/>
      <w:lvlText w:val=""/>
      <w:lvlJc w:val="left"/>
      <w:pPr>
        <w:ind w:left="6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1" w15:restartNumberingAfterBreak="0">
    <w:nsid w:val="567E736C"/>
    <w:multiLevelType w:val="multilevel"/>
    <w:tmpl w:val="AC86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994"/>
    <w:rsid w:val="00052E4C"/>
    <w:rsid w:val="000C334A"/>
    <w:rsid w:val="00110CAC"/>
    <w:rsid w:val="00113C0D"/>
    <w:rsid w:val="00143672"/>
    <w:rsid w:val="001B1747"/>
    <w:rsid w:val="001B2DA9"/>
    <w:rsid w:val="001E175B"/>
    <w:rsid w:val="00205242"/>
    <w:rsid w:val="002230B8"/>
    <w:rsid w:val="002336E4"/>
    <w:rsid w:val="00341AAF"/>
    <w:rsid w:val="003B61B3"/>
    <w:rsid w:val="003D6765"/>
    <w:rsid w:val="004229D3"/>
    <w:rsid w:val="0043172E"/>
    <w:rsid w:val="00431D6C"/>
    <w:rsid w:val="0044748A"/>
    <w:rsid w:val="00475A4E"/>
    <w:rsid w:val="004B021F"/>
    <w:rsid w:val="004E3C2F"/>
    <w:rsid w:val="004F27CF"/>
    <w:rsid w:val="00551463"/>
    <w:rsid w:val="005E4F56"/>
    <w:rsid w:val="005F7B8D"/>
    <w:rsid w:val="00640799"/>
    <w:rsid w:val="00693D22"/>
    <w:rsid w:val="00695848"/>
    <w:rsid w:val="007876F0"/>
    <w:rsid w:val="007B0D9B"/>
    <w:rsid w:val="007B309E"/>
    <w:rsid w:val="007C3531"/>
    <w:rsid w:val="007C3DD7"/>
    <w:rsid w:val="00864994"/>
    <w:rsid w:val="00876DCE"/>
    <w:rsid w:val="0096073C"/>
    <w:rsid w:val="009A7EF7"/>
    <w:rsid w:val="00B10ED7"/>
    <w:rsid w:val="00B26564"/>
    <w:rsid w:val="00B3024E"/>
    <w:rsid w:val="00B95A59"/>
    <w:rsid w:val="00B968DD"/>
    <w:rsid w:val="00C140A3"/>
    <w:rsid w:val="00C1420D"/>
    <w:rsid w:val="00C26876"/>
    <w:rsid w:val="00D359D7"/>
    <w:rsid w:val="00D36912"/>
    <w:rsid w:val="00D53421"/>
    <w:rsid w:val="00D83E55"/>
    <w:rsid w:val="00DA78D0"/>
    <w:rsid w:val="00E1315E"/>
    <w:rsid w:val="00E15A1D"/>
    <w:rsid w:val="00E701CA"/>
    <w:rsid w:val="00EB4CC7"/>
    <w:rsid w:val="00EF4668"/>
    <w:rsid w:val="00F4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A8EE"/>
  <w15:docId w15:val="{45132C1E-98F4-4D76-BE6C-0FF992DE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1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3C0D"/>
  </w:style>
  <w:style w:type="character" w:customStyle="1" w:styleId="c1">
    <w:name w:val="c1"/>
    <w:basedOn w:val="a0"/>
    <w:rsid w:val="00113C0D"/>
  </w:style>
  <w:style w:type="character" w:customStyle="1" w:styleId="c0">
    <w:name w:val="c0"/>
    <w:basedOn w:val="a0"/>
    <w:rsid w:val="004E3C2F"/>
  </w:style>
  <w:style w:type="paragraph" w:styleId="a3">
    <w:name w:val="No Spacing"/>
    <w:uiPriority w:val="1"/>
    <w:qFormat/>
    <w:rsid w:val="007876F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75A4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46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23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1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7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7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0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14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8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71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27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289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97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02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241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33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218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720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729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4499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189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282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029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вишнякова</dc:creator>
  <cp:keywords/>
  <dc:description/>
  <cp:lastModifiedBy>оля вишнякова</cp:lastModifiedBy>
  <cp:revision>26</cp:revision>
  <dcterms:created xsi:type="dcterms:W3CDTF">2019-03-31T07:30:00Z</dcterms:created>
  <dcterms:modified xsi:type="dcterms:W3CDTF">2019-04-09T13:46:00Z</dcterms:modified>
</cp:coreProperties>
</file>