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2C33" w14:textId="03EF8016" w:rsidR="00F63A85" w:rsidRDefault="00F63A85" w:rsidP="00F63A85">
      <w:pPr>
        <w:pStyle w:val="a5"/>
        <w:shd w:val="clear" w:color="auto" w:fill="FFFFFF" w:themeFill="background1"/>
        <w:spacing w:before="75" w:beforeAutospacing="0" w:after="75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604A8632" w14:textId="6C7C9F13" w:rsidR="00FC198B" w:rsidRDefault="00F63A85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участие на муниципальном </w:t>
      </w:r>
      <w:proofErr w:type="gramStart"/>
      <w:r>
        <w:rPr>
          <w:sz w:val="28"/>
          <w:szCs w:val="28"/>
        </w:rPr>
        <w:t xml:space="preserve">конкурсе </w:t>
      </w:r>
      <w:r w:rsidR="00FC198B">
        <w:rPr>
          <w:sz w:val="28"/>
          <w:szCs w:val="28"/>
        </w:rPr>
        <w:t xml:space="preserve"> «</w:t>
      </w:r>
      <w:proofErr w:type="gramEnd"/>
      <w:r w:rsidR="00FC198B">
        <w:rPr>
          <w:sz w:val="28"/>
          <w:szCs w:val="28"/>
        </w:rPr>
        <w:t>Имя Чапаева в сердце моем», приуроченного 90-летию создания фильма «Чапаев»</w:t>
      </w:r>
    </w:p>
    <w:p w14:paraId="260B081A" w14:textId="77777777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</w:p>
    <w:p w14:paraId="1042A26B" w14:textId="77777777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Муниципальный округ (город): Батыревский муниципальный округ</w:t>
      </w:r>
    </w:p>
    <w:p w14:paraId="675D9598" w14:textId="77777777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организация: МБОУ «</w:t>
      </w:r>
      <w:proofErr w:type="spellStart"/>
      <w:r>
        <w:rPr>
          <w:sz w:val="28"/>
          <w:szCs w:val="28"/>
        </w:rPr>
        <w:t>Полевобикшикская</w:t>
      </w:r>
      <w:proofErr w:type="spellEnd"/>
      <w:r>
        <w:rPr>
          <w:sz w:val="28"/>
          <w:szCs w:val="28"/>
        </w:rPr>
        <w:t xml:space="preserve"> СОШ»</w:t>
      </w:r>
    </w:p>
    <w:p w14:paraId="0C40E74D" w14:textId="7E8EAB43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участника: </w:t>
      </w:r>
      <w:proofErr w:type="spellStart"/>
      <w:r>
        <w:rPr>
          <w:sz w:val="28"/>
          <w:szCs w:val="28"/>
        </w:rPr>
        <w:t>Субханкуллов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Ильсаф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3A85">
        <w:rPr>
          <w:sz w:val="28"/>
          <w:szCs w:val="28"/>
        </w:rPr>
        <w:t>Ильгизович</w:t>
      </w:r>
      <w:proofErr w:type="spellEnd"/>
    </w:p>
    <w:p w14:paraId="30F62AD9" w14:textId="77777777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Класс: 6</w:t>
      </w:r>
    </w:p>
    <w:p w14:paraId="6ED6914F" w14:textId="77777777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Пелеева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Таьяна</w:t>
      </w:r>
      <w:proofErr w:type="spellEnd"/>
      <w:r>
        <w:rPr>
          <w:sz w:val="28"/>
          <w:szCs w:val="28"/>
        </w:rPr>
        <w:t xml:space="preserve"> Александровна</w:t>
      </w:r>
    </w:p>
    <w:p w14:paraId="389172AB" w14:textId="7D749583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Жанр сочинения: </w:t>
      </w:r>
      <w:r w:rsidR="00F63A85">
        <w:rPr>
          <w:sz w:val="28"/>
          <w:szCs w:val="28"/>
        </w:rPr>
        <w:t>эссе</w:t>
      </w:r>
    </w:p>
    <w:p w14:paraId="3EE8E469" w14:textId="161179ED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Тема сочинения: «Что я знаю о В.И. Чапаеве?» </w:t>
      </w:r>
    </w:p>
    <w:p w14:paraId="078F6544" w14:textId="77777777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</w:p>
    <w:p w14:paraId="232CA25E" w14:textId="77777777" w:rsidR="00FC198B" w:rsidRDefault="00FC198B" w:rsidP="00FC198B">
      <w:pPr>
        <w:pStyle w:val="a5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</w:p>
    <w:p w14:paraId="055DFCE3" w14:textId="77777777" w:rsidR="00FC198B" w:rsidRDefault="00FC198B" w:rsidP="00E71512">
      <w:pPr>
        <w:spacing w:after="0"/>
        <w:jc w:val="both"/>
      </w:pPr>
    </w:p>
    <w:p w14:paraId="26DA9E2F" w14:textId="77777777" w:rsidR="00F63A85" w:rsidRDefault="00F63A85" w:rsidP="00E71512">
      <w:pPr>
        <w:spacing w:after="0"/>
        <w:jc w:val="both"/>
      </w:pPr>
    </w:p>
    <w:p w14:paraId="2F68665D" w14:textId="77777777" w:rsidR="00F63A85" w:rsidRDefault="00F63A85" w:rsidP="00E71512">
      <w:pPr>
        <w:spacing w:after="0"/>
        <w:jc w:val="both"/>
      </w:pPr>
    </w:p>
    <w:p w14:paraId="50726F89" w14:textId="77777777" w:rsidR="00F63A85" w:rsidRDefault="00F63A85" w:rsidP="00E71512">
      <w:pPr>
        <w:spacing w:after="0"/>
        <w:jc w:val="both"/>
      </w:pPr>
    </w:p>
    <w:p w14:paraId="6076C1DA" w14:textId="77777777" w:rsidR="00F63A85" w:rsidRDefault="00F63A85" w:rsidP="00E71512">
      <w:pPr>
        <w:spacing w:after="0"/>
        <w:jc w:val="both"/>
      </w:pPr>
    </w:p>
    <w:p w14:paraId="2837C09A" w14:textId="77777777" w:rsidR="00F63A85" w:rsidRDefault="00F63A85" w:rsidP="00E71512">
      <w:pPr>
        <w:spacing w:after="0"/>
        <w:jc w:val="both"/>
      </w:pPr>
    </w:p>
    <w:p w14:paraId="47C976C1" w14:textId="77777777" w:rsidR="00F63A85" w:rsidRDefault="00F63A85" w:rsidP="00E71512">
      <w:pPr>
        <w:spacing w:after="0"/>
        <w:jc w:val="both"/>
      </w:pPr>
    </w:p>
    <w:p w14:paraId="4EFBE3EB" w14:textId="77777777" w:rsidR="00F63A85" w:rsidRDefault="00F63A85" w:rsidP="00E71512">
      <w:pPr>
        <w:spacing w:after="0"/>
        <w:jc w:val="both"/>
      </w:pPr>
    </w:p>
    <w:p w14:paraId="74425EBC" w14:textId="77777777" w:rsidR="00F63A85" w:rsidRDefault="00F63A85" w:rsidP="00E71512">
      <w:pPr>
        <w:spacing w:after="0"/>
        <w:jc w:val="both"/>
      </w:pPr>
    </w:p>
    <w:p w14:paraId="000A7FA5" w14:textId="77777777" w:rsidR="00F63A85" w:rsidRDefault="00F63A85" w:rsidP="00E71512">
      <w:pPr>
        <w:spacing w:after="0"/>
        <w:jc w:val="both"/>
      </w:pPr>
    </w:p>
    <w:p w14:paraId="10F7F29F" w14:textId="77777777" w:rsidR="00F63A85" w:rsidRDefault="00F63A85" w:rsidP="00E71512">
      <w:pPr>
        <w:spacing w:after="0"/>
        <w:jc w:val="both"/>
      </w:pPr>
    </w:p>
    <w:p w14:paraId="5470C3AA" w14:textId="77777777" w:rsidR="00F63A85" w:rsidRDefault="00F63A85" w:rsidP="00E71512">
      <w:pPr>
        <w:spacing w:after="0"/>
        <w:jc w:val="both"/>
      </w:pPr>
    </w:p>
    <w:p w14:paraId="32749AA9" w14:textId="77777777" w:rsidR="00F63A85" w:rsidRDefault="00F63A85" w:rsidP="00E71512">
      <w:pPr>
        <w:spacing w:after="0"/>
        <w:jc w:val="both"/>
      </w:pPr>
    </w:p>
    <w:p w14:paraId="390F92EE" w14:textId="77777777" w:rsidR="00F63A85" w:rsidRDefault="00F63A85" w:rsidP="00E71512">
      <w:pPr>
        <w:spacing w:after="0"/>
        <w:jc w:val="both"/>
      </w:pPr>
    </w:p>
    <w:p w14:paraId="690C14E0" w14:textId="77777777" w:rsidR="00F63A85" w:rsidRDefault="00F63A85" w:rsidP="00E71512">
      <w:pPr>
        <w:spacing w:after="0"/>
        <w:jc w:val="both"/>
      </w:pPr>
    </w:p>
    <w:p w14:paraId="33F35609" w14:textId="77777777" w:rsidR="00F63A85" w:rsidRDefault="00F63A85" w:rsidP="00E71512">
      <w:pPr>
        <w:spacing w:after="0"/>
        <w:jc w:val="both"/>
      </w:pPr>
    </w:p>
    <w:p w14:paraId="24EDB5A1" w14:textId="77777777" w:rsidR="00F63A85" w:rsidRDefault="00F63A85" w:rsidP="00E71512">
      <w:pPr>
        <w:spacing w:after="0"/>
        <w:jc w:val="both"/>
      </w:pPr>
    </w:p>
    <w:p w14:paraId="7CB1B9A4" w14:textId="77777777" w:rsidR="00F63A85" w:rsidRDefault="00F63A85" w:rsidP="00E71512">
      <w:pPr>
        <w:spacing w:after="0"/>
        <w:jc w:val="both"/>
      </w:pPr>
    </w:p>
    <w:p w14:paraId="2FED908A" w14:textId="77777777" w:rsidR="00F63A85" w:rsidRDefault="00F63A85" w:rsidP="00E71512">
      <w:pPr>
        <w:spacing w:after="0"/>
        <w:jc w:val="both"/>
      </w:pPr>
    </w:p>
    <w:p w14:paraId="63C1EE54" w14:textId="77777777" w:rsidR="00F63A85" w:rsidRDefault="00F63A85" w:rsidP="00E71512">
      <w:pPr>
        <w:spacing w:after="0"/>
        <w:jc w:val="both"/>
      </w:pPr>
    </w:p>
    <w:p w14:paraId="4D87507F" w14:textId="77777777" w:rsidR="00F63A85" w:rsidRDefault="00F63A85" w:rsidP="00E71512">
      <w:pPr>
        <w:spacing w:after="0"/>
        <w:jc w:val="both"/>
      </w:pPr>
    </w:p>
    <w:p w14:paraId="2591FFF8" w14:textId="77777777" w:rsidR="00F63A85" w:rsidRDefault="00F63A85" w:rsidP="00E71512">
      <w:pPr>
        <w:spacing w:after="0"/>
        <w:jc w:val="both"/>
      </w:pPr>
    </w:p>
    <w:p w14:paraId="70E8E50E" w14:textId="77777777" w:rsidR="00F63A85" w:rsidRDefault="00F63A85" w:rsidP="00E71512">
      <w:pPr>
        <w:spacing w:after="0"/>
        <w:jc w:val="both"/>
      </w:pPr>
    </w:p>
    <w:p w14:paraId="209E45FA" w14:textId="77777777" w:rsidR="00F63A85" w:rsidRDefault="00F63A85" w:rsidP="00E71512">
      <w:pPr>
        <w:spacing w:after="0"/>
        <w:jc w:val="both"/>
      </w:pPr>
    </w:p>
    <w:p w14:paraId="6080303C" w14:textId="77777777" w:rsidR="00F63A85" w:rsidRDefault="00F63A85" w:rsidP="00E71512">
      <w:pPr>
        <w:spacing w:after="0"/>
        <w:jc w:val="both"/>
      </w:pPr>
    </w:p>
    <w:p w14:paraId="6A083362" w14:textId="77777777" w:rsidR="00F63A85" w:rsidRDefault="00F63A85" w:rsidP="00E71512">
      <w:pPr>
        <w:spacing w:after="0"/>
        <w:jc w:val="both"/>
      </w:pPr>
    </w:p>
    <w:p w14:paraId="67407D10" w14:textId="77777777" w:rsidR="00F63A85" w:rsidRDefault="00F63A85" w:rsidP="00E71512">
      <w:pPr>
        <w:spacing w:after="0"/>
        <w:jc w:val="both"/>
      </w:pPr>
    </w:p>
    <w:p w14:paraId="27C074A1" w14:textId="77777777" w:rsidR="00F63A85" w:rsidRDefault="00F63A85" w:rsidP="00E71512">
      <w:pPr>
        <w:spacing w:after="0"/>
        <w:jc w:val="both"/>
      </w:pPr>
    </w:p>
    <w:p w14:paraId="4A8BE366" w14:textId="77777777" w:rsidR="00F63A85" w:rsidRDefault="00F63A85" w:rsidP="00E71512">
      <w:pPr>
        <w:spacing w:after="0"/>
        <w:jc w:val="both"/>
      </w:pPr>
    </w:p>
    <w:p w14:paraId="4A9B11FD" w14:textId="77777777" w:rsidR="00F63A85" w:rsidRDefault="00F63A85" w:rsidP="00E71512">
      <w:pPr>
        <w:spacing w:after="0"/>
        <w:jc w:val="both"/>
      </w:pPr>
    </w:p>
    <w:p w14:paraId="420DDC1D" w14:textId="77777777" w:rsidR="00F63A85" w:rsidRDefault="00F63A85" w:rsidP="00E71512">
      <w:pPr>
        <w:spacing w:after="0"/>
        <w:jc w:val="both"/>
      </w:pPr>
    </w:p>
    <w:p w14:paraId="53D5C6AF" w14:textId="01BB4A2A" w:rsidR="003B1C4C" w:rsidRDefault="003B1C4C" w:rsidP="00E71512">
      <w:pPr>
        <w:spacing w:after="0"/>
        <w:jc w:val="both"/>
      </w:pPr>
      <w:r>
        <w:lastRenderedPageBreak/>
        <w:t xml:space="preserve">Фильм о </w:t>
      </w:r>
      <w:proofErr w:type="spellStart"/>
      <w:r>
        <w:t>Чапае</w:t>
      </w:r>
      <w:proofErr w:type="spellEnd"/>
    </w:p>
    <w:p w14:paraId="727E60F1" w14:textId="77777777" w:rsidR="003B1C4C" w:rsidRDefault="003B1C4C" w:rsidP="00E71512">
      <w:pPr>
        <w:spacing w:after="0"/>
        <w:jc w:val="both"/>
      </w:pPr>
    </w:p>
    <w:p w14:paraId="1FF899E1" w14:textId="620779BA" w:rsidR="00F12C76" w:rsidRDefault="00E71512" w:rsidP="00E71512">
      <w:pPr>
        <w:spacing w:after="0"/>
        <w:jc w:val="both"/>
      </w:pPr>
      <w:r>
        <w:t xml:space="preserve">Братья Васильевы </w:t>
      </w:r>
    </w:p>
    <w:p w14:paraId="14D27F43" w14:textId="21A8539B" w:rsidR="00E71512" w:rsidRDefault="00E71512" w:rsidP="00E71512">
      <w:pPr>
        <w:spacing w:after="0"/>
        <w:jc w:val="both"/>
      </w:pPr>
      <w:r>
        <w:t>Фильм сняли,</w:t>
      </w:r>
    </w:p>
    <w:p w14:paraId="6FF5253A" w14:textId="2D04D558" w:rsidR="00E71512" w:rsidRDefault="00E71512" w:rsidP="00E71512">
      <w:pPr>
        <w:spacing w:after="0"/>
        <w:jc w:val="both"/>
      </w:pPr>
      <w:r>
        <w:t xml:space="preserve">Чтобы все о </w:t>
      </w:r>
      <w:proofErr w:type="spellStart"/>
      <w:r>
        <w:t>Чапае</w:t>
      </w:r>
      <w:proofErr w:type="spellEnd"/>
    </w:p>
    <w:p w14:paraId="24798A97" w14:textId="22C59E4F" w:rsidR="00E71512" w:rsidRDefault="00E71512" w:rsidP="00E71512">
      <w:pPr>
        <w:spacing w:after="0"/>
        <w:jc w:val="both"/>
      </w:pPr>
      <w:r>
        <w:t>Узнали.</w:t>
      </w:r>
    </w:p>
    <w:p w14:paraId="2D45B4A4" w14:textId="4302CD43" w:rsidR="00E71512" w:rsidRDefault="00E71512" w:rsidP="00E71512">
      <w:pPr>
        <w:spacing w:after="0"/>
        <w:jc w:val="both"/>
      </w:pPr>
      <w:r>
        <w:t>Вот такой Чапаев был,</w:t>
      </w:r>
    </w:p>
    <w:p w14:paraId="787B0E62" w14:textId="78467133" w:rsidR="00E71512" w:rsidRDefault="00E71512" w:rsidP="00E71512">
      <w:pPr>
        <w:spacing w:after="0"/>
        <w:jc w:val="both"/>
      </w:pPr>
      <w:r>
        <w:t>И усы он отрастил.</w:t>
      </w:r>
    </w:p>
    <w:p w14:paraId="42E1577D" w14:textId="77777777" w:rsidR="00E71512" w:rsidRDefault="00E71512" w:rsidP="00E71512">
      <w:pPr>
        <w:spacing w:after="0"/>
        <w:jc w:val="both"/>
      </w:pPr>
    </w:p>
    <w:p w14:paraId="700F2AD3" w14:textId="310DB9D2" w:rsidR="00E71512" w:rsidRDefault="00E71512" w:rsidP="00E71512">
      <w:pPr>
        <w:spacing w:after="0"/>
        <w:jc w:val="both"/>
      </w:pPr>
      <w:r>
        <w:t>Интересный эпизод</w:t>
      </w:r>
    </w:p>
    <w:p w14:paraId="3806AD71" w14:textId="6C55CF57" w:rsidR="00E71512" w:rsidRDefault="00E71512" w:rsidP="00E71512">
      <w:pPr>
        <w:spacing w:after="0"/>
        <w:jc w:val="both"/>
      </w:pPr>
      <w:r>
        <w:t>В кинофильме есть.</w:t>
      </w:r>
    </w:p>
    <w:p w14:paraId="2B38023A" w14:textId="468567F8" w:rsidR="00E71512" w:rsidRDefault="00E71512" w:rsidP="00E71512">
      <w:pPr>
        <w:spacing w:after="0"/>
        <w:jc w:val="both"/>
      </w:pPr>
      <w:r>
        <w:t>(Их так много,</w:t>
      </w:r>
    </w:p>
    <w:p w14:paraId="1C51C71D" w14:textId="2AD50FC2" w:rsidR="00E71512" w:rsidRDefault="00E71512" w:rsidP="00E71512">
      <w:pPr>
        <w:spacing w:after="0"/>
        <w:jc w:val="both"/>
      </w:pPr>
      <w:r>
        <w:t>Просто и не счесть).</w:t>
      </w:r>
    </w:p>
    <w:p w14:paraId="5121D350" w14:textId="20112858" w:rsidR="00E71512" w:rsidRDefault="00E71512" w:rsidP="00E71512">
      <w:pPr>
        <w:spacing w:after="0"/>
        <w:jc w:val="both"/>
      </w:pPr>
      <w:r>
        <w:t>Василий Иванович чугун берет</w:t>
      </w:r>
    </w:p>
    <w:p w14:paraId="7BD5DEF8" w14:textId="242207FF" w:rsidR="00E71512" w:rsidRDefault="00E71512" w:rsidP="00E71512">
      <w:pPr>
        <w:spacing w:after="0"/>
        <w:jc w:val="both"/>
      </w:pPr>
      <w:r>
        <w:t xml:space="preserve">И на стол </w:t>
      </w:r>
      <w:r w:rsidR="000855DA">
        <w:t xml:space="preserve">его </w:t>
      </w:r>
      <w:r>
        <w:t>кладет.</w:t>
      </w:r>
    </w:p>
    <w:p w14:paraId="08F00432" w14:textId="77777777" w:rsidR="00E71512" w:rsidRDefault="00E71512" w:rsidP="00E71512">
      <w:pPr>
        <w:spacing w:after="0"/>
        <w:jc w:val="both"/>
      </w:pPr>
    </w:p>
    <w:p w14:paraId="256D27A3" w14:textId="57512C5E" w:rsidR="00E71512" w:rsidRDefault="00C82BF8" w:rsidP="00E71512">
      <w:pPr>
        <w:spacing w:after="0"/>
        <w:jc w:val="both"/>
      </w:pPr>
      <w:r>
        <w:t xml:space="preserve">Катится картошка </w:t>
      </w:r>
    </w:p>
    <w:p w14:paraId="458A451D" w14:textId="696E2431" w:rsidR="00C82BF8" w:rsidRDefault="00C82BF8" w:rsidP="00E71512">
      <w:pPr>
        <w:spacing w:after="0"/>
        <w:jc w:val="both"/>
      </w:pPr>
      <w:r>
        <w:t>По столу -</w:t>
      </w:r>
    </w:p>
    <w:p w14:paraId="3858DDDB" w14:textId="7C733D70" w:rsidR="00C82BF8" w:rsidRDefault="00C82BF8" w:rsidP="00E71512">
      <w:pPr>
        <w:spacing w:after="0"/>
        <w:jc w:val="both"/>
      </w:pPr>
      <w:r>
        <w:t xml:space="preserve">Думает комдив думу </w:t>
      </w:r>
    </w:p>
    <w:p w14:paraId="2F7F1AC7" w14:textId="3A6F9675" w:rsidR="00C82BF8" w:rsidRDefault="00C82BF8" w:rsidP="00E71512">
      <w:pPr>
        <w:spacing w:after="0"/>
        <w:jc w:val="both"/>
      </w:pPr>
      <w:r>
        <w:t>Свою.</w:t>
      </w:r>
    </w:p>
    <w:p w14:paraId="69EE3B46" w14:textId="410781FC" w:rsidR="00C82BF8" w:rsidRDefault="00C82BF8" w:rsidP="00E71512">
      <w:pPr>
        <w:spacing w:after="0"/>
        <w:jc w:val="both"/>
      </w:pPr>
      <w:r>
        <w:t xml:space="preserve">Чапаев </w:t>
      </w:r>
      <w:r w:rsidR="000855DA">
        <w:t>б</w:t>
      </w:r>
      <w:r>
        <w:t>удет решать,</w:t>
      </w:r>
    </w:p>
    <w:p w14:paraId="44C7B6C6" w14:textId="6F79D019" w:rsidR="00C82BF8" w:rsidRDefault="00C82BF8" w:rsidP="00E71512">
      <w:pPr>
        <w:spacing w:after="0"/>
        <w:jc w:val="both"/>
      </w:pPr>
      <w:r>
        <w:t>Где командир должен стоять.</w:t>
      </w:r>
    </w:p>
    <w:p w14:paraId="0FE6EA46" w14:textId="77777777" w:rsidR="00C82BF8" w:rsidRDefault="00C82BF8" w:rsidP="00E71512">
      <w:pPr>
        <w:spacing w:after="0"/>
        <w:jc w:val="both"/>
      </w:pPr>
    </w:p>
    <w:p w14:paraId="73A8BEF9" w14:textId="1A4388C6" w:rsidR="00C82BF8" w:rsidRDefault="00C82BF8" w:rsidP="00E71512">
      <w:pPr>
        <w:spacing w:after="0"/>
        <w:jc w:val="both"/>
      </w:pPr>
      <w:r>
        <w:t xml:space="preserve">«Здесь наши полки </w:t>
      </w:r>
    </w:p>
    <w:p w14:paraId="38B4D3AD" w14:textId="4F96EDB0" w:rsidR="00C82BF8" w:rsidRDefault="00C82BF8" w:rsidP="00E71512">
      <w:pPr>
        <w:spacing w:after="0"/>
        <w:jc w:val="both"/>
      </w:pPr>
      <w:r>
        <w:t>На посту стоят.</w:t>
      </w:r>
    </w:p>
    <w:p w14:paraId="08F1C71D" w14:textId="162E8069" w:rsidR="00C82BF8" w:rsidRDefault="00C82BF8" w:rsidP="00E71512">
      <w:pPr>
        <w:spacing w:after="0"/>
        <w:jc w:val="both"/>
      </w:pPr>
      <w:r>
        <w:t xml:space="preserve">Там самураи </w:t>
      </w:r>
    </w:p>
    <w:p w14:paraId="6D9EE54A" w14:textId="1C3BEC8C" w:rsidR="00C82BF8" w:rsidRDefault="00C82BF8" w:rsidP="00E71512">
      <w:pPr>
        <w:spacing w:after="0"/>
        <w:jc w:val="both"/>
      </w:pPr>
      <w:r>
        <w:t>Выстроились в ряд…»</w:t>
      </w:r>
    </w:p>
    <w:p w14:paraId="73C287C8" w14:textId="440DAFC4" w:rsidR="00C82BF8" w:rsidRDefault="00C82BF8" w:rsidP="00E71512">
      <w:pPr>
        <w:spacing w:after="0"/>
        <w:jc w:val="both"/>
      </w:pPr>
      <w:r>
        <w:t xml:space="preserve">Так делится с </w:t>
      </w:r>
      <w:proofErr w:type="gramStart"/>
      <w:r>
        <w:t>думаю</w:t>
      </w:r>
      <w:proofErr w:type="gramEnd"/>
      <w:r>
        <w:t xml:space="preserve"> Чапай,</w:t>
      </w:r>
    </w:p>
    <w:p w14:paraId="5A30D81F" w14:textId="20D322F7" w:rsidR="00C82BF8" w:rsidRDefault="00C82BF8" w:rsidP="00E71512">
      <w:pPr>
        <w:spacing w:after="0"/>
        <w:jc w:val="both"/>
      </w:pPr>
      <w:r>
        <w:t>А Фурманов все знай да примечай.</w:t>
      </w:r>
    </w:p>
    <w:p w14:paraId="61C36933" w14:textId="77777777" w:rsidR="00C82BF8" w:rsidRDefault="00C82BF8" w:rsidP="00E71512">
      <w:pPr>
        <w:spacing w:after="0"/>
        <w:jc w:val="both"/>
      </w:pPr>
    </w:p>
    <w:p w14:paraId="179FEAA8" w14:textId="77777777" w:rsidR="00C82BF8" w:rsidRDefault="00C82BF8" w:rsidP="00E71512">
      <w:pPr>
        <w:spacing w:after="0"/>
        <w:jc w:val="both"/>
      </w:pPr>
      <w:r>
        <w:t>«Впереди ли должен</w:t>
      </w:r>
    </w:p>
    <w:p w14:paraId="5C83442D" w14:textId="5760AAA2" w:rsidR="00C82BF8" w:rsidRDefault="00C82BF8" w:rsidP="00E71512">
      <w:pPr>
        <w:spacing w:after="0"/>
        <w:jc w:val="both"/>
      </w:pPr>
      <w:r>
        <w:t>Командир стоять</w:t>
      </w:r>
    </w:p>
    <w:p w14:paraId="47AEDEC7" w14:textId="08EF1C79" w:rsidR="00C82BF8" w:rsidRDefault="00C82BF8" w:rsidP="00E71512">
      <w:pPr>
        <w:spacing w:after="0"/>
        <w:jc w:val="both"/>
      </w:pPr>
      <w:r>
        <w:t>Или с фланга должен</w:t>
      </w:r>
    </w:p>
    <w:p w14:paraId="77EAA449" w14:textId="4AD8F45B" w:rsidR="00C82BF8" w:rsidRDefault="00C82BF8" w:rsidP="00E71512">
      <w:pPr>
        <w:spacing w:after="0"/>
        <w:jc w:val="both"/>
      </w:pPr>
      <w:r>
        <w:t>Наблюдать…?»</w:t>
      </w:r>
    </w:p>
    <w:p w14:paraId="60E82FBF" w14:textId="33DF6FA5" w:rsidR="00C82BF8" w:rsidRDefault="00C82BF8" w:rsidP="00E71512">
      <w:pPr>
        <w:spacing w:after="0"/>
        <w:jc w:val="both"/>
      </w:pPr>
      <w:r>
        <w:t>Смотрит Чапаев ком</w:t>
      </w:r>
      <w:r w:rsidR="000855DA">
        <w:t>исса</w:t>
      </w:r>
      <w:r>
        <w:t>ру в лицо.</w:t>
      </w:r>
    </w:p>
    <w:p w14:paraId="2FCF8ADB" w14:textId="59A68C1D" w:rsidR="00C82BF8" w:rsidRDefault="00C82BF8" w:rsidP="00E71512">
      <w:pPr>
        <w:spacing w:after="0"/>
        <w:jc w:val="both"/>
      </w:pPr>
      <w:r>
        <w:t>Говорит при этом очень горячо.</w:t>
      </w:r>
    </w:p>
    <w:p w14:paraId="4A62107F" w14:textId="77777777" w:rsidR="00C82BF8" w:rsidRDefault="00C82BF8" w:rsidP="00E71512">
      <w:pPr>
        <w:spacing w:after="0"/>
        <w:jc w:val="both"/>
      </w:pPr>
    </w:p>
    <w:p w14:paraId="6D941A25" w14:textId="0955AF0B" w:rsidR="00C82BF8" w:rsidRDefault="00C82BF8" w:rsidP="00E71512">
      <w:pPr>
        <w:spacing w:after="0"/>
        <w:jc w:val="both"/>
      </w:pPr>
      <w:r>
        <w:t>«Ком</w:t>
      </w:r>
      <w:r w:rsidR="00703304">
        <w:t>див</w:t>
      </w:r>
      <w:r>
        <w:t xml:space="preserve"> поскачет</w:t>
      </w:r>
    </w:p>
    <w:p w14:paraId="2F4DF8AA" w14:textId="5F4EB01C" w:rsidR="00C82BF8" w:rsidRDefault="00C82BF8" w:rsidP="00E71512">
      <w:pPr>
        <w:spacing w:after="0"/>
        <w:jc w:val="both"/>
      </w:pPr>
      <w:r>
        <w:t>На лихом коне</w:t>
      </w:r>
    </w:p>
    <w:p w14:paraId="3548CA8E" w14:textId="7FB00027" w:rsidR="00C82BF8" w:rsidRDefault="00C82BF8" w:rsidP="00E71512">
      <w:pPr>
        <w:spacing w:after="0"/>
        <w:jc w:val="both"/>
      </w:pPr>
      <w:r>
        <w:t xml:space="preserve">И врагу покажет </w:t>
      </w:r>
    </w:p>
    <w:p w14:paraId="6F3BFA5C" w14:textId="264CAE93" w:rsidR="00C82BF8" w:rsidRDefault="00C82BF8" w:rsidP="00E71512">
      <w:pPr>
        <w:spacing w:after="0"/>
        <w:jc w:val="both"/>
      </w:pPr>
      <w:r>
        <w:t>Силушку вдвойне.</w:t>
      </w:r>
    </w:p>
    <w:p w14:paraId="24487D68" w14:textId="6F627E4A" w:rsidR="00A56AE7" w:rsidRDefault="00A56AE7" w:rsidP="00E71512">
      <w:pPr>
        <w:spacing w:after="0"/>
        <w:jc w:val="both"/>
      </w:pPr>
      <w:bookmarkStart w:id="0" w:name="_Hlk182846018"/>
      <w:r>
        <w:t>Вот такой он «Командир»</w:t>
      </w:r>
      <w:r w:rsidR="00703304">
        <w:t>!</w:t>
      </w:r>
      <w:r>
        <w:t>»</w:t>
      </w:r>
    </w:p>
    <w:p w14:paraId="03D8BDAB" w14:textId="1E48F923" w:rsidR="00A56AE7" w:rsidRDefault="00A56AE7" w:rsidP="00E71512">
      <w:pPr>
        <w:spacing w:after="0"/>
        <w:jc w:val="both"/>
      </w:pPr>
      <w:r>
        <w:t xml:space="preserve">Для меня </w:t>
      </w:r>
      <w:r w:rsidR="00703304">
        <w:t>настоящий кумир.</w:t>
      </w:r>
    </w:p>
    <w:bookmarkEnd w:id="0"/>
    <w:p w14:paraId="0C086E51" w14:textId="77777777" w:rsidR="00703304" w:rsidRDefault="00703304" w:rsidP="00E71512">
      <w:pPr>
        <w:spacing w:after="0"/>
        <w:jc w:val="both"/>
      </w:pPr>
    </w:p>
    <w:p w14:paraId="62E9F346" w14:textId="77777777" w:rsidR="00703304" w:rsidRDefault="00703304" w:rsidP="00E71512">
      <w:pPr>
        <w:spacing w:after="0"/>
        <w:jc w:val="both"/>
      </w:pPr>
    </w:p>
    <w:p w14:paraId="7DC0BAC8" w14:textId="77777777" w:rsidR="00A56AE7" w:rsidRDefault="00A56AE7" w:rsidP="00E71512">
      <w:pPr>
        <w:spacing w:after="0"/>
        <w:jc w:val="both"/>
      </w:pPr>
    </w:p>
    <w:p w14:paraId="282C6C5B" w14:textId="77777777" w:rsidR="00A56AE7" w:rsidRDefault="00A56AE7" w:rsidP="00E71512">
      <w:pPr>
        <w:spacing w:after="0"/>
        <w:jc w:val="both"/>
      </w:pPr>
    </w:p>
    <w:p w14:paraId="48A8B135" w14:textId="77777777" w:rsidR="00A56AE7" w:rsidRDefault="00A56AE7" w:rsidP="00E71512">
      <w:pPr>
        <w:spacing w:after="0"/>
        <w:jc w:val="both"/>
      </w:pPr>
    </w:p>
    <w:p w14:paraId="2CF74CDE" w14:textId="77777777" w:rsidR="00A56AE7" w:rsidRDefault="00A56AE7" w:rsidP="00E71512">
      <w:pPr>
        <w:spacing w:after="0"/>
        <w:jc w:val="both"/>
      </w:pPr>
    </w:p>
    <w:p w14:paraId="4B3F5220" w14:textId="0AA31207" w:rsidR="00C82BF8" w:rsidRDefault="00D93EE3" w:rsidP="00E71512">
      <w:pPr>
        <w:spacing w:after="0"/>
        <w:jc w:val="both"/>
      </w:pPr>
      <w:bookmarkStart w:id="1" w:name="_Hlk182845989"/>
      <w:r>
        <w:t>О герое расскажу я своим друзьям.</w:t>
      </w:r>
    </w:p>
    <w:p w14:paraId="5DD1871E" w14:textId="67D5D9D8" w:rsidR="00D93EE3" w:rsidRDefault="00D93EE3" w:rsidP="00E71512">
      <w:pPr>
        <w:spacing w:after="0"/>
        <w:jc w:val="both"/>
      </w:pPr>
      <w:r>
        <w:t xml:space="preserve">Пусть </w:t>
      </w:r>
      <w:r w:rsidR="00402F64">
        <w:t xml:space="preserve">фильм </w:t>
      </w:r>
      <w:proofErr w:type="gramStart"/>
      <w:r w:rsidR="00402F64">
        <w:t>летит  по</w:t>
      </w:r>
      <w:proofErr w:type="gramEnd"/>
      <w:r w:rsidR="00402F64">
        <w:t xml:space="preserve"> </w:t>
      </w:r>
      <w:r w:rsidR="00FC198B">
        <w:t>годам</w:t>
      </w:r>
      <w:r w:rsidR="00402F64">
        <w:t>.</w:t>
      </w:r>
    </w:p>
    <w:bookmarkEnd w:id="1"/>
    <w:p w14:paraId="0846C3E9" w14:textId="77777777" w:rsidR="00E71512" w:rsidRDefault="00E71512" w:rsidP="00E71512">
      <w:pPr>
        <w:pStyle w:val="a7"/>
        <w:spacing w:after="0"/>
        <w:ind w:left="1069"/>
        <w:jc w:val="both"/>
      </w:pPr>
    </w:p>
    <w:sectPr w:rsidR="00E715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5E4F"/>
    <w:multiLevelType w:val="multilevel"/>
    <w:tmpl w:val="815E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5BDF"/>
    <w:multiLevelType w:val="multilevel"/>
    <w:tmpl w:val="986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B1600"/>
    <w:multiLevelType w:val="multilevel"/>
    <w:tmpl w:val="5A4E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E655E"/>
    <w:multiLevelType w:val="multilevel"/>
    <w:tmpl w:val="0850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04E8F"/>
    <w:multiLevelType w:val="multilevel"/>
    <w:tmpl w:val="FDB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1074A"/>
    <w:multiLevelType w:val="multilevel"/>
    <w:tmpl w:val="7F1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758CF"/>
    <w:multiLevelType w:val="multilevel"/>
    <w:tmpl w:val="9AD4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C069E"/>
    <w:multiLevelType w:val="multilevel"/>
    <w:tmpl w:val="F89E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F3A6B"/>
    <w:multiLevelType w:val="multilevel"/>
    <w:tmpl w:val="C9D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E490D"/>
    <w:multiLevelType w:val="multilevel"/>
    <w:tmpl w:val="7378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F323A"/>
    <w:multiLevelType w:val="multilevel"/>
    <w:tmpl w:val="2732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F5522"/>
    <w:multiLevelType w:val="multilevel"/>
    <w:tmpl w:val="7AB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13C28"/>
    <w:multiLevelType w:val="multilevel"/>
    <w:tmpl w:val="173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36747"/>
    <w:multiLevelType w:val="multilevel"/>
    <w:tmpl w:val="A098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A4695"/>
    <w:multiLevelType w:val="multilevel"/>
    <w:tmpl w:val="1DAE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259DA"/>
    <w:multiLevelType w:val="multilevel"/>
    <w:tmpl w:val="A342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6825B0"/>
    <w:multiLevelType w:val="multilevel"/>
    <w:tmpl w:val="2A9A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B54FE"/>
    <w:multiLevelType w:val="multilevel"/>
    <w:tmpl w:val="C0AE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37F61"/>
    <w:multiLevelType w:val="multilevel"/>
    <w:tmpl w:val="11E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C2E14"/>
    <w:multiLevelType w:val="multilevel"/>
    <w:tmpl w:val="BD5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03086"/>
    <w:multiLevelType w:val="multilevel"/>
    <w:tmpl w:val="8E20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E0B0A"/>
    <w:multiLevelType w:val="multilevel"/>
    <w:tmpl w:val="60A2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A3F03"/>
    <w:multiLevelType w:val="multilevel"/>
    <w:tmpl w:val="11A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32557"/>
    <w:multiLevelType w:val="multilevel"/>
    <w:tmpl w:val="5B48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E61E1"/>
    <w:multiLevelType w:val="multilevel"/>
    <w:tmpl w:val="805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430C8"/>
    <w:multiLevelType w:val="multilevel"/>
    <w:tmpl w:val="70BC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F34E20"/>
    <w:multiLevelType w:val="multilevel"/>
    <w:tmpl w:val="E69C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70726"/>
    <w:multiLevelType w:val="multilevel"/>
    <w:tmpl w:val="E900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3E4D98"/>
    <w:multiLevelType w:val="multilevel"/>
    <w:tmpl w:val="07C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F1EEC"/>
    <w:multiLevelType w:val="hybridMultilevel"/>
    <w:tmpl w:val="7918EBD4"/>
    <w:lvl w:ilvl="0" w:tplc="CF4C2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1B287F"/>
    <w:multiLevelType w:val="multilevel"/>
    <w:tmpl w:val="848E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4E196A"/>
    <w:multiLevelType w:val="multilevel"/>
    <w:tmpl w:val="49AE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655BA"/>
    <w:multiLevelType w:val="multilevel"/>
    <w:tmpl w:val="14A4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CE3708"/>
    <w:multiLevelType w:val="multilevel"/>
    <w:tmpl w:val="FDA6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2A2D05"/>
    <w:multiLevelType w:val="multilevel"/>
    <w:tmpl w:val="AFD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90517"/>
    <w:multiLevelType w:val="multilevel"/>
    <w:tmpl w:val="FD42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C02EE9"/>
    <w:multiLevelType w:val="multilevel"/>
    <w:tmpl w:val="A19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415574">
    <w:abstractNumId w:val="13"/>
  </w:num>
  <w:num w:numId="2" w16cid:durableId="2144538628">
    <w:abstractNumId w:val="14"/>
  </w:num>
  <w:num w:numId="3" w16cid:durableId="1155679272">
    <w:abstractNumId w:val="34"/>
  </w:num>
  <w:num w:numId="4" w16cid:durableId="277107228">
    <w:abstractNumId w:val="23"/>
  </w:num>
  <w:num w:numId="5" w16cid:durableId="835193762">
    <w:abstractNumId w:val="6"/>
  </w:num>
  <w:num w:numId="6" w16cid:durableId="1757283061">
    <w:abstractNumId w:val="18"/>
  </w:num>
  <w:num w:numId="7" w16cid:durableId="1567450205">
    <w:abstractNumId w:val="31"/>
  </w:num>
  <w:num w:numId="8" w16cid:durableId="1731688750">
    <w:abstractNumId w:val="11"/>
  </w:num>
  <w:num w:numId="9" w16cid:durableId="1854107190">
    <w:abstractNumId w:val="16"/>
  </w:num>
  <w:num w:numId="10" w16cid:durableId="805855800">
    <w:abstractNumId w:val="26"/>
  </w:num>
  <w:num w:numId="11" w16cid:durableId="975337216">
    <w:abstractNumId w:val="4"/>
  </w:num>
  <w:num w:numId="12" w16cid:durableId="6098141">
    <w:abstractNumId w:val="32"/>
  </w:num>
  <w:num w:numId="13" w16cid:durableId="2115437315">
    <w:abstractNumId w:val="8"/>
  </w:num>
  <w:num w:numId="14" w16cid:durableId="454756079">
    <w:abstractNumId w:val="5"/>
  </w:num>
  <w:num w:numId="15" w16cid:durableId="1013651578">
    <w:abstractNumId w:val="10"/>
  </w:num>
  <w:num w:numId="16" w16cid:durableId="1568223361">
    <w:abstractNumId w:val="2"/>
  </w:num>
  <w:num w:numId="17" w16cid:durableId="65034547">
    <w:abstractNumId w:val="15"/>
  </w:num>
  <w:num w:numId="18" w16cid:durableId="668406278">
    <w:abstractNumId w:val="9"/>
  </w:num>
  <w:num w:numId="19" w16cid:durableId="116414125">
    <w:abstractNumId w:val="17"/>
  </w:num>
  <w:num w:numId="20" w16cid:durableId="1768113114">
    <w:abstractNumId w:val="28"/>
  </w:num>
  <w:num w:numId="21" w16cid:durableId="1973366310">
    <w:abstractNumId w:val="3"/>
  </w:num>
  <w:num w:numId="22" w16cid:durableId="1715081599">
    <w:abstractNumId w:val="20"/>
  </w:num>
  <w:num w:numId="23" w16cid:durableId="1102258430">
    <w:abstractNumId w:val="30"/>
  </w:num>
  <w:num w:numId="24" w16cid:durableId="118188324">
    <w:abstractNumId w:val="33"/>
  </w:num>
  <w:num w:numId="25" w16cid:durableId="1638031330">
    <w:abstractNumId w:val="27"/>
  </w:num>
  <w:num w:numId="26" w16cid:durableId="1503396553">
    <w:abstractNumId w:val="19"/>
  </w:num>
  <w:num w:numId="27" w16cid:durableId="453594973">
    <w:abstractNumId w:val="7"/>
  </w:num>
  <w:num w:numId="28" w16cid:durableId="1482383547">
    <w:abstractNumId w:val="0"/>
  </w:num>
  <w:num w:numId="29" w16cid:durableId="873422771">
    <w:abstractNumId w:val="21"/>
  </w:num>
  <w:num w:numId="30" w16cid:durableId="1787694671">
    <w:abstractNumId w:val="12"/>
  </w:num>
  <w:num w:numId="31" w16cid:durableId="1542478462">
    <w:abstractNumId w:val="35"/>
  </w:num>
  <w:num w:numId="32" w16cid:durableId="1223252122">
    <w:abstractNumId w:val="25"/>
  </w:num>
  <w:num w:numId="33" w16cid:durableId="1215242095">
    <w:abstractNumId w:val="24"/>
  </w:num>
  <w:num w:numId="34" w16cid:durableId="105779271">
    <w:abstractNumId w:val="36"/>
  </w:num>
  <w:num w:numId="35" w16cid:durableId="189682073">
    <w:abstractNumId w:val="1"/>
  </w:num>
  <w:num w:numId="36" w16cid:durableId="1055859433">
    <w:abstractNumId w:val="22"/>
  </w:num>
  <w:num w:numId="37" w16cid:durableId="16428869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E4"/>
    <w:rsid w:val="00035E26"/>
    <w:rsid w:val="0004750D"/>
    <w:rsid w:val="000855DA"/>
    <w:rsid w:val="00332BE4"/>
    <w:rsid w:val="003B1C4C"/>
    <w:rsid w:val="003F19C6"/>
    <w:rsid w:val="00402F64"/>
    <w:rsid w:val="004A205F"/>
    <w:rsid w:val="0051172D"/>
    <w:rsid w:val="00530A08"/>
    <w:rsid w:val="005669D8"/>
    <w:rsid w:val="00567C46"/>
    <w:rsid w:val="005C2D32"/>
    <w:rsid w:val="00661794"/>
    <w:rsid w:val="006C0B77"/>
    <w:rsid w:val="006D5B6F"/>
    <w:rsid w:val="00703304"/>
    <w:rsid w:val="00782FAE"/>
    <w:rsid w:val="008242FF"/>
    <w:rsid w:val="00870751"/>
    <w:rsid w:val="008E31A7"/>
    <w:rsid w:val="00922C48"/>
    <w:rsid w:val="00925058"/>
    <w:rsid w:val="009C3982"/>
    <w:rsid w:val="00A56AE7"/>
    <w:rsid w:val="00AD6852"/>
    <w:rsid w:val="00B915B7"/>
    <w:rsid w:val="00C82BF8"/>
    <w:rsid w:val="00C84B6C"/>
    <w:rsid w:val="00D93EE3"/>
    <w:rsid w:val="00E71512"/>
    <w:rsid w:val="00EA59DF"/>
    <w:rsid w:val="00EC23D8"/>
    <w:rsid w:val="00EE4070"/>
    <w:rsid w:val="00F03542"/>
    <w:rsid w:val="00F12C76"/>
    <w:rsid w:val="00F251AB"/>
    <w:rsid w:val="00F63A85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0431"/>
  <w15:chartTrackingRefBased/>
  <w15:docId w15:val="{95559A4A-87D8-4171-8A1C-6D9014C6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C2D3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C2D32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C2D32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5C2D32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C2D3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C2D3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C2D3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5C2D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D32"/>
    <w:rPr>
      <w:color w:val="800080"/>
      <w:u w:val="single"/>
    </w:rPr>
  </w:style>
  <w:style w:type="paragraph" w:customStyle="1" w:styleId="main-menuitem">
    <w:name w:val="main-menu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book-fop-1item">
    <w:name w:val="workbook-fop-1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kbook-fop-1btn">
    <w:name w:val="workbook-fop-1__btn"/>
    <w:basedOn w:val="a0"/>
    <w:rsid w:val="005C2D32"/>
  </w:style>
  <w:style w:type="paragraph" w:customStyle="1" w:styleId="ks-xsdescr">
    <w:name w:val="ks-xs__descr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ks-xsitem">
    <w:name w:val="ks-xs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ks-xsbtn">
    <w:name w:val="ks-xs__btn"/>
    <w:basedOn w:val="a0"/>
    <w:rsid w:val="005C2D32"/>
  </w:style>
  <w:style w:type="character" w:customStyle="1" w:styleId="menu-loginentry">
    <w:name w:val="menu-login__entry"/>
    <w:basedOn w:val="a0"/>
    <w:rsid w:val="005C2D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D32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D32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menu-logineye">
    <w:name w:val="menu-login__eye"/>
    <w:basedOn w:val="a0"/>
    <w:rsid w:val="005C2D3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D32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C2D32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menu-loginquestion">
    <w:name w:val="menu-login__question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nu-loginitem">
    <w:name w:val="menu-login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atitem">
    <w:name w:val="bat__item"/>
    <w:basedOn w:val="a0"/>
    <w:rsid w:val="005C2D32"/>
  </w:style>
  <w:style w:type="character" w:customStyle="1" w:styleId="battext">
    <w:name w:val="bat__text"/>
    <w:basedOn w:val="a0"/>
    <w:rsid w:val="005C2D32"/>
  </w:style>
  <w:style w:type="character" w:customStyle="1" w:styleId="batseparator">
    <w:name w:val="bat__separator"/>
    <w:basedOn w:val="a0"/>
    <w:rsid w:val="005C2D32"/>
  </w:style>
  <w:style w:type="character" w:customStyle="1" w:styleId="batposition">
    <w:name w:val="bat__position"/>
    <w:basedOn w:val="a0"/>
    <w:rsid w:val="005C2D32"/>
  </w:style>
  <w:style w:type="paragraph" w:customStyle="1" w:styleId="worksheet-library-widgetitem">
    <w:name w:val="worksheet-library-widget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galleryimg">
    <w:name w:val="gallery__img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sheet-library-widgetformat">
    <w:name w:val="worksheet-library-widget__format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wiper-notification">
    <w:name w:val="swiper-notification"/>
    <w:basedOn w:val="a0"/>
    <w:rsid w:val="005C2D32"/>
  </w:style>
  <w:style w:type="paragraph" w:customStyle="1" w:styleId="worksheet-library-widget-recommendedtext">
    <w:name w:val="worksheet-library-widget-recommended__text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tag">
    <w:name w:val="material__tag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c-coursestext">
    <w:name w:val="pc-courses__text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6">
    <w:name w:val="a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5C2D32"/>
  </w:style>
  <w:style w:type="character" w:customStyle="1" w:styleId="-">
    <w:name w:val="-"/>
    <w:basedOn w:val="a0"/>
    <w:rsid w:val="005C2D32"/>
  </w:style>
  <w:style w:type="character" w:customStyle="1" w:styleId="slider-readerprogress-value">
    <w:name w:val="slider-reader__progress-value"/>
    <w:basedOn w:val="a0"/>
    <w:rsid w:val="005C2D32"/>
  </w:style>
  <w:style w:type="paragraph" w:customStyle="1" w:styleId="course-populartype">
    <w:name w:val="course-popular__type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-populartime">
    <w:name w:val="course-popular__time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urse-popularprice--new">
    <w:name w:val="course-popular__price--new"/>
    <w:basedOn w:val="a0"/>
    <w:rsid w:val="005C2D32"/>
  </w:style>
  <w:style w:type="paragraph" w:customStyle="1" w:styleId="course-populardata">
    <w:name w:val="course-popular__data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sheet-widgetitem">
    <w:name w:val="worksheet-widget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id-materials-cardformat">
    <w:name w:val="paid-materials-card__format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sheet-widgetmore">
    <w:name w:val="worksheet-widget__more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ademy-md-2btn">
    <w:name w:val="academy-md-2__btn"/>
    <w:basedOn w:val="a0"/>
    <w:rsid w:val="005C2D32"/>
  </w:style>
  <w:style w:type="paragraph" w:customStyle="1" w:styleId="olympics-2024-autumn-mdsubtitle">
    <w:name w:val="olympics-2024-autumn-md__subtitle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counter">
    <w:name w:val="material-filter__counter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element">
    <w:name w:val="material-filter__element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type-item">
    <w:name w:val="material-filter__type-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eachers-middleheader">
    <w:name w:val="teachers-middle__header"/>
    <w:basedOn w:val="a0"/>
    <w:rsid w:val="005C2D32"/>
  </w:style>
  <w:style w:type="character" w:customStyle="1" w:styleId="teachers-middlebtn">
    <w:name w:val="teachers-middle__btn"/>
    <w:basedOn w:val="a0"/>
    <w:rsid w:val="005C2D32"/>
  </w:style>
  <w:style w:type="character" w:customStyle="1" w:styleId="methodical-docstype">
    <w:name w:val="methodical-docs__type"/>
    <w:basedOn w:val="a0"/>
    <w:rsid w:val="005C2D32"/>
  </w:style>
  <w:style w:type="paragraph" w:customStyle="1" w:styleId="methodical-docstag">
    <w:name w:val="methodical-docs__tag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thodical-docselement">
    <w:name w:val="methodical-docs__element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s-suggestitem">
    <w:name w:val="courses-suggest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ave-commentfor-unregistered">
    <w:name w:val="leave-comment__for-unregistered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side-aboutitem">
    <w:name w:val="aside-about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statitem">
    <w:name w:val="material-stat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aterial-statelement">
    <w:name w:val="material-stat__element"/>
    <w:basedOn w:val="a0"/>
    <w:rsid w:val="005C2D32"/>
  </w:style>
  <w:style w:type="paragraph" w:customStyle="1" w:styleId="material-statdescr">
    <w:name w:val="material-stat__descr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mplain-materialtext">
    <w:name w:val="complain-material__text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uthor-materialitem">
    <w:name w:val="author-material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omotional-free-subscriptionsubtitle">
    <w:name w:val="promotional-free-subscription__subtitle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ab-moduletextkwwey">
    <w:name w:val="tab-module_text_kwwey"/>
    <w:basedOn w:val="a0"/>
    <w:rsid w:val="005C2D32"/>
  </w:style>
  <w:style w:type="paragraph" w:customStyle="1" w:styleId="usernominationitem-moduleelementmoo5k">
    <w:name w:val="usernominationitem-module_element_moo5k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sernominationitem-modulepositionrrcod">
    <w:name w:val="usernominationitem-module_position_rrcod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sernominationitem-modulenamenkubj">
    <w:name w:val="usernominationitem-module_name_nkubj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sernominationitem-moduleuploadedgzcua">
    <w:name w:val="usernominationitem-module_uploaded_gzcua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tn">
    <w:name w:val="btn"/>
    <w:basedOn w:val="a0"/>
    <w:rsid w:val="005C2D32"/>
  </w:style>
  <w:style w:type="paragraph" w:customStyle="1" w:styleId="teachers-blueheader">
    <w:name w:val="teachers-blue__header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achers-blueprices">
    <w:name w:val="teachers-blue__prices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eachers-bluebtn">
    <w:name w:val="teachers-blue__btn"/>
    <w:basedOn w:val="a0"/>
    <w:rsid w:val="005C2D32"/>
  </w:style>
  <w:style w:type="paragraph" w:customStyle="1" w:styleId="teachers-bluedocs">
    <w:name w:val="teachers-blue__docs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-offertype">
    <w:name w:val="course-offer__type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-offertime">
    <w:name w:val="course-offer__time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urse-popularprice--subscription">
    <w:name w:val="course-popular__price--subscription"/>
    <w:basedOn w:val="a0"/>
    <w:rsid w:val="005C2D32"/>
  </w:style>
  <w:style w:type="character" w:customStyle="1" w:styleId="courserating-moduleratingblbat">
    <w:name w:val="courserating-module_rating_blbat"/>
    <w:basedOn w:val="a0"/>
    <w:rsid w:val="005C2D32"/>
  </w:style>
  <w:style w:type="character" w:customStyle="1" w:styleId="courserating-modulereviewscountlabelthqeg">
    <w:name w:val="courserating-module_reviewscountlabel_thqeg"/>
    <w:basedOn w:val="a0"/>
    <w:rsid w:val="005C2D32"/>
  </w:style>
  <w:style w:type="paragraph" w:customStyle="1" w:styleId="course-offerdata">
    <w:name w:val="course-offer__data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side-courseitem">
    <w:name w:val="aside-course__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side-coursequantity">
    <w:name w:val="aside-course__quantity"/>
    <w:basedOn w:val="a0"/>
    <w:rsid w:val="005C2D32"/>
  </w:style>
  <w:style w:type="character" w:customStyle="1" w:styleId="aside-courseprice">
    <w:name w:val="aside-course__price"/>
    <w:basedOn w:val="a0"/>
    <w:rsid w:val="005C2D32"/>
  </w:style>
  <w:style w:type="character" w:customStyle="1" w:styleId="banner-gift-certificatesnovelty">
    <w:name w:val="banner-gift-certificates__novelty"/>
    <w:basedOn w:val="a0"/>
    <w:rsid w:val="005C2D32"/>
  </w:style>
  <w:style w:type="paragraph" w:customStyle="1" w:styleId="banner-gift-certificateslink">
    <w:name w:val="banner-gift-certificates__link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oterlist-item">
    <w:name w:val="footer__list-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oterdocument-text">
    <w:name w:val="footer__document-text"/>
    <w:basedOn w:val="a0"/>
    <w:rsid w:val="005C2D32"/>
  </w:style>
  <w:style w:type="paragraph" w:customStyle="1" w:styleId="footersocial-item">
    <w:name w:val="footer__social-item"/>
    <w:basedOn w:val="a"/>
    <w:rsid w:val="005C2D3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5C2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5597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5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3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21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39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58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F55555"/>
                                    <w:left w:val="single" w:sz="6" w:space="12" w:color="F55555"/>
                                    <w:bottom w:val="single" w:sz="6" w:space="0" w:color="F55555"/>
                                    <w:right w:val="single" w:sz="6" w:space="12" w:color="F55555"/>
                                  </w:divBdr>
                                </w:div>
                                <w:div w:id="20585781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8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29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07768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26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9699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1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89176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726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13969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1835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54535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4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2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70133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6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72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103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6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8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84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9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54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376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4628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10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40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956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0225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4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290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002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4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5827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65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9169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93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3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8664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91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08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9813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81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0838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35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2375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927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2353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8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2510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42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5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916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8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591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65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1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0873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34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77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4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951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53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3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4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3575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98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7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3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2575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89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3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2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372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45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0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0320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71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2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6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48903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37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9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4094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28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4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2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36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9028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94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93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9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853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322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5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8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612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132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3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9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8350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57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72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0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5890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08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0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1365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718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6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0083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0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4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9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9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7830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8835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9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96273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30666">
                                              <w:marLeft w:val="0"/>
                                              <w:marRight w:val="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26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37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1732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08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26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2711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44557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310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7331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3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764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928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3997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6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655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6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8137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5550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37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558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0503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7978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3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5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4110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0007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2914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4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11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9652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9448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107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1752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41545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3934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9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139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6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50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25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68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1622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56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1365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70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5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871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213039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81786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8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1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9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3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090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69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3437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01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020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102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2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499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567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11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02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99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83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03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925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64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35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917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9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1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7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42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3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0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9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18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0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2024-11-14T21:28:00Z</cp:lastPrinted>
  <dcterms:created xsi:type="dcterms:W3CDTF">2024-10-09T17:34:00Z</dcterms:created>
  <dcterms:modified xsi:type="dcterms:W3CDTF">2024-11-18T15:32:00Z</dcterms:modified>
</cp:coreProperties>
</file>