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42E4" w14:textId="15AE5BAB" w:rsidR="00FB25DE" w:rsidRPr="00FB25DE" w:rsidRDefault="00FB25DE" w:rsidP="00FB25DE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</w:rPr>
      </w:pPr>
      <w:r w:rsidRPr="00FB25DE">
        <w:rPr>
          <w:rFonts w:ascii="Times New Roman" w:hAnsi="Times New Roman" w:cs="Times New Roman"/>
          <w:bCs/>
          <w:i/>
          <w:iCs/>
        </w:rPr>
        <w:t>Кашлей Анна 4сд</w:t>
      </w:r>
    </w:p>
    <w:p w14:paraId="4BA1A2D3" w14:textId="77777777" w:rsidR="00FB25DE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00C27" w14:textId="77777777" w:rsidR="00FB25DE" w:rsidRDefault="00FB25DE" w:rsidP="00FB25D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DE">
        <w:rPr>
          <w:rFonts w:ascii="Times New Roman" w:hAnsi="Times New Roman" w:cs="Times New Roman"/>
          <w:b/>
          <w:sz w:val="28"/>
          <w:szCs w:val="28"/>
        </w:rPr>
        <w:t xml:space="preserve">Конспект родительского собрания в старшей группе </w:t>
      </w:r>
    </w:p>
    <w:p w14:paraId="0430A7D3" w14:textId="065C5470" w:rsidR="00FB25DE" w:rsidRPr="00FB25DE" w:rsidRDefault="00FB25DE" w:rsidP="00FB25D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начать ребенка к школе? Для чего необходима ориентировка на листе бумаги?»</w:t>
      </w:r>
    </w:p>
    <w:p w14:paraId="283D8196" w14:textId="77777777" w:rsidR="00FB25DE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B5EBA" w14:textId="4833BEEF" w:rsidR="00FB25DE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B25DE">
        <w:rPr>
          <w:rFonts w:ascii="Times New Roman" w:hAnsi="Times New Roman" w:cs="Times New Roman"/>
          <w:bCs/>
          <w:sz w:val="24"/>
          <w:szCs w:val="24"/>
        </w:rPr>
        <w:t>Повышение педагогической культуры родителей.</w:t>
      </w:r>
    </w:p>
    <w:p w14:paraId="1340BD02" w14:textId="107FF8E0" w:rsidR="00FB25DE" w:rsidRPr="00514E7D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7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59FBF15" w14:textId="2CFEC24E" w:rsidR="00FB25DE" w:rsidRPr="00514E7D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7D">
        <w:rPr>
          <w:rFonts w:ascii="Times New Roman" w:hAnsi="Times New Roman" w:cs="Times New Roman"/>
          <w:b/>
          <w:sz w:val="24"/>
          <w:szCs w:val="24"/>
        </w:rPr>
        <w:t>1)</w:t>
      </w:r>
      <w:r w:rsidRPr="00514E7D">
        <w:rPr>
          <w:rFonts w:ascii="Times New Roman" w:hAnsi="Times New Roman" w:cs="Times New Roman"/>
          <w:sz w:val="24"/>
          <w:szCs w:val="24"/>
        </w:rPr>
        <w:t xml:space="preserve"> Показать родителям </w:t>
      </w:r>
      <w:r>
        <w:rPr>
          <w:rFonts w:ascii="Times New Roman" w:hAnsi="Times New Roman" w:cs="Times New Roman"/>
          <w:sz w:val="24"/>
          <w:szCs w:val="24"/>
        </w:rPr>
        <w:t>значимость ориентировки на листе бумаги старших дошкольников</w:t>
      </w:r>
      <w:r w:rsidRPr="00514E7D">
        <w:rPr>
          <w:rFonts w:ascii="Times New Roman" w:hAnsi="Times New Roman" w:cs="Times New Roman"/>
          <w:sz w:val="24"/>
          <w:szCs w:val="24"/>
        </w:rPr>
        <w:t>.</w:t>
      </w:r>
    </w:p>
    <w:p w14:paraId="5A3892C6" w14:textId="766C6806" w:rsidR="00FB25DE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4E7D">
        <w:rPr>
          <w:rFonts w:ascii="Times New Roman" w:hAnsi="Times New Roman" w:cs="Times New Roman"/>
          <w:b/>
          <w:sz w:val="24"/>
          <w:szCs w:val="24"/>
        </w:rPr>
        <w:t>)</w:t>
      </w:r>
      <w:r w:rsidRPr="00514E7D">
        <w:rPr>
          <w:rFonts w:ascii="Times New Roman" w:hAnsi="Times New Roman" w:cs="Times New Roman"/>
          <w:sz w:val="24"/>
          <w:szCs w:val="24"/>
        </w:rPr>
        <w:t xml:space="preserve"> Расширить представление родителей о формах деятельности с детьми по </w:t>
      </w:r>
      <w:r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представлений, ориентировки на листе бумаги</w:t>
      </w:r>
      <w:r w:rsidRPr="00514E7D">
        <w:rPr>
          <w:rFonts w:ascii="Times New Roman" w:hAnsi="Times New Roman" w:cs="Times New Roman"/>
          <w:sz w:val="24"/>
          <w:szCs w:val="24"/>
        </w:rPr>
        <w:t>.</w:t>
      </w:r>
    </w:p>
    <w:p w14:paraId="37DFA8FD" w14:textId="1164B618" w:rsidR="00FB25DE" w:rsidRPr="00514E7D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5DE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DE">
        <w:rPr>
          <w:rFonts w:ascii="Times New Roman" w:hAnsi="Times New Roman" w:cs="Times New Roman"/>
          <w:sz w:val="24"/>
          <w:szCs w:val="24"/>
        </w:rPr>
        <w:t>Поддерживать уверенность родителей в собственных педагогических силах.</w:t>
      </w:r>
    </w:p>
    <w:p w14:paraId="4763A4D3" w14:textId="610B66C4" w:rsidR="00FB25DE" w:rsidRPr="00514E7D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7D">
        <w:rPr>
          <w:rFonts w:ascii="Times New Roman" w:hAnsi="Times New Roman" w:cs="Times New Roman"/>
          <w:b/>
          <w:sz w:val="24"/>
          <w:szCs w:val="24"/>
        </w:rPr>
        <w:t>4)</w:t>
      </w:r>
      <w:r w:rsidRPr="00514E7D">
        <w:rPr>
          <w:rFonts w:ascii="Times New Roman" w:hAnsi="Times New Roman" w:cs="Times New Roman"/>
          <w:sz w:val="24"/>
          <w:szCs w:val="24"/>
        </w:rPr>
        <w:t xml:space="preserve"> </w:t>
      </w:r>
      <w:r w:rsidRPr="00FB25DE">
        <w:rPr>
          <w:rFonts w:ascii="Times New Roman" w:hAnsi="Times New Roman" w:cs="Times New Roman"/>
          <w:sz w:val="24"/>
          <w:szCs w:val="24"/>
        </w:rPr>
        <w:t>Оказывать помощь родителям в овладении психолого- педагогическими знаниями о развитии ребенка дошкольного возраста, умением применять их в общении.</w:t>
      </w:r>
    </w:p>
    <w:p w14:paraId="54B705E6" w14:textId="0EF2B7C0" w:rsidR="00FB25DE" w:rsidRPr="00514E7D" w:rsidRDefault="00FB25DE" w:rsidP="00FB25D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7D">
        <w:rPr>
          <w:rFonts w:ascii="Times New Roman" w:hAnsi="Times New Roman" w:cs="Times New Roman"/>
          <w:b/>
          <w:sz w:val="24"/>
          <w:szCs w:val="24"/>
        </w:rPr>
        <w:t>5)</w:t>
      </w:r>
      <w:r w:rsidRPr="00514E7D">
        <w:rPr>
          <w:rFonts w:ascii="Times New Roman" w:hAnsi="Times New Roman" w:cs="Times New Roman"/>
          <w:sz w:val="24"/>
          <w:szCs w:val="24"/>
        </w:rPr>
        <w:t xml:space="preserve"> Привлекать родителей к сотрудничеству по </w:t>
      </w:r>
      <w:r>
        <w:rPr>
          <w:rFonts w:ascii="Times New Roman" w:hAnsi="Times New Roman" w:cs="Times New Roman"/>
          <w:sz w:val="24"/>
          <w:szCs w:val="24"/>
        </w:rPr>
        <w:t>подготовке ребёнка к школе</w:t>
      </w:r>
      <w:r w:rsidRPr="00514E7D">
        <w:rPr>
          <w:rFonts w:ascii="Times New Roman" w:hAnsi="Times New Roman" w:cs="Times New Roman"/>
          <w:sz w:val="24"/>
          <w:szCs w:val="24"/>
        </w:rPr>
        <w:t>.</w:t>
      </w:r>
    </w:p>
    <w:p w14:paraId="627DF542" w14:textId="77777777" w:rsidR="003B723E" w:rsidRPr="00FB25DE" w:rsidRDefault="003B723E" w:rsidP="003B723E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6"/>
          <w:szCs w:val="26"/>
        </w:rPr>
      </w:pPr>
    </w:p>
    <w:p w14:paraId="3EC85F1E" w14:textId="43BDC6BC" w:rsidR="004233D2" w:rsidRPr="00FB25DE" w:rsidRDefault="004233D2" w:rsidP="003B723E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FB25DE">
        <w:rPr>
          <w:rStyle w:val="c1"/>
          <w:b/>
          <w:bCs/>
          <w:color w:val="000000"/>
          <w:sz w:val="26"/>
          <w:szCs w:val="26"/>
        </w:rPr>
        <w:t>Ход родительского собрания:</w:t>
      </w:r>
    </w:p>
    <w:p w14:paraId="27F5CAE1" w14:textId="77777777" w:rsidR="004233D2" w:rsidRPr="00FB25DE" w:rsidRDefault="004233D2" w:rsidP="003B723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B25DE">
        <w:rPr>
          <w:rStyle w:val="c1"/>
          <w:color w:val="000000"/>
          <w:sz w:val="26"/>
          <w:szCs w:val="26"/>
        </w:rPr>
        <w:t>Уважаемы родители, каждый из вас хочет, чтобы его ребенок был успешным в школе. А это во многом зависит от того, на сколько хорошо ваш ребенок умеет ориентироваться в пространстве.  </w:t>
      </w:r>
    </w:p>
    <w:p w14:paraId="1B74F06F" w14:textId="60478604" w:rsidR="004233D2" w:rsidRPr="00FB25DE" w:rsidRDefault="004233D2" w:rsidP="003B723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B25DE">
        <w:rPr>
          <w:rStyle w:val="c1"/>
          <w:color w:val="000000"/>
          <w:sz w:val="26"/>
          <w:szCs w:val="26"/>
        </w:rPr>
        <w:t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пространстве, на плоскости и в составе слова (какой звук слышим первым - какую букву пишем, какой звук в конце слова, в середине слова т.д.). Если вы думаете, что еще рано думать о школе, ведь ваши дети только в старшей группе, но это не так. Если не развивать у ребенка пространственные представления уже сейчас, то в школьном возрасте он может столкнуть с рядом проблем, а именно возникнут трудности при изучении таких наук как математика, письмо.</w:t>
      </w:r>
    </w:p>
    <w:p w14:paraId="73CA7CD7" w14:textId="3A242EE1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Основными принципами формирования представлений и понятий о пространстве являются: постепенность, последовательность, использование в обучении наглядности в сочетании чувственного и логического, учет возрастных и индивидуальных особенностей.</w:t>
      </w:r>
    </w:p>
    <w:p w14:paraId="19274170" w14:textId="768DD779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9038E4" w14:textId="47E9B515" w:rsidR="007C6438" w:rsidRPr="00FB25DE" w:rsidRDefault="007C6438" w:rsidP="007C64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5DE">
        <w:rPr>
          <w:rFonts w:ascii="Times New Roman" w:hAnsi="Times New Roman" w:cs="Times New Roman"/>
          <w:b/>
          <w:bCs/>
          <w:sz w:val="26"/>
          <w:szCs w:val="26"/>
        </w:rPr>
        <w:t>Анализ рисунков детей</w:t>
      </w:r>
    </w:p>
    <w:p w14:paraId="78FE08E6" w14:textId="03A12D9A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Давайте посмотрим на рисунки ваших ребят. Они все разные, красочные, каждый проявлял свои творческие способности</w:t>
      </w:r>
    </w:p>
    <w:p w14:paraId="5A3680CB" w14:textId="2DD19400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Вы можете заметить, что у детей есть небольшие трудности в сопоставлении предметов в пространстве. Что именно вы заметили?</w:t>
      </w:r>
    </w:p>
    <w:p w14:paraId="5C277D78" w14:textId="72054AA5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00D84EA" w14:textId="1C3E2CDE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Верно, чем ближе предмет к нам, тем он должен быть больше, некоторые </w:t>
      </w:r>
      <w:r w:rsidR="00FB25DE" w:rsidRPr="00FB25DE">
        <w:rPr>
          <w:rFonts w:ascii="Times New Roman" w:hAnsi="Times New Roman" w:cs="Times New Roman"/>
          <w:sz w:val="26"/>
          <w:szCs w:val="26"/>
        </w:rPr>
        <w:t>дети, наоборот,</w:t>
      </w:r>
      <w:r w:rsidRPr="00FB25DE">
        <w:rPr>
          <w:rFonts w:ascii="Times New Roman" w:hAnsi="Times New Roman" w:cs="Times New Roman"/>
          <w:sz w:val="26"/>
          <w:szCs w:val="26"/>
        </w:rPr>
        <w:t xml:space="preserve"> рисуют его меньше, не до конца понимая и ориентируясь в пространственных представлениях.</w:t>
      </w:r>
    </w:p>
    <w:p w14:paraId="418C0D4E" w14:textId="77777777" w:rsidR="007C6438" w:rsidRPr="00FB25DE" w:rsidRDefault="007C6438" w:rsidP="007C6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5AB0AB" w14:textId="63B12C39" w:rsidR="004233D2" w:rsidRPr="00FB25DE" w:rsidRDefault="004233D2" w:rsidP="003B723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B25DE">
        <w:rPr>
          <w:rStyle w:val="c1"/>
          <w:color w:val="000000"/>
          <w:sz w:val="26"/>
          <w:szCs w:val="26"/>
        </w:rPr>
        <w:t>Как же помочь дошкольнику в пяти-шести лет продолжить развивать умение ориентироваться в пространстве, а именно на листе бумаги?</w:t>
      </w:r>
    </w:p>
    <w:p w14:paraId="3AB73DA2" w14:textId="40AD78BD" w:rsidR="001C351F" w:rsidRPr="00FB25DE" w:rsidRDefault="00446063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Вам известно, что ведущей деятельностью в дошкольном возрасте является игра, поэтому ребенок лучше запоминает и учится в игре.</w:t>
      </w:r>
    </w:p>
    <w:p w14:paraId="7138E843" w14:textId="4FE2CE34" w:rsidR="00446063" w:rsidRPr="00FB25DE" w:rsidRDefault="00446063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Сейчас вы не на долго превратитесь </w:t>
      </w:r>
      <w:r w:rsidR="003B723E" w:rsidRPr="00FB25DE">
        <w:rPr>
          <w:rFonts w:ascii="Times New Roman" w:hAnsi="Times New Roman" w:cs="Times New Roman"/>
          <w:sz w:val="26"/>
          <w:szCs w:val="26"/>
        </w:rPr>
        <w:t>в детей,</w:t>
      </w:r>
      <w:r w:rsidRPr="00FB25DE">
        <w:rPr>
          <w:rFonts w:ascii="Times New Roman" w:hAnsi="Times New Roman" w:cs="Times New Roman"/>
          <w:sz w:val="26"/>
          <w:szCs w:val="26"/>
        </w:rPr>
        <w:t xml:space="preserve"> и мы с вами немного поиграем. Так </w:t>
      </w:r>
      <w:r w:rsidR="003B723E" w:rsidRPr="00FB25DE">
        <w:rPr>
          <w:rFonts w:ascii="Times New Roman" w:hAnsi="Times New Roman" w:cs="Times New Roman"/>
          <w:sz w:val="26"/>
          <w:szCs w:val="26"/>
        </w:rPr>
        <w:t>же,</w:t>
      </w:r>
      <w:r w:rsidRPr="00FB25DE">
        <w:rPr>
          <w:rFonts w:ascii="Times New Roman" w:hAnsi="Times New Roman" w:cs="Times New Roman"/>
          <w:sz w:val="26"/>
          <w:szCs w:val="26"/>
        </w:rPr>
        <w:t xml:space="preserve"> как и вы можете поиграть в эти игры со своими детьми. </w:t>
      </w:r>
    </w:p>
    <w:p w14:paraId="4AEBE0DA" w14:textId="77777777" w:rsidR="003B723E" w:rsidRPr="00FB25DE" w:rsidRDefault="003B723E" w:rsidP="003B72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C2A4AF9" w14:textId="0CC3B463" w:rsidR="003B723E" w:rsidRPr="00FB25DE" w:rsidRDefault="003B723E" w:rsidP="003B72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5DE">
        <w:rPr>
          <w:rFonts w:ascii="Times New Roman" w:hAnsi="Times New Roman" w:cs="Times New Roman"/>
          <w:b/>
          <w:bCs/>
          <w:sz w:val="26"/>
          <w:szCs w:val="26"/>
        </w:rPr>
        <w:t>Муха</w:t>
      </w:r>
    </w:p>
    <w:p w14:paraId="2D8B2446" w14:textId="4B0D757C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На что направлена игра: игра поможет ребенку научиться </w:t>
      </w:r>
      <w:r w:rsidRPr="00FB25DE">
        <w:rPr>
          <w:rFonts w:ascii="Times New Roman" w:hAnsi="Times New Roman" w:cs="Times New Roman"/>
          <w:sz w:val="26"/>
          <w:szCs w:val="26"/>
        </w:rPr>
        <w:t>о</w:t>
      </w:r>
      <w:r w:rsidRPr="00FB25DE">
        <w:rPr>
          <w:rFonts w:ascii="Times New Roman" w:hAnsi="Times New Roman" w:cs="Times New Roman"/>
          <w:sz w:val="26"/>
          <w:szCs w:val="26"/>
        </w:rPr>
        <w:t>риентироваться в пространстве листа, закрепить понятия «лево-право», «верх-низ», развивает внимание.</w:t>
      </w:r>
    </w:p>
    <w:p w14:paraId="4DFB67F9" w14:textId="525D6DC2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Ребенку</w:t>
      </w:r>
      <w:r w:rsidRPr="00FB25DE">
        <w:rPr>
          <w:rFonts w:ascii="Times New Roman" w:hAnsi="Times New Roman" w:cs="Times New Roman"/>
          <w:sz w:val="26"/>
          <w:szCs w:val="26"/>
        </w:rPr>
        <w:t xml:space="preserve"> мы </w:t>
      </w:r>
      <w:r w:rsidR="00FB25DE" w:rsidRPr="00FB25DE">
        <w:rPr>
          <w:rFonts w:ascii="Times New Roman" w:hAnsi="Times New Roman" w:cs="Times New Roman"/>
          <w:sz w:val="26"/>
          <w:szCs w:val="26"/>
        </w:rPr>
        <w:t>объясняем</w:t>
      </w:r>
      <w:r w:rsidRPr="00FB25DE">
        <w:rPr>
          <w:rFonts w:ascii="Times New Roman" w:hAnsi="Times New Roman" w:cs="Times New Roman"/>
          <w:sz w:val="26"/>
          <w:szCs w:val="26"/>
        </w:rPr>
        <w:t xml:space="preserve"> так</w:t>
      </w:r>
      <w:r w:rsidRPr="00FB25DE">
        <w:rPr>
          <w:rFonts w:ascii="Times New Roman" w:hAnsi="Times New Roman" w:cs="Times New Roman"/>
          <w:sz w:val="26"/>
          <w:szCs w:val="26"/>
        </w:rPr>
        <w:t>:</w:t>
      </w:r>
    </w:p>
    <w:p w14:paraId="40D08D6E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«В центре поля сидит муха, которая пытается выбраться из клетки. На каждый ход она может пролететь только одну клеточку. Я буду говорить, куда муха полетела, а ты внимательно следи за ее передвижением. Как только она вылетит за границы клетки, </w:t>
      </w:r>
      <w:proofErr w:type="spellStart"/>
      <w:proofErr w:type="gramStart"/>
      <w:r w:rsidRPr="00FB25DE">
        <w:rPr>
          <w:rFonts w:ascii="Times New Roman" w:hAnsi="Times New Roman" w:cs="Times New Roman"/>
          <w:sz w:val="26"/>
          <w:szCs w:val="26"/>
        </w:rPr>
        <w:t>сра-зу</w:t>
      </w:r>
      <w:proofErr w:type="spellEnd"/>
      <w:proofErr w:type="gramEnd"/>
      <w:r w:rsidRPr="00FB25DE">
        <w:rPr>
          <w:rFonts w:ascii="Times New Roman" w:hAnsi="Times New Roman" w:cs="Times New Roman"/>
          <w:sz w:val="26"/>
          <w:szCs w:val="26"/>
        </w:rPr>
        <w:t xml:space="preserve"> хлопай в ладоши, чтобы ее поймать. Если ты успеешь хлопнуть, пока я не сказала следующий ход, то «пойманную» муху сажаем тебе в мешок, а если мухе удастся тебя запутать и вылететь из клетки незаметно, то мы выпускаем ее в окно. Всего будет 5 мух. Каждый раз муха начинает свой полет из центра клетки. Если в конце игры мух в окне окажется больше — значит, муха оказалась проворнее тебя, если мух будет больше в твоем мешке — значит, соревнование с хитрой мухой выиграл ты. Начнем? Муха полетела вверх, вправо, вниз, вниз, вправо (хлопок), вниз...»</w:t>
      </w:r>
    </w:p>
    <w:p w14:paraId="1BCE83DD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Взрослому:</w:t>
      </w:r>
    </w:p>
    <w:p w14:paraId="5CA57306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Если ребенку сложно уследить за перемещением мухи только глазами, на первом этапе можно разрешить ему следить за мухой, </w:t>
      </w:r>
      <w:proofErr w:type="spellStart"/>
      <w:proofErr w:type="gramStart"/>
      <w:r w:rsidRPr="00FB25DE">
        <w:rPr>
          <w:rFonts w:ascii="Times New Roman" w:hAnsi="Times New Roman" w:cs="Times New Roman"/>
          <w:sz w:val="26"/>
          <w:szCs w:val="26"/>
        </w:rPr>
        <w:t>по-могая</w:t>
      </w:r>
      <w:proofErr w:type="spellEnd"/>
      <w:proofErr w:type="gramEnd"/>
      <w:r w:rsidRPr="00FB25DE">
        <w:rPr>
          <w:rFonts w:ascii="Times New Roman" w:hAnsi="Times New Roman" w:cs="Times New Roman"/>
          <w:sz w:val="26"/>
          <w:szCs w:val="26"/>
        </w:rPr>
        <w:t xml:space="preserve"> себе пальчиком или передвигая пуговицу, которая помещается в клетку, в которой находится муха. Если ребенок хлопнул в нужный момент, муха рисуется в мешке, а если, потеряв муху, не хлопнул или хлопнул тогда, когда муха сидит в клетке, — муха рисуется в окошке.</w:t>
      </w:r>
    </w:p>
    <w:p w14:paraId="523AA0CB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В случае, если ребенку трудно удается игра, пометьте верх, низ, право, лево соответствующими буквами, чтобы несколько </w:t>
      </w:r>
      <w:proofErr w:type="spellStart"/>
      <w:proofErr w:type="gramStart"/>
      <w:r w:rsidRPr="00FB25DE">
        <w:rPr>
          <w:rFonts w:ascii="Times New Roman" w:hAnsi="Times New Roman" w:cs="Times New Roman"/>
          <w:sz w:val="26"/>
          <w:szCs w:val="26"/>
        </w:rPr>
        <w:t>об¬легчить</w:t>
      </w:r>
      <w:proofErr w:type="spellEnd"/>
      <w:proofErr w:type="gramEnd"/>
      <w:r w:rsidRPr="00FB25DE">
        <w:rPr>
          <w:rFonts w:ascii="Times New Roman" w:hAnsi="Times New Roman" w:cs="Times New Roman"/>
          <w:sz w:val="26"/>
          <w:szCs w:val="26"/>
        </w:rPr>
        <w:t xml:space="preserve"> процесс.</w:t>
      </w:r>
    </w:p>
    <w:p w14:paraId="2E377000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По мере тренировки можно ускорять темп и удлинять </w:t>
      </w:r>
      <w:proofErr w:type="gramStart"/>
      <w:r w:rsidRPr="00FB25DE">
        <w:rPr>
          <w:rFonts w:ascii="Times New Roman" w:hAnsi="Times New Roman" w:cs="Times New Roman"/>
          <w:sz w:val="26"/>
          <w:szCs w:val="26"/>
        </w:rPr>
        <w:t>марш-рут</w:t>
      </w:r>
      <w:proofErr w:type="gramEnd"/>
      <w:r w:rsidRPr="00FB25DE">
        <w:rPr>
          <w:rFonts w:ascii="Times New Roman" w:hAnsi="Times New Roman" w:cs="Times New Roman"/>
          <w:sz w:val="26"/>
          <w:szCs w:val="26"/>
        </w:rPr>
        <w:t xml:space="preserve"> «полета» мухи, заставляя ребенка ориентироваться в </w:t>
      </w:r>
      <w:proofErr w:type="spellStart"/>
      <w:r w:rsidRPr="00FB25DE">
        <w:rPr>
          <w:rFonts w:ascii="Times New Roman" w:hAnsi="Times New Roman" w:cs="Times New Roman"/>
          <w:sz w:val="26"/>
          <w:szCs w:val="26"/>
        </w:rPr>
        <w:t>простран-стве</w:t>
      </w:r>
      <w:proofErr w:type="spellEnd"/>
      <w:r w:rsidRPr="00FB25DE">
        <w:rPr>
          <w:rFonts w:ascii="Times New Roman" w:hAnsi="Times New Roman" w:cs="Times New Roman"/>
          <w:sz w:val="26"/>
          <w:szCs w:val="26"/>
        </w:rPr>
        <w:t xml:space="preserve"> листа быстрее.</w:t>
      </w:r>
    </w:p>
    <w:p w14:paraId="1FD08B31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Существует и другой вариант игры, когда вы даете ребенку конфликтную инструкцию. Т. е. вы говорите, что муха стала очень непослушной и все делает наоборот. Когда ей говорят направо, она летит налево и т. д. Задача остается прежней — вовремя поймать муху, не дав ей вылететь за пределы поля.</w:t>
      </w:r>
    </w:p>
    <w:p w14:paraId="1E788C74" w14:textId="380A22FE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Можно еще усложнить игру. Вы садитесь напротив ребенка так, чтобы страница с игрой была повернута к вам лицом. Теперь ребенок говорит маршрут мухи, а вы должны ее ловить. В данном варианте игра усложняется тем, что все стороны у вас с ребенком </w:t>
      </w:r>
      <w:r w:rsidRPr="00FB25DE">
        <w:rPr>
          <w:rFonts w:ascii="Times New Roman" w:hAnsi="Times New Roman" w:cs="Times New Roman"/>
          <w:sz w:val="26"/>
          <w:szCs w:val="26"/>
        </w:rPr>
        <w:t>находятся, наоборот</w:t>
      </w:r>
      <w:r w:rsidRPr="00FB25DE">
        <w:rPr>
          <w:rFonts w:ascii="Times New Roman" w:hAnsi="Times New Roman" w:cs="Times New Roman"/>
          <w:sz w:val="26"/>
          <w:szCs w:val="26"/>
        </w:rPr>
        <w:t>, а диктовать маршрут перемещения мухи он должен по отношению к вам.</w:t>
      </w:r>
    </w:p>
    <w:p w14:paraId="11B0F3B8" w14:textId="66043E86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Также вы можете усложнить игру, нарисовав поле, по </w:t>
      </w:r>
      <w:r w:rsidRPr="00FB25DE">
        <w:rPr>
          <w:rFonts w:ascii="Times New Roman" w:hAnsi="Times New Roman" w:cs="Times New Roman"/>
          <w:sz w:val="26"/>
          <w:szCs w:val="26"/>
        </w:rPr>
        <w:t>которому</w:t>
      </w:r>
      <w:r w:rsidRPr="00FB25DE">
        <w:rPr>
          <w:rFonts w:ascii="Times New Roman" w:hAnsi="Times New Roman" w:cs="Times New Roman"/>
          <w:sz w:val="26"/>
          <w:szCs w:val="26"/>
        </w:rPr>
        <w:t xml:space="preserve"> перемещается муха, большего размера, например 4x4.</w:t>
      </w:r>
    </w:p>
    <w:p w14:paraId="4C828873" w14:textId="7F9DAE0A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Еще более сложный вариант, когда ребенок следит за </w:t>
      </w:r>
      <w:r w:rsidRPr="00FB25DE">
        <w:rPr>
          <w:rFonts w:ascii="Times New Roman" w:hAnsi="Times New Roman" w:cs="Times New Roman"/>
          <w:sz w:val="26"/>
          <w:szCs w:val="26"/>
        </w:rPr>
        <w:t>передвижениями</w:t>
      </w:r>
      <w:r w:rsidRPr="00FB25DE">
        <w:rPr>
          <w:rFonts w:ascii="Times New Roman" w:hAnsi="Times New Roman" w:cs="Times New Roman"/>
          <w:sz w:val="26"/>
          <w:szCs w:val="26"/>
        </w:rPr>
        <w:t xml:space="preserve"> мухи с закрытыми глазами, представляя у себя в </w:t>
      </w:r>
      <w:r w:rsidRPr="00FB25DE">
        <w:rPr>
          <w:rFonts w:ascii="Times New Roman" w:hAnsi="Times New Roman" w:cs="Times New Roman"/>
          <w:sz w:val="26"/>
          <w:szCs w:val="26"/>
        </w:rPr>
        <w:t>голове</w:t>
      </w:r>
      <w:r w:rsidRPr="00FB25DE">
        <w:rPr>
          <w:rFonts w:ascii="Times New Roman" w:hAnsi="Times New Roman" w:cs="Times New Roman"/>
          <w:sz w:val="26"/>
          <w:szCs w:val="26"/>
        </w:rPr>
        <w:t xml:space="preserve"> ее маршрут. Можно начать следить за полетом мухи с поля </w:t>
      </w:r>
      <w:r w:rsidRPr="00FB25DE">
        <w:rPr>
          <w:rFonts w:ascii="Times New Roman" w:hAnsi="Times New Roman" w:cs="Times New Roman"/>
          <w:sz w:val="26"/>
          <w:szCs w:val="26"/>
        </w:rPr>
        <w:t>размером</w:t>
      </w:r>
      <w:r w:rsidRPr="00FB25DE">
        <w:rPr>
          <w:rFonts w:ascii="Times New Roman" w:hAnsi="Times New Roman" w:cs="Times New Roman"/>
          <w:sz w:val="26"/>
          <w:szCs w:val="26"/>
        </w:rPr>
        <w:t xml:space="preserve"> 3x3, постепенно увеличив его размер.</w:t>
      </w:r>
    </w:p>
    <w:p w14:paraId="46B97CDE" w14:textId="7C8A0C2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013F4F" w14:textId="77777777" w:rsidR="007C6438" w:rsidRPr="00FB25DE" w:rsidRDefault="007C6438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F8295D" w14:textId="77777777" w:rsidR="003B723E" w:rsidRPr="00FB25DE" w:rsidRDefault="003B723E" w:rsidP="003B72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5DE">
        <w:rPr>
          <w:rFonts w:ascii="Times New Roman" w:hAnsi="Times New Roman" w:cs="Times New Roman"/>
          <w:b/>
          <w:bCs/>
          <w:sz w:val="26"/>
          <w:szCs w:val="26"/>
        </w:rPr>
        <w:t>Пчелка</w:t>
      </w:r>
    </w:p>
    <w:p w14:paraId="4F57B105" w14:textId="6DBE5D28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На что направлена игра: на развитие внимания, </w:t>
      </w:r>
      <w:r w:rsidRPr="00FB25DE">
        <w:rPr>
          <w:rFonts w:ascii="Times New Roman" w:hAnsi="Times New Roman" w:cs="Times New Roman"/>
          <w:sz w:val="26"/>
          <w:szCs w:val="26"/>
        </w:rPr>
        <w:t>ориентирование</w:t>
      </w:r>
      <w:r w:rsidRPr="00FB25DE">
        <w:rPr>
          <w:rFonts w:ascii="Times New Roman" w:hAnsi="Times New Roman" w:cs="Times New Roman"/>
          <w:sz w:val="26"/>
          <w:szCs w:val="26"/>
        </w:rPr>
        <w:t xml:space="preserve"> в пространстве листа, закрепление понятий «лево-право», «верх-низ», также данная игра поможет сформировать у ребенка образ буквы и образ слова.</w:t>
      </w:r>
    </w:p>
    <w:p w14:paraId="722EFDA8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Взрослому:</w:t>
      </w:r>
    </w:p>
    <w:p w14:paraId="0FC60501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Эта игра аналогична игре «Муха» и будет интересна ребенку, если он уже умеет читать или только учится, но уже знает буквы.</w:t>
      </w:r>
    </w:p>
    <w:p w14:paraId="3ABAAB4A" w14:textId="7AC91E6B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lastRenderedPageBreak/>
        <w:t xml:space="preserve">Если ребенок сделал все правильно, то собирая буквы по предложенному нами маршруту, у него должно получиться </w:t>
      </w:r>
      <w:r w:rsidRPr="00FB25DE">
        <w:rPr>
          <w:rFonts w:ascii="Times New Roman" w:hAnsi="Times New Roman" w:cs="Times New Roman"/>
          <w:sz w:val="26"/>
          <w:szCs w:val="26"/>
        </w:rPr>
        <w:t>слово</w:t>
      </w:r>
      <w:r w:rsidRPr="00FB25DE">
        <w:rPr>
          <w:rFonts w:ascii="Times New Roman" w:hAnsi="Times New Roman" w:cs="Times New Roman"/>
          <w:sz w:val="26"/>
          <w:szCs w:val="26"/>
        </w:rPr>
        <w:t xml:space="preserve"> «гном».</w:t>
      </w:r>
    </w:p>
    <w:p w14:paraId="264A0B01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Слова, которые можно собрать на данном поле: РЕКА, КО-МАР, НОРКА, КРЕМ, НОГА, КРАН, ГОРКА, НОМЕР, МАРКА...</w:t>
      </w:r>
    </w:p>
    <w:p w14:paraId="0194E608" w14:textId="10A0FB71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Вы можете сами нарисовать такое же поле, как на образце, и вставить туда любые другие буквы. В последующем можно увеличить размер поля, например сделать его размером 4x4.</w:t>
      </w:r>
    </w:p>
    <w:p w14:paraId="48496B04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Ребенку:</w:t>
      </w:r>
    </w:p>
    <w:p w14:paraId="439B5571" w14:textId="6D72F21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«Пчелка в отличие от мухи очень трудолюбива и летает не просто так, а собирая с цветов нектар, чтобы потом сделать из него мед. Если ты будешь следить за ее полетом и вместе с ней собирать с цветов буквы, то узнаешь, какое слово у нее</w:t>
      </w:r>
    </w:p>
    <w:p w14:paraId="3E637795" w14:textId="646790DD" w:rsidR="001D23D7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получилось. Давай попробуем. Итак, пчелка полетела вниз, влево, вверх, вверх — остановилась — запиши первую букву; летит снова: вправо, вверх, влево — остановилась; вниз, вправо, вверх, вверх — остановилась и забрала третью букву; теперь летит за последней: вправо, вверх, влево, влево, влево, вниз — остановилась. Какое слово у тебя получилось?»</w:t>
      </w:r>
    </w:p>
    <w:p w14:paraId="742D4E44" w14:textId="77777777" w:rsidR="007C6438" w:rsidRPr="001D23D7" w:rsidRDefault="007C6438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7B6D8D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Так же полезны упражнения в рисовании геометрических фигур (квадратов, прямоугольников, треугольников, стороны которых должны содержать определенное количество клеток. Например, нарисовать строку квадратов, стороны которых равны двум клеткам, и строку квадратов со сторонами в четыре клетки. Предложите ребенку посчитать, сколько фигур в каждой строке, сколько фигур больше и почему.</w:t>
      </w:r>
    </w:p>
    <w:p w14:paraId="73369C12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Если ребенок достаточно уверенно проводит отрезки разной длины и в разных направлениях, можно переходить к «слуховым» диктантам на зарисовку животных, игрушек, предметов мебели и др.</w:t>
      </w:r>
    </w:p>
    <w:p w14:paraId="6FABACE3" w14:textId="77777777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Пример такого диктанта: Рисуй </w:t>
      </w:r>
      <w:proofErr w:type="spellStart"/>
      <w:proofErr w:type="gramStart"/>
      <w:r w:rsidRPr="00FB25DE">
        <w:rPr>
          <w:rFonts w:ascii="Times New Roman" w:hAnsi="Times New Roman" w:cs="Times New Roman"/>
          <w:sz w:val="26"/>
          <w:szCs w:val="26"/>
        </w:rPr>
        <w:t>так,как</w:t>
      </w:r>
      <w:proofErr w:type="spellEnd"/>
      <w:proofErr w:type="gramEnd"/>
      <w:r w:rsidRPr="00FB25DE">
        <w:rPr>
          <w:rFonts w:ascii="Times New Roman" w:hAnsi="Times New Roman" w:cs="Times New Roman"/>
          <w:sz w:val="26"/>
          <w:szCs w:val="26"/>
        </w:rPr>
        <w:t xml:space="preserve"> я скажу: 4 клетки вверх, 3 вниз и т. д. Дети очень радуются, когда видят положительный результат. Не торопитесь переходить к более сложным рисункам. Важно, чтобы ребенок испытывал положительные эмоции от работы, и тогда интерес к таким упражнениям будет только расти.</w:t>
      </w:r>
    </w:p>
    <w:p w14:paraId="354B5549" w14:textId="1206150C" w:rsidR="003B723E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И на этом же этапе дети перерисовывают самостоятельно по образцу такую же фигуру. Точка работы отмечается взрослым. По всем лексическим темам в нашей группе есть образцы рисунков по клеткам.</w:t>
      </w:r>
    </w:p>
    <w:p w14:paraId="0E62190C" w14:textId="7C3A54D9" w:rsidR="007C6438" w:rsidRPr="00FB25DE" w:rsidRDefault="007C6438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D60D14" w14:textId="77704A10" w:rsidR="007C6438" w:rsidRPr="00FB25DE" w:rsidRDefault="007C6438" w:rsidP="007C643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Предлагаю вам сейчас самим придумать рисунок по клеткам и провести графический диктант. (Родителям дается время на подготовку)</w:t>
      </w:r>
    </w:p>
    <w:p w14:paraId="29D63D3A" w14:textId="466DC226" w:rsidR="007C6438" w:rsidRPr="00FB25DE" w:rsidRDefault="007C6438" w:rsidP="007C643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-Виктория Викторовна, проведете графический диктант? </w:t>
      </w:r>
    </w:p>
    <w:p w14:paraId="7BBDF6BB" w14:textId="2F1FCB62" w:rsidR="007C6438" w:rsidRPr="00FB25DE" w:rsidRDefault="007C6438" w:rsidP="007C643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-Видите это совсем не сложно, но очень полезно для ваших детей.</w:t>
      </w:r>
    </w:p>
    <w:p w14:paraId="5DB47BD3" w14:textId="09207AB2" w:rsidR="00446063" w:rsidRPr="00FB25DE" w:rsidRDefault="003B723E" w:rsidP="003B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Ценность таких упражнений несомненна: закрепляются умения ориентироваться на плоскости, совершенствуются счетные навыки, вводится измерительная деятельность – одна клетка принимается за единицу измерения, уточняются знания о геометрических фигурах и их свойствах. Кроме того, у ребенка развивается целеустремленность, усидчивость, желание выполнить задание без ошибок, т. к. в противном случае не будет результата (рисунок не получится).</w:t>
      </w:r>
    </w:p>
    <w:p w14:paraId="6D349B52" w14:textId="5C9319A7" w:rsidR="00FB25DE" w:rsidRPr="00FB25DE" w:rsidRDefault="00FB25DE" w:rsidP="00FB25D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 xml:space="preserve">Наше собрание уже подходит к концу. </w:t>
      </w:r>
      <w:r w:rsidRPr="00FB25DE">
        <w:rPr>
          <w:rFonts w:ascii="Times New Roman" w:hAnsi="Times New Roman" w:cs="Times New Roman"/>
          <w:sz w:val="26"/>
          <w:szCs w:val="26"/>
        </w:rPr>
        <w:t xml:space="preserve">На выходе из группы висит почтовый ящик, я предлагаю вам оценить нашу сегодняшнюю работу. Если вам понравилось родительское </w:t>
      </w:r>
      <w:r w:rsidRPr="00FB25DE">
        <w:rPr>
          <w:rFonts w:ascii="Times New Roman" w:hAnsi="Times New Roman" w:cs="Times New Roman"/>
          <w:sz w:val="26"/>
          <w:szCs w:val="26"/>
        </w:rPr>
        <w:lastRenderedPageBreak/>
        <w:t xml:space="preserve">собрание, тема была вам понятно и у вас не осталось вопросов положите зеленый квадрат, если остались вопросы- жёлтый. </w:t>
      </w:r>
    </w:p>
    <w:p w14:paraId="4E14563B" w14:textId="31E82997" w:rsidR="007C6438" w:rsidRPr="00FB25DE" w:rsidRDefault="00FB2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5DE">
        <w:rPr>
          <w:rFonts w:ascii="Times New Roman" w:hAnsi="Times New Roman" w:cs="Times New Roman"/>
          <w:sz w:val="26"/>
          <w:szCs w:val="26"/>
        </w:rPr>
        <w:t>Спасибо за внимание, до скорых встреч!</w:t>
      </w:r>
    </w:p>
    <w:sectPr w:rsidR="007C6438" w:rsidRPr="00FB25DE" w:rsidSect="00FB25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D2"/>
    <w:rsid w:val="001C351F"/>
    <w:rsid w:val="001D23D7"/>
    <w:rsid w:val="003B723E"/>
    <w:rsid w:val="004233D2"/>
    <w:rsid w:val="00446063"/>
    <w:rsid w:val="007C6438"/>
    <w:rsid w:val="00B74110"/>
    <w:rsid w:val="00ED67C8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7B8C"/>
  <w15:chartTrackingRefBased/>
  <w15:docId w15:val="{3483D599-E9E7-4728-8F14-CC34DD0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3D2"/>
  </w:style>
  <w:style w:type="paragraph" w:customStyle="1" w:styleId="c2">
    <w:name w:val="c2"/>
    <w:basedOn w:val="a"/>
    <w:rsid w:val="0042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Кашлей</dc:creator>
  <cp:keywords/>
  <dc:description/>
  <cp:lastModifiedBy>Анна Кашлей</cp:lastModifiedBy>
  <cp:revision>1</cp:revision>
  <dcterms:created xsi:type="dcterms:W3CDTF">2020-11-02T20:15:00Z</dcterms:created>
  <dcterms:modified xsi:type="dcterms:W3CDTF">2020-11-02T21:18:00Z</dcterms:modified>
</cp:coreProperties>
</file>