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78E" w:rsidRPr="007817D6" w:rsidRDefault="0009478E" w:rsidP="007817D6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sz w:val="27"/>
          <w:szCs w:val="27"/>
        </w:rPr>
        <w:br/>
      </w:r>
    </w:p>
    <w:p w:rsidR="0009478E" w:rsidRPr="007817D6" w:rsidRDefault="0009478E" w:rsidP="0009478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817D6">
        <w:rPr>
          <w:b/>
          <w:sz w:val="32"/>
          <w:szCs w:val="32"/>
        </w:rPr>
        <w:t>Литературная викторина</w:t>
      </w:r>
    </w:p>
    <w:p w:rsidR="0009478E" w:rsidRPr="007817D6" w:rsidRDefault="007817D6" w:rsidP="0009478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7817D6">
        <w:rPr>
          <w:b/>
          <w:sz w:val="32"/>
          <w:szCs w:val="32"/>
        </w:rPr>
        <w:t xml:space="preserve"> </w:t>
      </w:r>
      <w:r w:rsidR="0009478E" w:rsidRPr="007817D6">
        <w:rPr>
          <w:b/>
          <w:sz w:val="32"/>
          <w:szCs w:val="32"/>
        </w:rPr>
        <w:t>«По следам любимых сказок»</w:t>
      </w:r>
    </w:p>
    <w:p w:rsidR="0009478E" w:rsidRDefault="0009478E" w:rsidP="007817D6">
      <w:pPr>
        <w:pStyle w:val="a3"/>
        <w:spacing w:before="0" w:beforeAutospacing="0" w:after="0" w:afterAutospacing="0"/>
        <w:jc w:val="center"/>
      </w:pPr>
      <w:r w:rsidRPr="007817D6">
        <w:rPr>
          <w:b/>
          <w:sz w:val="32"/>
          <w:szCs w:val="32"/>
        </w:rPr>
        <w:br/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Тема:</w:t>
      </w:r>
      <w:r>
        <w:rPr>
          <w:sz w:val="27"/>
          <w:szCs w:val="27"/>
        </w:rPr>
        <w:t> «По следам любимых сказок»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Цель:</w:t>
      </w:r>
      <w:r>
        <w:rPr>
          <w:sz w:val="27"/>
          <w:szCs w:val="27"/>
        </w:rPr>
        <w:t> формирование интерес у детей дошкольного возраста к художественной литературе.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Интеграция образовательных областей:</w:t>
      </w:r>
      <w:r>
        <w:rPr>
          <w:sz w:val="27"/>
          <w:szCs w:val="27"/>
        </w:rPr>
        <w:t> «Социально – коммуникативное развитие», «Речевое развитие», «Художественно – эстетическое развитие».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Задачи:</w:t>
      </w:r>
    </w:p>
    <w:p w:rsidR="0009478E" w:rsidRDefault="0009478E" w:rsidP="0009478E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«Социально – коммуникативное развитие»:</w:t>
      </w:r>
    </w:p>
    <w:p w:rsidR="0009478E" w:rsidRDefault="0009478E" w:rsidP="0009478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 эмоциональную сферу ребенка, умение детей выражать свои эмоции, сопереживанию героям литературных произведений;</w:t>
      </w:r>
    </w:p>
    <w:p w:rsidR="0009478E" w:rsidRDefault="0009478E" w:rsidP="0009478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Помочь каждом</w:t>
      </w:r>
      <w:r w:rsidR="007817D6">
        <w:rPr>
          <w:sz w:val="27"/>
          <w:szCs w:val="27"/>
        </w:rPr>
        <w:t>у</w:t>
      </w:r>
      <w:r>
        <w:rPr>
          <w:sz w:val="27"/>
          <w:szCs w:val="27"/>
        </w:rPr>
        <w:t xml:space="preserve"> ребенку обрести любовь к сказкам»;</w:t>
      </w:r>
    </w:p>
    <w:p w:rsidR="0009478E" w:rsidRDefault="0009478E" w:rsidP="0009478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 стремление к взаимодействию в паре или небольшой группе, к взаимодействию в практической деятельности;</w:t>
      </w:r>
    </w:p>
    <w:p w:rsidR="0009478E" w:rsidRDefault="0009478E" w:rsidP="0009478E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Воспитывать бережное отношение к книгам, эмоциональный отклик на хорошо знакомые и любимые сказки, дружбу;</w:t>
      </w:r>
    </w:p>
    <w:p w:rsidR="0009478E" w:rsidRDefault="0009478E" w:rsidP="0009478E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>
        <w:rPr>
          <w:sz w:val="27"/>
          <w:szCs w:val="27"/>
        </w:rPr>
        <w:t>«Речевое развитие»:</w:t>
      </w:r>
    </w:p>
    <w:p w:rsidR="0009478E" w:rsidRDefault="0009478E" w:rsidP="0009478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Формировать связную речь;</w:t>
      </w:r>
    </w:p>
    <w:p w:rsidR="0009478E" w:rsidRDefault="0009478E" w:rsidP="0009478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 умение отвечать на вопросы;</w:t>
      </w:r>
    </w:p>
    <w:p w:rsidR="0009478E" w:rsidRDefault="0009478E" w:rsidP="0009478E">
      <w:pPr>
        <w:pStyle w:val="a3"/>
        <w:numPr>
          <w:ilvl w:val="0"/>
          <w:numId w:val="4"/>
        </w:numPr>
        <w:spacing w:before="0" w:beforeAutospacing="0" w:after="0" w:afterAutospacing="0"/>
        <w:ind w:left="0"/>
      </w:pPr>
      <w:r>
        <w:rPr>
          <w:sz w:val="27"/>
          <w:szCs w:val="27"/>
        </w:rPr>
        <w:t>Обогащать словарь детей благодаря сказкам.</w:t>
      </w:r>
    </w:p>
    <w:p w:rsidR="0009478E" w:rsidRDefault="0009478E" w:rsidP="0009478E">
      <w:pPr>
        <w:pStyle w:val="a3"/>
        <w:numPr>
          <w:ilvl w:val="0"/>
          <w:numId w:val="5"/>
        </w:numPr>
        <w:spacing w:before="0" w:beforeAutospacing="0" w:after="0" w:afterAutospacing="0"/>
        <w:ind w:left="0"/>
      </w:pPr>
      <w:r>
        <w:rPr>
          <w:sz w:val="27"/>
          <w:szCs w:val="27"/>
        </w:rPr>
        <w:t>«Художественно – эстетическое развитие»:</w:t>
      </w:r>
    </w:p>
    <w:p w:rsidR="0009478E" w:rsidRDefault="0009478E" w:rsidP="0009478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Поддерживать желание детей отражать свои впечатления о прослушанных произведениях в разных видах художественной деятельности: в рисунках, изготовлении фигурок и элементов декораций для театрализованных игр;</w:t>
      </w:r>
    </w:p>
    <w:p w:rsidR="0009478E" w:rsidRDefault="0009478E" w:rsidP="0009478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Воспитывать у детей интерес к фольклорным и литературным текстам, стремление внимательно слушать их;</w:t>
      </w:r>
    </w:p>
    <w:p w:rsidR="0009478E" w:rsidRDefault="0009478E" w:rsidP="0009478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Привлекать к пересказыванию знакомых сказок;</w:t>
      </w:r>
    </w:p>
    <w:p w:rsidR="0009478E" w:rsidRDefault="0009478E" w:rsidP="0009478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Развивать память, мышление, наблюдательность;</w:t>
      </w:r>
    </w:p>
    <w:p w:rsidR="0009478E" w:rsidRDefault="0009478E" w:rsidP="0009478E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>
        <w:rPr>
          <w:sz w:val="27"/>
          <w:szCs w:val="27"/>
        </w:rPr>
        <w:t>Формировать умение узнавать сказки, их герое</w:t>
      </w:r>
      <w:r w:rsidR="007817D6">
        <w:rPr>
          <w:sz w:val="27"/>
          <w:szCs w:val="27"/>
        </w:rPr>
        <w:t>в</w:t>
      </w:r>
      <w:r>
        <w:rPr>
          <w:sz w:val="27"/>
          <w:szCs w:val="27"/>
        </w:rPr>
        <w:t>, закрепить знания детей о сказках.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Предварительная работа:</w:t>
      </w:r>
      <w:r>
        <w:rPr>
          <w:sz w:val="27"/>
          <w:szCs w:val="27"/>
        </w:rPr>
        <w:t> чтение сказок, рассматривание иллюстраций к сказкам, совместный конкурс рисунков с родителями «Любимый сказочный герой» для украшения зала к викторине.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Методы и приемы:</w:t>
      </w:r>
      <w:r>
        <w:rPr>
          <w:sz w:val="27"/>
          <w:szCs w:val="27"/>
        </w:rPr>
        <w:t> игровая ситуация, художественное слово, практическая деятельность детей, использование художественной литературы, вопросы к детям, поощрение.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Способы:</w:t>
      </w:r>
      <w:r>
        <w:rPr>
          <w:sz w:val="27"/>
          <w:szCs w:val="27"/>
        </w:rPr>
        <w:t> использование стихов, загадок, музыкальное сопровождение.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b/>
          <w:bCs/>
          <w:sz w:val="27"/>
          <w:szCs w:val="27"/>
        </w:rPr>
        <w:t>Материалы и оборудование:</w:t>
      </w:r>
      <w:r>
        <w:rPr>
          <w:sz w:val="27"/>
          <w:szCs w:val="27"/>
        </w:rPr>
        <w:t> выставка книг-сказок, выставка рисунков «Мой любимый герой», мультимедийная система (слайды для викторины), предметы для конкурса «Интересные вещички»</w:t>
      </w:r>
      <w:r w:rsidR="007817D6">
        <w:rPr>
          <w:sz w:val="27"/>
          <w:szCs w:val="27"/>
        </w:rPr>
        <w:t>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Участники</w:t>
      </w:r>
      <w:r w:rsidR="007817D6">
        <w:rPr>
          <w:b/>
          <w:bCs/>
          <w:sz w:val="27"/>
          <w:szCs w:val="27"/>
        </w:rPr>
        <w:t xml:space="preserve"> </w:t>
      </w:r>
      <w:r>
        <w:rPr>
          <w:sz w:val="27"/>
          <w:szCs w:val="27"/>
        </w:rPr>
        <w:t>дети, воспитатель.</w:t>
      </w:r>
    </w:p>
    <w:p w:rsidR="00DF0B9F" w:rsidRDefault="00DF0B9F" w:rsidP="0009478E">
      <w:pPr>
        <w:pStyle w:val="a3"/>
        <w:spacing w:before="0" w:beforeAutospacing="0" w:after="0" w:afterAutospacing="0" w:line="294" w:lineRule="atLeast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lastRenderedPageBreak/>
        <w:t>I водная часть</w:t>
      </w:r>
      <w:r>
        <w:rPr>
          <w:sz w:val="27"/>
          <w:szCs w:val="27"/>
        </w:rPr>
        <w:t> – 3 минуты</w:t>
      </w:r>
    </w:p>
    <w:p w:rsidR="0009478E" w:rsidRDefault="0009478E" w:rsidP="0009478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Чтение стихотворения «Книга» В. Боков</w:t>
      </w:r>
    </w:p>
    <w:p w:rsidR="0009478E" w:rsidRDefault="0009478E" w:rsidP="0009478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Повторение знакомых пословиц и поговорок.</w:t>
      </w:r>
    </w:p>
    <w:p w:rsidR="0009478E" w:rsidRDefault="0009478E" w:rsidP="0009478E">
      <w:pPr>
        <w:pStyle w:val="a3"/>
        <w:numPr>
          <w:ilvl w:val="0"/>
          <w:numId w:val="7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Рассматривание выставки «Мой любимый герой»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II основная часть</w:t>
      </w:r>
      <w:r>
        <w:rPr>
          <w:sz w:val="27"/>
          <w:szCs w:val="27"/>
        </w:rPr>
        <w:t> – 25 минут.</w:t>
      </w:r>
    </w:p>
    <w:p w:rsidR="0009478E" w:rsidRDefault="0009478E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Первый конкурс «Назови сказку»</w:t>
      </w:r>
    </w:p>
    <w:p w:rsidR="0009478E" w:rsidRDefault="0009478E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Второй конкурс «Интересные вещички»</w:t>
      </w:r>
    </w:p>
    <w:p w:rsidR="0009478E" w:rsidRDefault="0009478E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Третий конкурс «Конкурс телеграмм и объявлений»</w:t>
      </w:r>
    </w:p>
    <w:p w:rsidR="0009478E" w:rsidRDefault="0009478E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Физкультурная минутка</w:t>
      </w:r>
    </w:p>
    <w:p w:rsidR="0009478E" w:rsidRDefault="0009478E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 w:rsidRPr="007817D6">
        <w:rPr>
          <w:sz w:val="27"/>
          <w:szCs w:val="27"/>
        </w:rPr>
        <w:t>Четвертый конкурс «Найди ошибку»</w:t>
      </w:r>
    </w:p>
    <w:p w:rsidR="0009478E" w:rsidRDefault="007817D6" w:rsidP="0009478E">
      <w:pPr>
        <w:pStyle w:val="a3"/>
        <w:numPr>
          <w:ilvl w:val="0"/>
          <w:numId w:val="8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Пятый конкурс</w:t>
      </w:r>
      <w:r w:rsidR="0009478E">
        <w:rPr>
          <w:sz w:val="27"/>
          <w:szCs w:val="27"/>
        </w:rPr>
        <w:t xml:space="preserve"> «</w:t>
      </w:r>
      <w:r>
        <w:rPr>
          <w:sz w:val="27"/>
          <w:szCs w:val="27"/>
        </w:rPr>
        <w:t xml:space="preserve">Отгадай загадку и определи </w:t>
      </w:r>
      <w:r w:rsidR="0009478E">
        <w:rPr>
          <w:sz w:val="27"/>
          <w:szCs w:val="27"/>
        </w:rPr>
        <w:t>сказку»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III заключительная часть</w:t>
      </w:r>
      <w:r>
        <w:rPr>
          <w:sz w:val="27"/>
          <w:szCs w:val="27"/>
        </w:rPr>
        <w:t> –2 минуты</w:t>
      </w:r>
    </w:p>
    <w:p w:rsidR="0009478E" w:rsidRDefault="0009478E" w:rsidP="0009478E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Подведение итогов;</w:t>
      </w:r>
    </w:p>
    <w:p w:rsidR="0009478E" w:rsidRDefault="0009478E" w:rsidP="0009478E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Чтение стихотворения;</w:t>
      </w:r>
    </w:p>
    <w:p w:rsidR="0009478E" w:rsidRDefault="0009478E" w:rsidP="0009478E">
      <w:pPr>
        <w:pStyle w:val="a3"/>
        <w:numPr>
          <w:ilvl w:val="0"/>
          <w:numId w:val="9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Вручение</w:t>
      </w:r>
      <w:r w:rsidR="007817D6">
        <w:rPr>
          <w:sz w:val="27"/>
          <w:szCs w:val="27"/>
        </w:rPr>
        <w:t xml:space="preserve"> призов</w:t>
      </w:r>
      <w:r>
        <w:rPr>
          <w:sz w:val="27"/>
          <w:szCs w:val="27"/>
        </w:rPr>
        <w:t>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Ход мероприятия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Дети входят в зал под музыку</w:t>
      </w:r>
      <w:r w:rsidR="007817D6">
        <w:rPr>
          <w:sz w:val="27"/>
          <w:szCs w:val="27"/>
        </w:rPr>
        <w:t xml:space="preserve"> </w:t>
      </w:r>
      <w:r>
        <w:rPr>
          <w:sz w:val="27"/>
          <w:szCs w:val="27"/>
        </w:rPr>
        <w:t>и рассаживаются по местам.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(I водная часть)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Стихотворение В. Бокова «Книга»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– учитель, книга – наставник.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– близкий товарищ и друг.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Ум, как ручей, высыхает и старится,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Если выпустишь книгу из рук.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– советчик, книга – разведчик,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– активный борец и боец.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– нетленная память и вечность,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Спутник планеты земли, наконец.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Книга не просто красивая мебель,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sz w:val="27"/>
          <w:szCs w:val="27"/>
        </w:rPr>
        <w:t>Не прилож</w:t>
      </w:r>
      <w:r w:rsidR="007817D6">
        <w:rPr>
          <w:sz w:val="27"/>
          <w:szCs w:val="27"/>
        </w:rPr>
        <w:t>е</w:t>
      </w:r>
      <w:r>
        <w:rPr>
          <w:sz w:val="27"/>
          <w:szCs w:val="27"/>
        </w:rPr>
        <w:t>нье дубовых шкафов,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Книга – волшебник, умеющий небыль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В быль превращать и в основу основ.</w:t>
      </w:r>
    </w:p>
    <w:p w:rsidR="007817D6" w:rsidRDefault="007817D6" w:rsidP="0009478E">
      <w:pPr>
        <w:pStyle w:val="a3"/>
        <w:spacing w:before="0" w:beforeAutospacing="0" w:after="0" w:afterAutospacing="0"/>
        <w:jc w:val="center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В этом нам и помогают наши любимые сказки, живущие в разных книгах по следам, которых мы и отправимся.</w:t>
      </w:r>
    </w:p>
    <w:p w:rsidR="007817D6" w:rsidRDefault="007817D6" w:rsidP="0009478E">
      <w:pPr>
        <w:pStyle w:val="a3"/>
        <w:spacing w:before="0" w:beforeAutospacing="0" w:after="0" w:afterAutospacing="0" w:line="294" w:lineRule="atLeast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Для начала давайте вспомним вместе пословицы</w:t>
      </w:r>
      <w:r w:rsidR="007817D6">
        <w:rPr>
          <w:sz w:val="27"/>
          <w:szCs w:val="27"/>
        </w:rPr>
        <w:t xml:space="preserve"> о чтении и книге (ответы детей</w:t>
      </w:r>
      <w:r>
        <w:rPr>
          <w:sz w:val="27"/>
          <w:szCs w:val="27"/>
        </w:rPr>
        <w:t>):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Книга – друг человека.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Кто много читает, тот много знает.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Книга мала да ума придала.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Одна книга тысячи людей учит.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Кто знает аз да буки, тому и книгу в руки.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Дом без книги – день без солнца.</w:t>
      </w:r>
    </w:p>
    <w:p w:rsidR="0009478E" w:rsidRDefault="0009478E" w:rsidP="0009478E">
      <w:pPr>
        <w:pStyle w:val="a3"/>
        <w:numPr>
          <w:ilvl w:val="0"/>
          <w:numId w:val="10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Книгу читать, не в ладушки играть.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  <w:sz w:val="27"/>
          <w:szCs w:val="27"/>
        </w:rPr>
        <w:t>II основная часть</w:t>
      </w:r>
    </w:p>
    <w:p w:rsidR="007817D6" w:rsidRDefault="0009478E" w:rsidP="0009478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Итак, мы начинаем литературный калейдоскоп – в форме викторины под название</w:t>
      </w:r>
      <w:r w:rsidR="007817D6">
        <w:rPr>
          <w:sz w:val="27"/>
          <w:szCs w:val="27"/>
        </w:rPr>
        <w:t>м</w:t>
      </w:r>
      <w:r>
        <w:rPr>
          <w:sz w:val="27"/>
          <w:szCs w:val="27"/>
        </w:rPr>
        <w:t xml:space="preserve"> «По следам любимых сказок».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Давайте разделимся на 2 команды, придумываем название команды, выбираем капитана, название должно быть связанно со сказками. (дети придумывают название команды, выбирают капитана).</w:t>
      </w:r>
    </w:p>
    <w:p w:rsidR="007817D6" w:rsidRDefault="007817D6" w:rsidP="0009478E">
      <w:pPr>
        <w:pStyle w:val="a3"/>
        <w:spacing w:before="0" w:beforeAutospacing="0" w:after="0" w:afterAutospacing="0" w:line="294" w:lineRule="atLeast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  <w:r w:rsidRPr="007817D6">
        <w:rPr>
          <w:b/>
          <w:bCs/>
          <w:sz w:val="28"/>
          <w:szCs w:val="28"/>
          <w:u w:val="single"/>
        </w:rPr>
        <w:t>Первый конкурс</w:t>
      </w:r>
      <w:r>
        <w:rPr>
          <w:sz w:val="27"/>
          <w:szCs w:val="27"/>
        </w:rPr>
        <w:t> </w:t>
      </w:r>
      <w:r w:rsidRPr="007817D6">
        <w:rPr>
          <w:b/>
          <w:i/>
          <w:iCs/>
          <w:sz w:val="27"/>
          <w:szCs w:val="27"/>
        </w:rPr>
        <w:t>«Назови сказку».</w:t>
      </w:r>
    </w:p>
    <w:p w:rsidR="007817D6" w:rsidRPr="007817D6" w:rsidRDefault="007817D6" w:rsidP="0009478E">
      <w:pPr>
        <w:pStyle w:val="a3"/>
        <w:spacing w:before="0" w:beforeAutospacing="0" w:after="0" w:afterAutospacing="0" w:line="294" w:lineRule="atLeast"/>
        <w:rPr>
          <w:b/>
        </w:rPr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Для детей:</w:t>
      </w:r>
      <w:r>
        <w:rPr>
          <w:sz w:val="27"/>
          <w:szCs w:val="27"/>
        </w:rPr>
        <w:t> по обложке книг определить название сказки.</w:t>
      </w:r>
      <w:r w:rsidR="007817D6">
        <w:rPr>
          <w:sz w:val="27"/>
          <w:szCs w:val="27"/>
        </w:rPr>
        <w:t xml:space="preserve"> </w:t>
      </w:r>
      <w:r>
        <w:rPr>
          <w:sz w:val="27"/>
          <w:szCs w:val="27"/>
        </w:rPr>
        <w:t>(На экране будут появляться по очереди обложки известных книжек, дети должны отгадать).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Книга «Колобок»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Книга «Телефон»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Книга «Буратино»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Книга «Золушка»</w:t>
      </w:r>
    </w:p>
    <w:p w:rsidR="007817D6" w:rsidRDefault="007817D6" w:rsidP="0009478E">
      <w:pPr>
        <w:pStyle w:val="a3"/>
        <w:spacing w:before="0" w:beforeAutospacing="0" w:after="0" w:afterAutospacing="0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  <w:r w:rsidRPr="007817D6">
        <w:rPr>
          <w:b/>
          <w:bCs/>
          <w:sz w:val="28"/>
          <w:szCs w:val="28"/>
          <w:u w:val="single"/>
        </w:rPr>
        <w:t>Второй конкурс</w:t>
      </w:r>
      <w:r>
        <w:rPr>
          <w:sz w:val="27"/>
          <w:szCs w:val="27"/>
        </w:rPr>
        <w:t> </w:t>
      </w:r>
      <w:r w:rsidRPr="007817D6">
        <w:rPr>
          <w:b/>
          <w:i/>
          <w:iCs/>
          <w:sz w:val="27"/>
          <w:szCs w:val="27"/>
        </w:rPr>
        <w:t>«Интересные вещички»</w:t>
      </w:r>
    </w:p>
    <w:p w:rsidR="007817D6" w:rsidRPr="007817D6" w:rsidRDefault="007817D6" w:rsidP="0009478E">
      <w:pPr>
        <w:pStyle w:val="a3"/>
        <w:spacing w:before="0" w:beforeAutospacing="0" w:after="0" w:afterAutospacing="0" w:line="294" w:lineRule="atLeast"/>
        <w:rPr>
          <w:b/>
        </w:rPr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</w:t>
      </w:r>
      <w:r>
        <w:rPr>
          <w:sz w:val="27"/>
          <w:szCs w:val="27"/>
        </w:rPr>
        <w:t>: на столе лежат предметы, которые хоть раз, но встречались в сказках, давайте по этим предметам отгадаем</w:t>
      </w:r>
      <w:r w:rsidR="007817D6">
        <w:rPr>
          <w:sz w:val="27"/>
          <w:szCs w:val="27"/>
        </w:rPr>
        <w:t>,</w:t>
      </w:r>
      <w:r>
        <w:rPr>
          <w:sz w:val="27"/>
          <w:szCs w:val="27"/>
        </w:rPr>
        <w:t xml:space="preserve"> о какой сказке идет речь (дети по очереди подходят к столу и выбирают предмет, а команда соперников должна отгадать из какой сказки):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Телефон – «Телефон»;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Мыло, полотенце – «Мойдодыр»;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Самовар – «Муха-Цокотуха»;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Маленькие башмачки – «Чудо-дерево»;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Медицинский халат – «Айболит»;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Короб с пирожками – «Маша и медведь»;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Скалка – «Лисичка со скалочкой»;</w:t>
      </w:r>
    </w:p>
    <w:p w:rsidR="0009478E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Картинка воробья – «Тараканище»;</w:t>
      </w:r>
    </w:p>
    <w:p w:rsidR="0009478E" w:rsidRPr="007817D6" w:rsidRDefault="0009478E" w:rsidP="0009478E">
      <w:pPr>
        <w:pStyle w:val="a3"/>
        <w:numPr>
          <w:ilvl w:val="0"/>
          <w:numId w:val="17"/>
        </w:numPr>
        <w:spacing w:before="0" w:beforeAutospacing="0" w:after="0" w:afterAutospacing="0"/>
        <w:ind w:left="0"/>
      </w:pPr>
      <w:r>
        <w:rPr>
          <w:sz w:val="27"/>
          <w:szCs w:val="27"/>
        </w:rPr>
        <w:t>Золотое яичко – «Курочка Ряба.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  <w:r w:rsidRPr="007817D6">
        <w:rPr>
          <w:b/>
          <w:bCs/>
          <w:sz w:val="28"/>
          <w:szCs w:val="28"/>
          <w:u w:val="single"/>
        </w:rPr>
        <w:t>Третий конкурс</w:t>
      </w:r>
      <w:r>
        <w:rPr>
          <w:sz w:val="27"/>
          <w:szCs w:val="27"/>
        </w:rPr>
        <w:t> </w:t>
      </w:r>
      <w:r w:rsidRPr="007817D6">
        <w:rPr>
          <w:b/>
          <w:i/>
          <w:iCs/>
          <w:sz w:val="27"/>
          <w:szCs w:val="27"/>
        </w:rPr>
        <w:t>«Конкурс телеграмм и объявлений»</w:t>
      </w:r>
    </w:p>
    <w:p w:rsidR="007817D6" w:rsidRPr="007817D6" w:rsidRDefault="007817D6" w:rsidP="0009478E">
      <w:pPr>
        <w:pStyle w:val="a3"/>
        <w:spacing w:before="0" w:beforeAutospacing="0" w:after="0" w:afterAutospacing="0" w:line="294" w:lineRule="atLeast"/>
        <w:rPr>
          <w:b/>
        </w:rPr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 нам в окошко залетел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Маленький листочек,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А на нем я разглядела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Чей – то странный почерк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Обращусь команды к вам –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Это конкурс телеграмм.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>
        <w:rPr>
          <w:sz w:val="27"/>
          <w:szCs w:val="27"/>
        </w:rPr>
        <w:t>Назовите героя сказки, который мог отправить телеграмму и дать объявление в газету. Вспомните, как называется литературное произведение.</w:t>
      </w:r>
    </w:p>
    <w:p w:rsidR="007817D6" w:rsidRDefault="007817D6" w:rsidP="0009478E">
      <w:pPr>
        <w:pStyle w:val="a3"/>
        <w:spacing w:before="0" w:beforeAutospacing="0" w:after="0" w:afterAutospacing="0" w:line="294" w:lineRule="atLeast"/>
      </w:pPr>
    </w:p>
    <w:p w:rsidR="0009478E" w:rsidRPr="007817D6" w:rsidRDefault="0009478E" w:rsidP="0009478E">
      <w:pPr>
        <w:pStyle w:val="a3"/>
        <w:spacing w:before="0" w:beforeAutospacing="0" w:after="0" w:afterAutospacing="0" w:line="294" w:lineRule="atLeast"/>
        <w:rPr>
          <w:u w:val="single"/>
        </w:rPr>
      </w:pPr>
      <w:r w:rsidRPr="007817D6">
        <w:rPr>
          <w:b/>
          <w:bCs/>
          <w:i/>
          <w:iCs/>
          <w:sz w:val="27"/>
          <w:szCs w:val="27"/>
          <w:u w:val="single"/>
        </w:rPr>
        <w:t>Для первой команды:</w:t>
      </w:r>
    </w:p>
    <w:p w:rsidR="0009478E" w:rsidRDefault="0009478E" w:rsidP="0009478E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t>Спасите! Моих детей съел серый волк. Ответ: коза, «Волк и семеро козлят»</w:t>
      </w:r>
    </w:p>
    <w:p w:rsidR="0009478E" w:rsidRDefault="0009478E" w:rsidP="0009478E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Прибыть на праздник не смогу, от меня сбежали брюки. Ответ: Грязнуля, «Мойдодыр».</w:t>
      </w:r>
    </w:p>
    <w:p w:rsidR="0009478E" w:rsidRDefault="0009478E" w:rsidP="0009478E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t>Дорогие гости, помогите! Паука – злодея зарубите. Ответ: Муха-Цокотуха.</w:t>
      </w:r>
    </w:p>
    <w:p w:rsidR="0009478E" w:rsidRDefault="0009478E" w:rsidP="0009478E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t>Несу золотые яйца. Дорого! Ответ: «Курочка Ряба».</w:t>
      </w:r>
    </w:p>
    <w:p w:rsidR="0009478E" w:rsidRDefault="0009478E" w:rsidP="0009478E">
      <w:pPr>
        <w:pStyle w:val="a3"/>
        <w:numPr>
          <w:ilvl w:val="0"/>
          <w:numId w:val="18"/>
        </w:numPr>
        <w:spacing w:before="0" w:beforeAutospacing="0" w:after="0" w:afterAutospacing="0"/>
        <w:ind w:left="0"/>
      </w:pPr>
      <w:r>
        <w:rPr>
          <w:sz w:val="27"/>
          <w:szCs w:val="27"/>
        </w:rPr>
        <w:lastRenderedPageBreak/>
        <w:t>Туристическая фирма организует воздушное путешествие вдоль молочной реки с кисельными берегами. Ответ: «Гуси-лебеди».</w:t>
      </w:r>
    </w:p>
    <w:p w:rsidR="0009478E" w:rsidRPr="007817D6" w:rsidRDefault="0009478E" w:rsidP="0009478E">
      <w:pPr>
        <w:pStyle w:val="a3"/>
        <w:spacing w:before="0" w:beforeAutospacing="0" w:after="0" w:afterAutospacing="0" w:line="294" w:lineRule="atLeast"/>
        <w:rPr>
          <w:u w:val="single"/>
        </w:rPr>
      </w:pPr>
      <w:r w:rsidRPr="007817D6">
        <w:rPr>
          <w:b/>
          <w:bCs/>
          <w:i/>
          <w:iCs/>
          <w:sz w:val="27"/>
          <w:szCs w:val="27"/>
          <w:u w:val="single"/>
        </w:rPr>
        <w:t>Для второй команды:</w:t>
      </w:r>
    </w:p>
    <w:p w:rsidR="0009478E" w:rsidRDefault="0009478E" w:rsidP="0009478E">
      <w:pPr>
        <w:pStyle w:val="a3"/>
        <w:numPr>
          <w:ilvl w:val="0"/>
          <w:numId w:val="19"/>
        </w:numPr>
        <w:spacing w:before="0" w:beforeAutospacing="0" w:after="0" w:afterAutospacing="0"/>
        <w:ind w:left="0"/>
      </w:pPr>
      <w:r>
        <w:rPr>
          <w:sz w:val="27"/>
          <w:szCs w:val="27"/>
        </w:rPr>
        <w:t>Рыбалка закончилась благополучно, только хвост остался в проруби. Ответ: Волк, «Лисичка сестричка и серый волк».</w:t>
      </w:r>
    </w:p>
    <w:p w:rsidR="0009478E" w:rsidRDefault="0009478E" w:rsidP="0009478E">
      <w:pPr>
        <w:pStyle w:val="a3"/>
        <w:numPr>
          <w:ilvl w:val="0"/>
          <w:numId w:val="19"/>
        </w:numPr>
        <w:spacing w:before="0" w:beforeAutospacing="0" w:after="0" w:afterAutospacing="0"/>
        <w:ind w:left="0"/>
      </w:pPr>
      <w:r>
        <w:rPr>
          <w:sz w:val="27"/>
          <w:szCs w:val="27"/>
        </w:rPr>
        <w:t>Пришлите, пожалуйста</w:t>
      </w:r>
      <w:r w:rsidR="007817D6">
        <w:rPr>
          <w:sz w:val="27"/>
          <w:szCs w:val="27"/>
        </w:rPr>
        <w:t>,</w:t>
      </w:r>
      <w:r>
        <w:rPr>
          <w:sz w:val="27"/>
          <w:szCs w:val="27"/>
        </w:rPr>
        <w:t xml:space="preserve"> капли.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лягушками нынче объелись</w:t>
      </w:r>
    </w:p>
    <w:p w:rsidR="0009478E" w:rsidRDefault="0009478E" w:rsidP="0009478E">
      <w:pPr>
        <w:pStyle w:val="a3"/>
        <w:spacing w:before="0" w:beforeAutospacing="0" w:after="0" w:afterAutospacing="0"/>
      </w:pPr>
      <w:r>
        <w:rPr>
          <w:sz w:val="27"/>
          <w:szCs w:val="27"/>
        </w:rPr>
        <w:t>И у нас животы разболелись. Ответ: Цапли, «Телефон».</w:t>
      </w:r>
    </w:p>
    <w:p w:rsidR="0009478E" w:rsidRDefault="0009478E" w:rsidP="0009478E">
      <w:pPr>
        <w:pStyle w:val="a3"/>
        <w:numPr>
          <w:ilvl w:val="0"/>
          <w:numId w:val="20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Ветеринарные услуги с выездом в любую часть света. Ответ: «Айболит».</w:t>
      </w:r>
    </w:p>
    <w:p w:rsidR="0009478E" w:rsidRDefault="0009478E" w:rsidP="0009478E">
      <w:pPr>
        <w:pStyle w:val="a3"/>
        <w:numPr>
          <w:ilvl w:val="0"/>
          <w:numId w:val="20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Очень расстроена. Нечаянно разбила яичко. Ответ: Мышка, «Курочка Ряба».</w:t>
      </w:r>
    </w:p>
    <w:p w:rsidR="0009478E" w:rsidRPr="007817D6" w:rsidRDefault="0009478E" w:rsidP="0009478E">
      <w:pPr>
        <w:pStyle w:val="a3"/>
        <w:numPr>
          <w:ilvl w:val="0"/>
          <w:numId w:val="20"/>
        </w:numPr>
        <w:spacing w:before="0" w:beforeAutospacing="0" w:after="0" w:afterAutospacing="0"/>
        <w:ind w:left="0"/>
      </w:pPr>
      <w:r>
        <w:rPr>
          <w:sz w:val="27"/>
          <w:szCs w:val="27"/>
        </w:rPr>
        <w:t>Отмою все! Ответ: «Мойдодыр».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Давайте немного разомнемся, пока жюри подводят итоги 3х конкурсов.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b/>
          <w:bCs/>
          <w:i/>
          <w:iCs/>
          <w:sz w:val="27"/>
          <w:szCs w:val="27"/>
        </w:rPr>
        <w:t>Физминутка «Мы шагаем в сказку»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Мы идем по кругу: Посмотри! (Идем по кругу)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Мы шагаем в сказку: раз, два, три!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Мы скачем по дороге, прыг, прыг, скок (прыжки на двух ногах)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Меняя часто ноги, прыг, прыг, скок. (Прыжки на одной ноге)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Поскакали, поскакали: (Прыжки на двух ногах)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Прямо в сказку мы попали. (Разводят руки стороны)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Колобка здесь увидали. (Присели на корточки, вращаем руки перед собой)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Непоседа-колобок покатился во лесок.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Разве можно удержать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Тех, кто хочет убежать? (пожимаем плечами)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Смотрит бабушка в окошко,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Дедушка глядит с крыльца (Слово сопровождается показом)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Не видали сорванца? (Хором)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Колобок не устает,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Быстро катится вперед. (Вращение руками)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Ну, а нам уже пора, ждет нас новая игра. (Хлопки в ладоши)</w:t>
      </w:r>
    </w:p>
    <w:p w:rsidR="007817D6" w:rsidRDefault="007817D6" w:rsidP="0009478E">
      <w:pPr>
        <w:pStyle w:val="a3"/>
        <w:spacing w:before="0" w:beforeAutospacing="0" w:after="0" w:afterAutospacing="0"/>
        <w:jc w:val="center"/>
      </w:pPr>
    </w:p>
    <w:p w:rsidR="0009478E" w:rsidRDefault="007817D6" w:rsidP="0009478E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  <w:r w:rsidRPr="007817D6">
        <w:rPr>
          <w:b/>
          <w:bCs/>
          <w:sz w:val="28"/>
          <w:szCs w:val="28"/>
          <w:u w:val="single"/>
        </w:rPr>
        <w:t>Четвертый</w:t>
      </w:r>
      <w:r w:rsidR="0009478E" w:rsidRPr="007817D6">
        <w:rPr>
          <w:b/>
          <w:bCs/>
          <w:sz w:val="28"/>
          <w:szCs w:val="28"/>
          <w:u w:val="single"/>
        </w:rPr>
        <w:t xml:space="preserve"> конкурс</w:t>
      </w:r>
      <w:r w:rsidR="0009478E">
        <w:rPr>
          <w:sz w:val="27"/>
          <w:szCs w:val="27"/>
        </w:rPr>
        <w:t> </w:t>
      </w:r>
      <w:r w:rsidR="0009478E" w:rsidRPr="007817D6">
        <w:rPr>
          <w:b/>
          <w:i/>
          <w:iCs/>
          <w:sz w:val="27"/>
          <w:szCs w:val="27"/>
        </w:rPr>
        <w:t>«Найди ошибку»</w:t>
      </w:r>
    </w:p>
    <w:p w:rsidR="007817D6" w:rsidRPr="007817D6" w:rsidRDefault="007817D6" w:rsidP="0009478E">
      <w:pPr>
        <w:pStyle w:val="a3"/>
        <w:spacing w:before="0" w:beforeAutospacing="0" w:after="0" w:afterAutospacing="0" w:line="294" w:lineRule="atLeast"/>
        <w:rPr>
          <w:b/>
        </w:rPr>
      </w:pP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</w:t>
      </w:r>
      <w:r>
        <w:rPr>
          <w:sz w:val="27"/>
          <w:szCs w:val="27"/>
        </w:rPr>
        <w:t> я называю вам название сказки, а вы должны кто быстрее ответить, где я допустила ошибку. Если ответ правильный, то на слайде появится иллюстрация из этой сказки.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«Петушок Ряба»;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«Даша и медведь»;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Волк и семеро ягнят»;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«Утки-лебеди»;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«Лисичка с кастрюлькой»;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«Заюшкин домик»;</w:t>
      </w:r>
    </w:p>
    <w:p w:rsidR="0009478E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«Царевна Индюшка»;</w:t>
      </w:r>
    </w:p>
    <w:p w:rsidR="0009478E" w:rsidRPr="007817D6" w:rsidRDefault="0009478E" w:rsidP="0009478E">
      <w:pPr>
        <w:pStyle w:val="a3"/>
        <w:numPr>
          <w:ilvl w:val="0"/>
          <w:numId w:val="21"/>
        </w:numPr>
        <w:spacing w:before="0" w:beforeAutospacing="0" w:after="0" w:afterAutospacing="0"/>
        <w:ind w:left="0"/>
      </w:pPr>
      <w:r>
        <w:rPr>
          <w:sz w:val="27"/>
          <w:szCs w:val="27"/>
        </w:rPr>
        <w:t>«Мальчик с кулачок».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09478E" w:rsidRDefault="007817D6" w:rsidP="007817D6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  <w:r w:rsidRPr="007817D6">
        <w:rPr>
          <w:b/>
          <w:bCs/>
          <w:sz w:val="28"/>
          <w:szCs w:val="28"/>
          <w:u w:val="single"/>
        </w:rPr>
        <w:t xml:space="preserve">Пятый </w:t>
      </w:r>
      <w:r w:rsidR="0009478E" w:rsidRPr="007817D6">
        <w:rPr>
          <w:b/>
          <w:bCs/>
          <w:sz w:val="28"/>
          <w:szCs w:val="28"/>
          <w:u w:val="single"/>
        </w:rPr>
        <w:t>конкурс</w:t>
      </w:r>
      <w:r w:rsidR="0009478E">
        <w:rPr>
          <w:b/>
          <w:bCs/>
          <w:sz w:val="27"/>
          <w:szCs w:val="27"/>
        </w:rPr>
        <w:t> </w:t>
      </w:r>
      <w:r w:rsidR="0009478E" w:rsidRPr="007817D6">
        <w:rPr>
          <w:b/>
          <w:i/>
          <w:iCs/>
          <w:sz w:val="27"/>
          <w:szCs w:val="27"/>
        </w:rPr>
        <w:t>«</w:t>
      </w:r>
      <w:r w:rsidRPr="007817D6">
        <w:rPr>
          <w:b/>
          <w:i/>
          <w:iCs/>
          <w:sz w:val="27"/>
          <w:szCs w:val="27"/>
        </w:rPr>
        <w:t>Отгадай загадку и определи сказку»</w:t>
      </w:r>
    </w:p>
    <w:p w:rsidR="007817D6" w:rsidRDefault="007817D6" w:rsidP="007817D6">
      <w:pPr>
        <w:pStyle w:val="a3"/>
        <w:spacing w:before="0" w:beforeAutospacing="0" w:after="0" w:afterAutospacing="0" w:line="294" w:lineRule="atLeast"/>
        <w:rPr>
          <w:b/>
          <w:i/>
          <w:iCs/>
          <w:sz w:val="27"/>
          <w:szCs w:val="27"/>
        </w:rPr>
      </w:pPr>
    </w:p>
    <w:p w:rsidR="007817D6" w:rsidRPr="007817D6" w:rsidRDefault="007817D6" w:rsidP="007817D6">
      <w:pPr>
        <w:pStyle w:val="a3"/>
        <w:spacing w:before="0" w:beforeAutospacing="0" w:after="0" w:afterAutospacing="0" w:line="294" w:lineRule="atLeast"/>
        <w:rPr>
          <w:b/>
        </w:rPr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1.В этой книге именины,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Много было в ней гостей.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на этих именинах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Появился вдруг злодей.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Он хотел убить хозяйку, чуть ее не погубил,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Но коварному злодею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Кто-то голову срубил.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Ответ: К. Чуковский, «Муха-Цокотуха»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2.Перед волком не дрожал,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От медведя убежал,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А лисице на зубок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ж попался…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 «Колобок»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3.Летела стрела и попала в болото.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А в этом болоте поймал ее кто-то.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распростился с зеленой кожей,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 мигом красивой и пригожей?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 «Царевна-лягушка»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4.Помогала нам яблонька,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Помогла нам печка,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Помогла хорошая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Голубая речка.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нам помогли,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Все нас укрывали,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К матушке и батюшке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Мы домой попали.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Кто унес братишку?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Назовите книжку.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 «Гуси – лебеди»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5.Говорила ведь сестрица: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«Пить из лужи не годится»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Не послушался сестру, стал козленочком к утру.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 «Сестрица Аленушка и братец Иванушка»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6.Мышка дом себе нашла,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Мышка добрая была: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В доме том, в конце концов</w:t>
      </w:r>
    </w:p>
    <w:p w:rsidR="007817D6" w:rsidRDefault="007817D6" w:rsidP="007817D6">
      <w:pPr>
        <w:pStyle w:val="a3"/>
        <w:spacing w:before="0" w:beforeAutospacing="0" w:after="0" w:afterAutospacing="0"/>
      </w:pPr>
      <w:r>
        <w:rPr>
          <w:sz w:val="27"/>
          <w:szCs w:val="27"/>
        </w:rPr>
        <w:t>Стало множество жильцов.</w:t>
      </w:r>
    </w:p>
    <w:p w:rsidR="007817D6" w:rsidRDefault="007817D6" w:rsidP="007817D6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>Ответ «Теремок»</w:t>
      </w:r>
    </w:p>
    <w:p w:rsidR="007817D6" w:rsidRDefault="007817D6" w:rsidP="007817D6">
      <w:pPr>
        <w:pStyle w:val="a3"/>
        <w:spacing w:before="0" w:beforeAutospacing="0" w:after="0" w:afterAutospacing="0"/>
      </w:pPr>
    </w:p>
    <w:p w:rsidR="007817D6" w:rsidRDefault="007817D6" w:rsidP="0009478E">
      <w:pPr>
        <w:pStyle w:val="a3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b/>
          <w:bCs/>
          <w:sz w:val="27"/>
          <w:szCs w:val="27"/>
        </w:rPr>
        <w:lastRenderedPageBreak/>
        <w:t>III заключительная часть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b/>
          <w:bCs/>
          <w:sz w:val="27"/>
          <w:szCs w:val="27"/>
        </w:rPr>
        <w:t>Воспитатель: </w:t>
      </w:r>
      <w:r>
        <w:rPr>
          <w:sz w:val="27"/>
          <w:szCs w:val="27"/>
        </w:rPr>
        <w:t>А теперь давайте подведем с вами не большой итог:</w:t>
      </w:r>
    </w:p>
    <w:p w:rsidR="0009478E" w:rsidRDefault="0009478E" w:rsidP="000947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Какие сказки мы сегодня с вами вспомнили?</w:t>
      </w:r>
    </w:p>
    <w:p w:rsidR="0009478E" w:rsidRDefault="0009478E" w:rsidP="000947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Что в сказках побеждает: добро или зло?</w:t>
      </w:r>
    </w:p>
    <w:p w:rsidR="0009478E" w:rsidRDefault="0009478E" w:rsidP="0009478E">
      <w:pPr>
        <w:pStyle w:val="a3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Помогает ли дружба героям сказок?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Я к вам обращаюсь товарищи дети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Полезнее книги нет вещи на свете!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Пусть книги друзьями заходят в дома,</w:t>
      </w:r>
    </w:p>
    <w:p w:rsidR="0009478E" w:rsidRDefault="0009478E" w:rsidP="0009478E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Читайте всю жизнь, набирайтесь ума!</w:t>
      </w:r>
    </w:p>
    <w:p w:rsidR="0009478E" w:rsidRDefault="0009478E" w:rsidP="0009478E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Жюри подсчитываю, кто из команд набрал больше баллов. </w:t>
      </w:r>
    </w:p>
    <w:p w:rsidR="000854A6" w:rsidRDefault="000854A6"/>
    <w:sectPr w:rsidR="000854A6" w:rsidSect="0008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5938"/>
    <w:multiLevelType w:val="multilevel"/>
    <w:tmpl w:val="042C8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32C92"/>
    <w:multiLevelType w:val="multilevel"/>
    <w:tmpl w:val="512684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7739"/>
    <w:multiLevelType w:val="multilevel"/>
    <w:tmpl w:val="4B0A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A22C9"/>
    <w:multiLevelType w:val="multilevel"/>
    <w:tmpl w:val="74AC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F262F0"/>
    <w:multiLevelType w:val="multilevel"/>
    <w:tmpl w:val="974A9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15285"/>
    <w:multiLevelType w:val="multilevel"/>
    <w:tmpl w:val="20FA9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F77127"/>
    <w:multiLevelType w:val="multilevel"/>
    <w:tmpl w:val="8E7E0E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1A7098"/>
    <w:multiLevelType w:val="multilevel"/>
    <w:tmpl w:val="90C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5B1B10"/>
    <w:multiLevelType w:val="multilevel"/>
    <w:tmpl w:val="E41496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7102C"/>
    <w:multiLevelType w:val="multilevel"/>
    <w:tmpl w:val="208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004EE4"/>
    <w:multiLevelType w:val="multilevel"/>
    <w:tmpl w:val="6CCE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2C29F1"/>
    <w:multiLevelType w:val="multilevel"/>
    <w:tmpl w:val="D6E0D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CC5E03"/>
    <w:multiLevelType w:val="multilevel"/>
    <w:tmpl w:val="CE9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72AAF"/>
    <w:multiLevelType w:val="multilevel"/>
    <w:tmpl w:val="80CA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D1028"/>
    <w:multiLevelType w:val="multilevel"/>
    <w:tmpl w:val="DF322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21060F"/>
    <w:multiLevelType w:val="multilevel"/>
    <w:tmpl w:val="44FC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714A31"/>
    <w:multiLevelType w:val="multilevel"/>
    <w:tmpl w:val="212E2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66B49"/>
    <w:multiLevelType w:val="multilevel"/>
    <w:tmpl w:val="1F463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637C69"/>
    <w:multiLevelType w:val="multilevel"/>
    <w:tmpl w:val="45B0E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7537DD"/>
    <w:multiLevelType w:val="multilevel"/>
    <w:tmpl w:val="C26A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1F3162"/>
    <w:multiLevelType w:val="multilevel"/>
    <w:tmpl w:val="7DA8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D67C08"/>
    <w:multiLevelType w:val="multilevel"/>
    <w:tmpl w:val="20AA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5"/>
  </w:num>
  <w:num w:numId="4">
    <w:abstractNumId w:val="7"/>
  </w:num>
  <w:num w:numId="5">
    <w:abstractNumId w:val="8"/>
  </w:num>
  <w:num w:numId="6">
    <w:abstractNumId w:val="16"/>
  </w:num>
  <w:num w:numId="7">
    <w:abstractNumId w:val="2"/>
  </w:num>
  <w:num w:numId="8">
    <w:abstractNumId w:val="12"/>
  </w:num>
  <w:num w:numId="9">
    <w:abstractNumId w:val="21"/>
  </w:num>
  <w:num w:numId="10">
    <w:abstractNumId w:val="0"/>
  </w:num>
  <w:num w:numId="11">
    <w:abstractNumId w:val="13"/>
  </w:num>
  <w:num w:numId="12">
    <w:abstractNumId w:val="4"/>
  </w:num>
  <w:num w:numId="13">
    <w:abstractNumId w:val="18"/>
  </w:num>
  <w:num w:numId="14">
    <w:abstractNumId w:val="6"/>
  </w:num>
  <w:num w:numId="15">
    <w:abstractNumId w:val="1"/>
  </w:num>
  <w:num w:numId="16">
    <w:abstractNumId w:val="17"/>
  </w:num>
  <w:num w:numId="17">
    <w:abstractNumId w:val="9"/>
  </w:num>
  <w:num w:numId="18">
    <w:abstractNumId w:val="15"/>
  </w:num>
  <w:num w:numId="19">
    <w:abstractNumId w:val="19"/>
  </w:num>
  <w:num w:numId="20">
    <w:abstractNumId w:val="14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478E"/>
    <w:rsid w:val="000854A6"/>
    <w:rsid w:val="0009478E"/>
    <w:rsid w:val="0028239E"/>
    <w:rsid w:val="002944FC"/>
    <w:rsid w:val="007817D6"/>
    <w:rsid w:val="00BA7ED5"/>
    <w:rsid w:val="00DF0B9F"/>
    <w:rsid w:val="00F1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dcterms:created xsi:type="dcterms:W3CDTF">2020-06-20T05:08:00Z</dcterms:created>
  <dcterms:modified xsi:type="dcterms:W3CDTF">2020-07-19T16:55:00Z</dcterms:modified>
</cp:coreProperties>
</file>