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</w:t>
      </w:r>
      <w:r w:rsidR="000D55BA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карта урока. </w:t>
      </w:r>
      <w:proofErr w:type="spellStart"/>
      <w:r w:rsidR="00A739A5">
        <w:rPr>
          <w:rFonts w:ascii="Times New Roman" w:hAnsi="Times New Roman" w:cs="Times New Roman"/>
        </w:rPr>
        <w:t>Босова</w:t>
      </w:r>
      <w:proofErr w:type="spellEnd"/>
      <w:r w:rsidR="00A739A5">
        <w:rPr>
          <w:rFonts w:ascii="Times New Roman" w:hAnsi="Times New Roman" w:cs="Times New Roman"/>
        </w:rPr>
        <w:t xml:space="preserve"> Л.Л., </w:t>
      </w:r>
      <w:proofErr w:type="spellStart"/>
      <w:r w:rsidR="00A739A5">
        <w:rPr>
          <w:rFonts w:ascii="Times New Roman" w:hAnsi="Times New Roman" w:cs="Times New Roman"/>
        </w:rPr>
        <w:t>Босова</w:t>
      </w:r>
      <w:proofErr w:type="spellEnd"/>
      <w:r w:rsidR="00A739A5">
        <w:rPr>
          <w:rFonts w:ascii="Times New Roman" w:hAnsi="Times New Roman" w:cs="Times New Roman"/>
        </w:rPr>
        <w:t xml:space="preserve"> А.Ю.</w:t>
      </w:r>
      <w:r w:rsidR="00A32413" w:rsidRPr="00AF13F2">
        <w:rPr>
          <w:rFonts w:ascii="Times New Roman" w:hAnsi="Times New Roman" w:cs="Times New Roman"/>
        </w:rPr>
        <w:t xml:space="preserve"> Информатика . </w:t>
      </w:r>
      <w:r w:rsidR="00B156BE">
        <w:rPr>
          <w:rFonts w:ascii="Times New Roman" w:hAnsi="Times New Roman" w:cs="Times New Roman"/>
        </w:rPr>
        <w:t>7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B156BE" w:rsidRDefault="00B156BE" w:rsidP="00950AA3">
      <w:pPr>
        <w:spacing w:after="0" w:line="240" w:lineRule="auto"/>
        <w:rPr>
          <w:b/>
        </w:rPr>
      </w:pPr>
      <w:r>
        <w:rPr>
          <w:b/>
        </w:rPr>
        <w:t>Дата __</w:t>
      </w:r>
      <w:bookmarkStart w:id="0" w:name="_GoBack"/>
      <w:bookmarkEnd w:id="0"/>
      <w:r>
        <w:rPr>
          <w:b/>
        </w:rPr>
        <w:t>________________________________</w:t>
      </w:r>
    </w:p>
    <w:p w:rsidR="00A26C78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A26C78">
        <w:rPr>
          <w:b/>
        </w:rPr>
        <w:t>2</w:t>
      </w:r>
      <w:r w:rsidR="009145B8">
        <w:rPr>
          <w:b/>
        </w:rPr>
        <w:t>2</w:t>
      </w:r>
      <w:r w:rsidRPr="00AF13F2">
        <w:rPr>
          <w:b/>
        </w:rPr>
        <w:t xml:space="preserve">. </w:t>
      </w:r>
      <w:r w:rsidR="009145B8">
        <w:rPr>
          <w:b/>
        </w:rPr>
        <w:t>Создание структурированного документа</w:t>
      </w:r>
      <w:r w:rsidR="0063239A">
        <w:rPr>
          <w:b/>
        </w:rPr>
        <w:t>.</w:t>
      </w:r>
    </w:p>
    <w:p w:rsidR="00A32413" w:rsidRPr="00B156BE" w:rsidRDefault="00A32413" w:rsidP="00950AA3">
      <w:pPr>
        <w:spacing w:after="0" w:line="240" w:lineRule="auto"/>
        <w:rPr>
          <w:b/>
          <w:u w:val="single"/>
        </w:rPr>
      </w:pPr>
      <w:r w:rsidRPr="00B156BE">
        <w:rPr>
          <w:b/>
          <w:u w:val="single"/>
        </w:rPr>
        <w:t>Цели урока:</w:t>
      </w:r>
    </w:p>
    <w:p w:rsidR="00A26C78" w:rsidRDefault="002520C0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0C0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26C78">
        <w:rPr>
          <w:rFonts w:ascii="Times New Roman" w:hAnsi="Times New Roman" w:cs="Times New Roman"/>
          <w:sz w:val="24"/>
          <w:szCs w:val="24"/>
        </w:rPr>
        <w:t>систематизация  представлений</w:t>
      </w:r>
      <w:proofErr w:type="gramEnd"/>
      <w:r w:rsidR="00A26C78">
        <w:rPr>
          <w:rFonts w:ascii="Times New Roman" w:hAnsi="Times New Roman" w:cs="Times New Roman"/>
          <w:sz w:val="24"/>
          <w:szCs w:val="24"/>
        </w:rPr>
        <w:t xml:space="preserve"> о </w:t>
      </w:r>
      <w:r w:rsidR="009145B8">
        <w:rPr>
          <w:rFonts w:ascii="Times New Roman" w:hAnsi="Times New Roman" w:cs="Times New Roman"/>
          <w:sz w:val="24"/>
          <w:szCs w:val="24"/>
        </w:rPr>
        <w:t>структуре текстового документа</w:t>
      </w:r>
      <w:r w:rsidR="00A26C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45B8" w:rsidRDefault="002520C0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0C0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– </w:t>
      </w:r>
      <w:r w:rsidRPr="002520C0">
        <w:rPr>
          <w:rFonts w:ascii="Times New Roman" w:hAnsi="Times New Roman" w:cs="Times New Roman"/>
          <w:iCs/>
          <w:sz w:val="24"/>
          <w:szCs w:val="24"/>
        </w:rPr>
        <w:t>формирование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</w:t>
      </w:r>
      <w:r w:rsidR="00A26C78">
        <w:rPr>
          <w:rFonts w:ascii="Times New Roman" w:hAnsi="Times New Roman" w:cs="Times New Roman"/>
          <w:sz w:val="24"/>
          <w:szCs w:val="24"/>
        </w:rPr>
        <w:t xml:space="preserve">широкого спектра умений и навыков использования средств информационных и коммуникационных технологий для создания текстовых документов; </w:t>
      </w:r>
    </w:p>
    <w:p w:rsidR="002520C0" w:rsidRDefault="002520C0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0C0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26C7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145B8">
        <w:rPr>
          <w:rFonts w:ascii="Times New Roman" w:hAnsi="Times New Roman" w:cs="Times New Roman"/>
          <w:sz w:val="24"/>
          <w:szCs w:val="24"/>
        </w:rPr>
        <w:t>умений работы с текстовыми документами согласно общепринятых правил.</w:t>
      </w:r>
    </w:p>
    <w:p w:rsidR="0089422F" w:rsidRDefault="0089422F" w:rsidP="002520C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75ABB">
        <w:rPr>
          <w:b/>
          <w:u w:val="single"/>
        </w:rPr>
        <w:t xml:space="preserve">Решаемые учебные задачи:  </w:t>
      </w:r>
    </w:p>
    <w:p w:rsidR="00A26C78" w:rsidRDefault="00A26C78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45B8">
        <w:rPr>
          <w:rFonts w:ascii="Times New Roman" w:hAnsi="Times New Roman" w:cs="Times New Roman"/>
          <w:sz w:val="24"/>
          <w:szCs w:val="24"/>
        </w:rPr>
        <w:t>подвести учащихся к пониманию термина «структурированный документ»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C78" w:rsidRDefault="00A26C78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45B8">
        <w:rPr>
          <w:rFonts w:ascii="Times New Roman" w:hAnsi="Times New Roman" w:cs="Times New Roman"/>
          <w:sz w:val="24"/>
          <w:szCs w:val="24"/>
        </w:rPr>
        <w:t>знакомство с правилами ввода текста;</w:t>
      </w:r>
    </w:p>
    <w:p w:rsidR="00A26C78" w:rsidRDefault="00A26C78" w:rsidP="00A2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формирование навыков </w:t>
      </w:r>
      <w:r w:rsidR="009145B8">
        <w:rPr>
          <w:rFonts w:ascii="Times New Roman" w:hAnsi="Times New Roman" w:cs="Times New Roman"/>
          <w:sz w:val="24"/>
          <w:szCs w:val="24"/>
        </w:rPr>
        <w:t>создания структурированного текста с помощью текстового редактора.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3"/>
        <w:gridCol w:w="2439"/>
        <w:gridCol w:w="3123"/>
        <w:gridCol w:w="3005"/>
        <w:gridCol w:w="3626"/>
        <w:gridCol w:w="3127"/>
      </w:tblGrid>
      <w:tr w:rsidR="00380DA1" w:rsidRPr="00B264F8" w:rsidTr="00380DA1">
        <w:trPr>
          <w:trHeight w:val="415"/>
          <w:tblHeader/>
        </w:trPr>
        <w:tc>
          <w:tcPr>
            <w:tcW w:w="523" w:type="dxa"/>
          </w:tcPr>
          <w:p w:rsidR="00380DA1" w:rsidRPr="00B264F8" w:rsidRDefault="00380DA1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380DA1" w:rsidRPr="00B264F8" w:rsidRDefault="00380DA1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129" w:type="dxa"/>
            <w:vAlign w:val="center"/>
          </w:tcPr>
          <w:p w:rsidR="00380DA1" w:rsidRPr="00B264F8" w:rsidRDefault="00380DA1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2981" w:type="dxa"/>
          </w:tcPr>
          <w:p w:rsidR="00380DA1" w:rsidRPr="00B264F8" w:rsidRDefault="00380DA1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Слайд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380DA1" w:rsidRPr="00B264F8" w:rsidRDefault="00380DA1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380DA1" w:rsidRPr="00B264F8" w:rsidRDefault="00380DA1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380DA1" w:rsidRPr="00B264F8" w:rsidTr="00380DA1">
        <w:tc>
          <w:tcPr>
            <w:tcW w:w="523" w:type="dxa"/>
          </w:tcPr>
          <w:p w:rsidR="00380DA1" w:rsidRPr="00B264F8" w:rsidRDefault="00380DA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</w:tcPr>
          <w:p w:rsidR="00380DA1" w:rsidRDefault="00380DA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380DA1" w:rsidRPr="00B264F8" w:rsidRDefault="00380DA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(мотивация)</w:t>
            </w:r>
          </w:p>
        </w:tc>
        <w:tc>
          <w:tcPr>
            <w:tcW w:w="3129" w:type="dxa"/>
          </w:tcPr>
          <w:p w:rsidR="00380DA1" w:rsidRPr="00B264F8" w:rsidRDefault="00380DA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380DA1" w:rsidRPr="00B264F8" w:rsidRDefault="00380DA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380DA1" w:rsidRPr="00B264F8" w:rsidRDefault="00380DA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133" w:type="dxa"/>
            <w:vAlign w:val="center"/>
          </w:tcPr>
          <w:p w:rsidR="00380DA1" w:rsidRPr="00B264F8" w:rsidRDefault="00380DA1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80DA1" w:rsidRPr="00B264F8" w:rsidRDefault="00380DA1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0DA1" w:rsidRPr="00B264F8" w:rsidTr="00380DA1">
        <w:trPr>
          <w:trHeight w:val="273"/>
        </w:trPr>
        <w:tc>
          <w:tcPr>
            <w:tcW w:w="523" w:type="dxa"/>
            <w:tcBorders>
              <w:bottom w:val="single" w:sz="4" w:space="0" w:color="auto"/>
            </w:tcBorders>
          </w:tcPr>
          <w:p w:rsidR="00380DA1" w:rsidRDefault="00380DA1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380DA1" w:rsidRPr="00B264F8" w:rsidRDefault="00380DA1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380DA1" w:rsidRPr="009145B8" w:rsidRDefault="00380DA1" w:rsidP="009145B8">
            <w:pPr>
              <w:pStyle w:val="a4"/>
              <w:numPr>
                <w:ilvl w:val="0"/>
                <w:numId w:val="41"/>
              </w:numPr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5B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вопросы</w:t>
            </w:r>
          </w:p>
          <w:p w:rsidR="00380DA1" w:rsidRDefault="00380DA1" w:rsidP="009145B8">
            <w:pPr>
              <w:numPr>
                <w:ilvl w:val="0"/>
                <w:numId w:val="42"/>
              </w:numPr>
              <w:tabs>
                <w:tab w:val="clear" w:pos="720"/>
                <w:tab w:val="num" w:pos="386"/>
              </w:tabs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5B8">
              <w:rPr>
                <w:rFonts w:ascii="Times New Roman" w:hAnsi="Times New Roman" w:cs="Times New Roman"/>
                <w:bCs/>
                <w:sz w:val="20"/>
                <w:szCs w:val="20"/>
              </w:rPr>
              <w:t>Какие существуют  технологии  создания текстовых документов?</w:t>
            </w:r>
          </w:p>
          <w:p w:rsidR="00380DA1" w:rsidRPr="009145B8" w:rsidRDefault="00380DA1" w:rsidP="009145B8">
            <w:pPr>
              <w:numPr>
                <w:ilvl w:val="0"/>
                <w:numId w:val="42"/>
              </w:numPr>
              <w:tabs>
                <w:tab w:val="clear" w:pos="720"/>
                <w:tab w:val="num" w:pos="386"/>
              </w:tabs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чем их преимущества и недостатки?</w:t>
            </w:r>
          </w:p>
          <w:p w:rsidR="00380DA1" w:rsidRPr="009145B8" w:rsidRDefault="00380DA1" w:rsidP="009145B8">
            <w:pPr>
              <w:numPr>
                <w:ilvl w:val="0"/>
                <w:numId w:val="42"/>
              </w:numPr>
              <w:tabs>
                <w:tab w:val="clear" w:pos="720"/>
                <w:tab w:val="num" w:pos="386"/>
              </w:tabs>
              <w:ind w:left="3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5B8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текстовый редактор?</w:t>
            </w:r>
          </w:p>
          <w:p w:rsidR="00380DA1" w:rsidRPr="009145B8" w:rsidRDefault="00380DA1" w:rsidP="009145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0DA1" w:rsidRDefault="00380DA1" w:rsidP="00E20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80DA1" w:rsidRDefault="00380DA1" w:rsidP="002520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DA1">
              <w:rPr>
                <w:rFonts w:ascii="Times New Roman" w:hAnsi="Times New Roman" w:cs="Times New Roman"/>
                <w:bCs/>
                <w:sz w:val="20"/>
                <w:szCs w:val="20"/>
              </w:rPr>
              <w:drawing>
                <wp:inline distT="0" distB="0" distL="0" distR="0" wp14:anchorId="29FA1D75" wp14:editId="7B48DEC0">
                  <wp:extent cx="1308865" cy="9334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87" cy="93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380DA1" w:rsidRDefault="00380DA1" w:rsidP="002520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0DA1" w:rsidRDefault="00380DA1" w:rsidP="002520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бумажная и компьютерная;</w:t>
            </w:r>
          </w:p>
          <w:p w:rsidR="00380DA1" w:rsidRDefault="00380DA1" w:rsidP="002520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0DA1" w:rsidRPr="00B264F8" w:rsidRDefault="00380DA1" w:rsidP="002A7F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показывают у доски </w:t>
            </w:r>
          </w:p>
          <w:p w:rsidR="00380DA1" w:rsidRDefault="00380DA1" w:rsidP="002520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программа для обработки текстов;</w:t>
            </w:r>
          </w:p>
          <w:p w:rsidR="00380DA1" w:rsidRPr="00B264F8" w:rsidRDefault="00380DA1" w:rsidP="002A7F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:rsidR="00380DA1" w:rsidRPr="00B264F8" w:rsidRDefault="00380DA1" w:rsidP="00B15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380DA1" w:rsidRPr="00B264F8" w:rsidRDefault="00380DA1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формирование понятий, связанных с обработкой текстового документа.</w:t>
            </w:r>
          </w:p>
          <w:p w:rsidR="00380DA1" w:rsidRPr="00B264F8" w:rsidRDefault="00380DA1" w:rsidP="00632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DA1" w:rsidRPr="00B264F8" w:rsidTr="00380DA1">
        <w:trPr>
          <w:trHeight w:val="2967"/>
        </w:trPr>
        <w:tc>
          <w:tcPr>
            <w:tcW w:w="523" w:type="dxa"/>
          </w:tcPr>
          <w:p w:rsidR="00380DA1" w:rsidRPr="00A26C78" w:rsidRDefault="00380DA1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380DA1" w:rsidRPr="00B264F8" w:rsidRDefault="00380DA1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улирование  темы и целей  урока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(по 1 баллу за каждый ответ)</w:t>
            </w:r>
          </w:p>
        </w:tc>
        <w:tc>
          <w:tcPr>
            <w:tcW w:w="3129" w:type="dxa"/>
          </w:tcPr>
          <w:p w:rsidR="00380DA1" w:rsidRDefault="00380DA1" w:rsidP="00B04519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77A64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Рассмотри оглавление своего учебника. Сделай вывод о том, как в учебнике организована информация?</w:t>
            </w:r>
          </w:p>
          <w:p w:rsidR="00380DA1" w:rsidRDefault="00380DA1" w:rsidP="00B04519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- отгадай ребус и узнай, как называется такая организация текстового документа»</w:t>
            </w:r>
          </w:p>
          <w:p w:rsidR="00380DA1" w:rsidRPr="00D77A64" w:rsidRDefault="00380DA1" w:rsidP="00B04519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Значит тема нашего урока:</w:t>
            </w:r>
          </w:p>
          <w:p w:rsidR="00380DA1" w:rsidRDefault="00380DA1" w:rsidP="00B0451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Назовите цели урока: </w:t>
            </w:r>
          </w:p>
          <w:p w:rsidR="00380DA1" w:rsidRDefault="00380DA1" w:rsidP="00B0451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узнать:</w:t>
            </w:r>
          </w:p>
          <w:p w:rsidR="00380DA1" w:rsidRPr="00B04519" w:rsidRDefault="00380DA1" w:rsidP="00B0451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учиться:</w:t>
            </w:r>
          </w:p>
        </w:tc>
        <w:tc>
          <w:tcPr>
            <w:tcW w:w="2981" w:type="dxa"/>
          </w:tcPr>
          <w:p w:rsidR="00380DA1" w:rsidRDefault="00380DA1" w:rsidP="00A26C78">
            <w:pPr>
              <w:rPr>
                <w:sz w:val="20"/>
                <w:szCs w:val="20"/>
              </w:rPr>
            </w:pPr>
            <w:r w:rsidRPr="00380DA1">
              <w:rPr>
                <w:sz w:val="20"/>
                <w:szCs w:val="20"/>
              </w:rPr>
              <w:drawing>
                <wp:inline distT="0" distB="0" distL="0" distR="0" wp14:anchorId="3596765E" wp14:editId="6847CF7C">
                  <wp:extent cx="960768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62" cy="73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DA1" w:rsidRDefault="00380DA1" w:rsidP="00A26C78">
            <w:pPr>
              <w:rPr>
                <w:sz w:val="20"/>
                <w:szCs w:val="20"/>
              </w:rPr>
            </w:pPr>
            <w:r w:rsidRPr="00380DA1">
              <w:rPr>
                <w:sz w:val="20"/>
                <w:szCs w:val="20"/>
              </w:rPr>
              <w:drawing>
                <wp:inline distT="0" distB="0" distL="0" distR="0" wp14:anchorId="25EFB1FF" wp14:editId="778C5754">
                  <wp:extent cx="885183" cy="8076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894" cy="81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380DA1" w:rsidRDefault="00380DA1" w:rsidP="00A26C7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 главам, разделам, параграфам, пунктам;</w:t>
            </w:r>
          </w:p>
          <w:p w:rsidR="00380DA1" w:rsidRDefault="00380DA1" w:rsidP="00A26C78">
            <w:pPr>
              <w:rPr>
                <w:bCs/>
                <w:sz w:val="20"/>
                <w:szCs w:val="20"/>
              </w:rPr>
            </w:pPr>
          </w:p>
          <w:p w:rsidR="00380DA1" w:rsidRDefault="00380DA1" w:rsidP="00A26C78">
            <w:pPr>
              <w:rPr>
                <w:bCs/>
                <w:sz w:val="20"/>
                <w:szCs w:val="20"/>
              </w:rPr>
            </w:pPr>
          </w:p>
          <w:p w:rsidR="00380DA1" w:rsidRDefault="00380DA1" w:rsidP="00A26C78">
            <w:pPr>
              <w:rPr>
                <w:bCs/>
                <w:sz w:val="20"/>
                <w:szCs w:val="20"/>
              </w:rPr>
            </w:pPr>
          </w:p>
          <w:p w:rsidR="00380DA1" w:rsidRDefault="00380DA1" w:rsidP="00A26C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структурированный документ;</w:t>
            </w:r>
          </w:p>
          <w:p w:rsidR="00380DA1" w:rsidRDefault="00380DA1" w:rsidP="00A26C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структурированный документ;</w:t>
            </w:r>
          </w:p>
          <w:p w:rsidR="00380DA1" w:rsidRDefault="00380DA1" w:rsidP="00A26C78">
            <w:pPr>
              <w:rPr>
                <w:bCs/>
                <w:sz w:val="20"/>
                <w:szCs w:val="20"/>
              </w:rPr>
            </w:pPr>
          </w:p>
          <w:p w:rsidR="00380DA1" w:rsidRDefault="00380DA1" w:rsidP="00D77A64">
            <w:pPr>
              <w:rPr>
                <w:bCs/>
                <w:sz w:val="20"/>
                <w:szCs w:val="20"/>
              </w:rPr>
            </w:pPr>
            <w:r w:rsidRPr="00A26C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Pr="00D77A64">
              <w:rPr>
                <w:bCs/>
                <w:sz w:val="20"/>
                <w:szCs w:val="20"/>
              </w:rPr>
              <w:t xml:space="preserve">что такое структурированный документ? </w:t>
            </w:r>
          </w:p>
          <w:p w:rsidR="00380DA1" w:rsidRPr="00B04519" w:rsidRDefault="00380DA1" w:rsidP="002A7F2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создавать структурированный текст</w:t>
            </w:r>
            <w:r w:rsidRPr="00D77A6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:rsidR="00380DA1" w:rsidRPr="00B264F8" w:rsidRDefault="00380DA1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380DA1" w:rsidRDefault="00380DA1" w:rsidP="00D77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русского языка,</w:t>
            </w:r>
          </w:p>
          <w:p w:rsidR="00380DA1" w:rsidRPr="00B264F8" w:rsidRDefault="00380DA1" w:rsidP="00D77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DA1" w:rsidRPr="00B264F8" w:rsidTr="00380DA1">
        <w:trPr>
          <w:trHeight w:val="263"/>
        </w:trPr>
        <w:tc>
          <w:tcPr>
            <w:tcW w:w="523" w:type="dxa"/>
            <w:tcBorders>
              <w:top w:val="single" w:sz="4" w:space="0" w:color="auto"/>
            </w:tcBorders>
          </w:tcPr>
          <w:p w:rsidR="00380DA1" w:rsidRPr="00B264F8" w:rsidRDefault="00380DA1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380DA1" w:rsidRPr="00B264F8" w:rsidRDefault="00380DA1" w:rsidP="00765DF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8D6A0E">
              <w:rPr>
                <w:rFonts w:ascii="Times New Roman" w:hAnsi="Times New Roman" w:cs="Times New Roman"/>
                <w:sz w:val="20"/>
                <w:szCs w:val="20"/>
              </w:rPr>
              <w:t>Первичное усвоение новых знаний.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380DA1" w:rsidRDefault="00380DA1" w:rsidP="00D02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Наташа и Оля делают реферат по информатике. Каждая из девочек составила план своего реферата. </w:t>
            </w:r>
          </w:p>
          <w:p w:rsidR="00380DA1" w:rsidRDefault="00380DA1" w:rsidP="00D02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-Ответьте на вопрос, сколько разделов содержится в списке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Оли, а сколько в списке Наташи. </w:t>
            </w:r>
          </w:p>
          <w:p w:rsidR="00380DA1" w:rsidRDefault="00380DA1" w:rsidP="00D02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-Давайте поставим на лесенку все разделы Оли и Наташи</w:t>
            </w:r>
          </w:p>
          <w:p w:rsidR="00380DA1" w:rsidRDefault="00380DA1" w:rsidP="00D02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Эти две лесенки назовем как?</w:t>
            </w:r>
          </w:p>
          <w:p w:rsidR="00380DA1" w:rsidRDefault="00380DA1" w:rsidP="00D02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Дадим номера ступеням лесенки начиная сверху</w:t>
            </w:r>
          </w:p>
          <w:p w:rsidR="00380DA1" w:rsidRDefault="00380DA1" w:rsidP="00D02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Можно ли объединить их в один, если тема общая?</w:t>
            </w:r>
          </w:p>
          <w:p w:rsidR="00380DA1" w:rsidRPr="00B04519" w:rsidRDefault="00380DA1" w:rsidP="00D021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-А теперь уберем лесенки, и посмотрим. Похожи эти списки на структурированный тест? </w:t>
            </w:r>
          </w:p>
          <w:p w:rsidR="00380DA1" w:rsidRPr="00B04519" w:rsidRDefault="00380DA1" w:rsidP="006323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-Ребята, а теперь внимание. В текстовых документах ступени называют уровнями, а разделы заголовками, например заголовок 1 уровня, заголовок 2 уровня, заголовок 3 уровня и т.д.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380DA1" w:rsidRDefault="00380DA1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Default="00380DA1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Default="00380DA1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drawing>
                <wp:inline distT="0" distB="0" distL="0" distR="0" wp14:anchorId="274A2C9A" wp14:editId="169072CE">
                  <wp:extent cx="1485751" cy="103809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222" cy="104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0DA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DFF2D98" wp14:editId="218518A1">
                  <wp:extent cx="1771430" cy="121752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61" cy="122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0DA1" w:rsidRDefault="00380DA1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DA1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454FCAF" wp14:editId="048A9F7F">
                  <wp:extent cx="1761746" cy="116235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710" cy="117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380DA1" w:rsidRDefault="00380DA1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раздела</w:t>
            </w: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тема: Прикладное ПО</w:t>
            </w: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Прикладное ПО</w:t>
            </w:r>
          </w:p>
          <w:p w:rsidR="00380DA1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Можно. Работают со списками в парах. Объединяют два с писка в один.</w:t>
            </w:r>
          </w:p>
          <w:p w:rsidR="00380DA1" w:rsidRPr="00B04519" w:rsidRDefault="00380DA1" w:rsidP="00D0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 11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</w:tcBorders>
            <w:vAlign w:val="center"/>
          </w:tcPr>
          <w:p w:rsidR="00380DA1" w:rsidRPr="00B264F8" w:rsidRDefault="00380DA1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380DA1" w:rsidRDefault="00380DA1" w:rsidP="00C0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380DA1" w:rsidRPr="00C047C7" w:rsidRDefault="00380DA1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7C7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380DA1" w:rsidRDefault="00380DA1" w:rsidP="00C0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 навыков общения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и взрослыми в процессе деятельности.</w:t>
            </w:r>
          </w:p>
          <w:p w:rsidR="00380DA1" w:rsidRPr="00B264F8" w:rsidRDefault="00380DA1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80DA1" w:rsidRPr="00B264F8" w:rsidRDefault="00380DA1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деятельности.</w:t>
            </w:r>
          </w:p>
          <w:p w:rsidR="00380DA1" w:rsidRPr="00B264F8" w:rsidRDefault="00380DA1" w:rsidP="00D9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DA1" w:rsidRPr="00B264F8" w:rsidTr="00380DA1">
        <w:trPr>
          <w:trHeight w:val="273"/>
        </w:trPr>
        <w:tc>
          <w:tcPr>
            <w:tcW w:w="523" w:type="dxa"/>
            <w:tcBorders>
              <w:bottom w:val="single" w:sz="4" w:space="0" w:color="auto"/>
            </w:tcBorders>
          </w:tcPr>
          <w:p w:rsidR="00380DA1" w:rsidRDefault="00380DA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380DA1" w:rsidRPr="00B264F8" w:rsidRDefault="00380DA1" w:rsidP="00D77A6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A0E">
              <w:rPr>
                <w:rFonts w:ascii="Times New Roman" w:hAnsi="Times New Roman" w:cs="Times New Roman"/>
                <w:sz w:val="20"/>
                <w:szCs w:val="20"/>
              </w:rPr>
              <w:t>Первичная проверка понимания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380DA1" w:rsidRPr="006F5700" w:rsidRDefault="00380DA1" w:rsidP="00297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80DA1" w:rsidRDefault="00380DA1" w:rsidP="00D77A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DA1">
              <w:rPr>
                <w:rFonts w:ascii="Times New Roman" w:hAnsi="Times New Roman" w:cs="Times New Roman"/>
                <w:bCs/>
                <w:sz w:val="20"/>
                <w:szCs w:val="20"/>
              </w:rPr>
              <w:drawing>
                <wp:inline distT="0" distB="0" distL="0" distR="0" wp14:anchorId="79F25266" wp14:editId="3B6A7FC7">
                  <wp:extent cx="936311" cy="9329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32" cy="94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380DA1" w:rsidRPr="00090E65" w:rsidRDefault="00380DA1" w:rsidP="00D77A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133" w:type="dxa"/>
            <w:vMerge/>
            <w:vAlign w:val="center"/>
          </w:tcPr>
          <w:p w:rsidR="00380DA1" w:rsidRPr="00B264F8" w:rsidRDefault="00380DA1" w:rsidP="00734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DA1" w:rsidRPr="00B264F8" w:rsidTr="00380DA1">
        <w:tc>
          <w:tcPr>
            <w:tcW w:w="523" w:type="dxa"/>
          </w:tcPr>
          <w:p w:rsidR="00380DA1" w:rsidRDefault="00380DA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2" w:type="dxa"/>
          </w:tcPr>
          <w:p w:rsidR="00380DA1" w:rsidRDefault="00380DA1" w:rsidP="004565A8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380DA1" w:rsidRPr="00B264F8" w:rsidRDefault="00380DA1" w:rsidP="00297AD0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по 1- 3  балла)</w:t>
            </w:r>
          </w:p>
        </w:tc>
        <w:tc>
          <w:tcPr>
            <w:tcW w:w="3129" w:type="dxa"/>
          </w:tcPr>
          <w:p w:rsidR="00380DA1" w:rsidRDefault="00380DA1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с помощью компьютера</w:t>
            </w:r>
          </w:p>
        </w:tc>
        <w:tc>
          <w:tcPr>
            <w:tcW w:w="2981" w:type="dxa"/>
          </w:tcPr>
          <w:p w:rsidR="00380DA1" w:rsidRPr="00380DA1" w:rsidRDefault="00380DA1" w:rsidP="00297A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35" w:type="dxa"/>
          </w:tcPr>
          <w:p w:rsidR="00380DA1" w:rsidRPr="00297AD0" w:rsidRDefault="00380DA1" w:rsidP="0029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194-</w:t>
            </w:r>
            <w:proofErr w:type="gramStart"/>
            <w:r w:rsidRPr="00297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 Задание</w:t>
            </w:r>
            <w:proofErr w:type="gramEnd"/>
            <w:r w:rsidRPr="00297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4.17 </w:t>
            </w:r>
          </w:p>
          <w:p w:rsidR="00380DA1" w:rsidRPr="00B264F8" w:rsidRDefault="00380DA1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  <w:vAlign w:val="center"/>
          </w:tcPr>
          <w:p w:rsidR="00380DA1" w:rsidRPr="00B264F8" w:rsidRDefault="00380DA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DA1" w:rsidRPr="00B264F8" w:rsidTr="00380DA1">
        <w:tc>
          <w:tcPr>
            <w:tcW w:w="523" w:type="dxa"/>
          </w:tcPr>
          <w:p w:rsidR="00380DA1" w:rsidRPr="00B264F8" w:rsidRDefault="00380DA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2" w:type="dxa"/>
          </w:tcPr>
          <w:p w:rsidR="00380DA1" w:rsidRPr="00B264F8" w:rsidRDefault="00380DA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выставление оценок.</w:t>
            </w:r>
          </w:p>
          <w:p w:rsidR="00380DA1" w:rsidRPr="00B264F8" w:rsidRDefault="00380DA1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380DA1" w:rsidRPr="00B264F8" w:rsidRDefault="00380DA1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380DA1" w:rsidRPr="00B264F8" w:rsidRDefault="00380DA1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380DA1" w:rsidRPr="00B264F8" w:rsidRDefault="00380DA1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380DA1" w:rsidRPr="00B264F8" w:rsidRDefault="00380DA1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380DA1" w:rsidRPr="00B264F8" w:rsidRDefault="00380DA1" w:rsidP="0024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F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2981" w:type="dxa"/>
          </w:tcPr>
          <w:p w:rsidR="00380DA1" w:rsidRPr="00B264F8" w:rsidRDefault="00380DA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380DA1" w:rsidRPr="00B264F8" w:rsidRDefault="00380DA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A1" w:rsidRPr="00B264F8" w:rsidRDefault="00380DA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vMerge/>
            <w:vAlign w:val="center"/>
          </w:tcPr>
          <w:p w:rsidR="00380DA1" w:rsidRPr="00B264F8" w:rsidRDefault="00380DA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599E" w:rsidRPr="002A483F" w:rsidRDefault="0066599E" w:rsidP="0066599E">
      <w:pPr>
        <w:spacing w:line="240" w:lineRule="auto"/>
        <w:ind w:left="720"/>
        <w:rPr>
          <w:rFonts w:ascii="Times New Roman" w:hAnsi="Times New Roman" w:cs="Times New Roman"/>
        </w:rPr>
      </w:pPr>
    </w:p>
    <w:p w:rsidR="002A483F" w:rsidRPr="008B564B" w:rsidRDefault="002A483F" w:rsidP="00A32413">
      <w:pPr>
        <w:rPr>
          <w:rFonts w:ascii="Times New Roman" w:hAnsi="Times New Roman" w:cs="Times New Roman"/>
        </w:rPr>
      </w:pPr>
    </w:p>
    <w:sectPr w:rsidR="002A483F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46D"/>
    <w:multiLevelType w:val="hybridMultilevel"/>
    <w:tmpl w:val="858CDD58"/>
    <w:lvl w:ilvl="0" w:tplc="26D07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E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0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B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2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C5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28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1AF"/>
    <w:multiLevelType w:val="hybridMultilevel"/>
    <w:tmpl w:val="56E6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911"/>
    <w:multiLevelType w:val="hybridMultilevel"/>
    <w:tmpl w:val="89A60636"/>
    <w:lvl w:ilvl="0" w:tplc="A28C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6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6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00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C6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4F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8D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1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C8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C583A"/>
    <w:multiLevelType w:val="hybridMultilevel"/>
    <w:tmpl w:val="C4268196"/>
    <w:lvl w:ilvl="0" w:tplc="EEE451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212B23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4D41C2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12AA5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B58491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296A30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C42237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E60C9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B52046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F0D5A"/>
    <w:multiLevelType w:val="hybridMultilevel"/>
    <w:tmpl w:val="D0307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4A9"/>
    <w:multiLevelType w:val="hybridMultilevel"/>
    <w:tmpl w:val="F7E8151E"/>
    <w:lvl w:ilvl="0" w:tplc="A144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4C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24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08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F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CE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2B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05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290D"/>
    <w:multiLevelType w:val="hybridMultilevel"/>
    <w:tmpl w:val="2FA2B418"/>
    <w:lvl w:ilvl="0" w:tplc="60483A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07BA"/>
    <w:multiLevelType w:val="hybridMultilevel"/>
    <w:tmpl w:val="31609886"/>
    <w:lvl w:ilvl="0" w:tplc="F73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5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2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0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2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7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6E4A"/>
    <w:multiLevelType w:val="hybridMultilevel"/>
    <w:tmpl w:val="AB0C9030"/>
    <w:lvl w:ilvl="0" w:tplc="103E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6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5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7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34E4B"/>
    <w:multiLevelType w:val="hybridMultilevel"/>
    <w:tmpl w:val="95DCABAC"/>
    <w:lvl w:ilvl="0" w:tplc="8D5A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CE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20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D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20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09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84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40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0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31644"/>
    <w:multiLevelType w:val="hybridMultilevel"/>
    <w:tmpl w:val="C2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2313D"/>
    <w:multiLevelType w:val="hybridMultilevel"/>
    <w:tmpl w:val="7CAEA6A6"/>
    <w:lvl w:ilvl="0" w:tplc="DE02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4B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E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0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8E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87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EC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0A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E3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8249C5"/>
    <w:multiLevelType w:val="hybridMultilevel"/>
    <w:tmpl w:val="8CA067EE"/>
    <w:lvl w:ilvl="0" w:tplc="82BA9D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07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00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1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8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0D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08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4F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A8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826C5"/>
    <w:multiLevelType w:val="hybridMultilevel"/>
    <w:tmpl w:val="F5E4E3E0"/>
    <w:lvl w:ilvl="0" w:tplc="B72CC9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643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885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4D5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4E7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C24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C07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C91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01F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0BE2"/>
    <w:multiLevelType w:val="hybridMultilevel"/>
    <w:tmpl w:val="33A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 w15:restartNumberingAfterBreak="0">
    <w:nsid w:val="345D09B7"/>
    <w:multiLevelType w:val="hybridMultilevel"/>
    <w:tmpl w:val="D102D20E"/>
    <w:lvl w:ilvl="0" w:tplc="19BCC6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2F0091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732FE9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AB8FC8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166CFE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03A3D6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8F0451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F8267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A8EEBD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FD705C"/>
    <w:multiLevelType w:val="hybridMultilevel"/>
    <w:tmpl w:val="B43A99EA"/>
    <w:lvl w:ilvl="0" w:tplc="22E2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82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6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A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07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E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0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CA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1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F4003"/>
    <w:multiLevelType w:val="hybridMultilevel"/>
    <w:tmpl w:val="0A50F4C8"/>
    <w:lvl w:ilvl="0" w:tplc="3AFA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06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88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B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7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AC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C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E1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CE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292864"/>
    <w:multiLevelType w:val="hybridMultilevel"/>
    <w:tmpl w:val="94446D44"/>
    <w:lvl w:ilvl="0" w:tplc="541C4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6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C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8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8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27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49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4F6D64"/>
    <w:multiLevelType w:val="hybridMultilevel"/>
    <w:tmpl w:val="1562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34D40"/>
    <w:multiLevelType w:val="hybridMultilevel"/>
    <w:tmpl w:val="E7E84322"/>
    <w:lvl w:ilvl="0" w:tplc="9D2E67B4">
      <w:start w:val="130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479B4A7B"/>
    <w:multiLevelType w:val="hybridMultilevel"/>
    <w:tmpl w:val="A496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7F25"/>
    <w:multiLevelType w:val="hybridMultilevel"/>
    <w:tmpl w:val="2B42D4DA"/>
    <w:lvl w:ilvl="0" w:tplc="6116DE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AE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8E6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E53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432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E62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65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81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6A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93F43"/>
    <w:multiLevelType w:val="hybridMultilevel"/>
    <w:tmpl w:val="A92C917A"/>
    <w:lvl w:ilvl="0" w:tplc="9418E0A4">
      <w:start w:val="1"/>
      <w:numFmt w:val="decimal"/>
      <w:lvlText w:val="%1)"/>
      <w:lvlJc w:val="left"/>
      <w:pPr>
        <w:ind w:left="4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3" w15:restartNumberingAfterBreak="0">
    <w:nsid w:val="5ECC0510"/>
    <w:multiLevelType w:val="hybridMultilevel"/>
    <w:tmpl w:val="B44C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378BF"/>
    <w:multiLevelType w:val="hybridMultilevel"/>
    <w:tmpl w:val="1FB24212"/>
    <w:lvl w:ilvl="0" w:tplc="10FA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A6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E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E0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1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FB7FDC"/>
    <w:multiLevelType w:val="hybridMultilevel"/>
    <w:tmpl w:val="F90A9882"/>
    <w:lvl w:ilvl="0" w:tplc="1C987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CB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A0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44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25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40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C3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82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27CB3"/>
    <w:multiLevelType w:val="hybridMultilevel"/>
    <w:tmpl w:val="41CE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400FD"/>
    <w:multiLevelType w:val="hybridMultilevel"/>
    <w:tmpl w:val="269C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77386"/>
    <w:multiLevelType w:val="hybridMultilevel"/>
    <w:tmpl w:val="53AAF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30"/>
  </w:num>
  <w:num w:numId="8">
    <w:abstractNumId w:val="38"/>
  </w:num>
  <w:num w:numId="9">
    <w:abstractNumId w:val="36"/>
  </w:num>
  <w:num w:numId="10">
    <w:abstractNumId w:val="40"/>
  </w:num>
  <w:num w:numId="11">
    <w:abstractNumId w:val="42"/>
  </w:num>
  <w:num w:numId="12">
    <w:abstractNumId w:val="39"/>
  </w:num>
  <w:num w:numId="13">
    <w:abstractNumId w:val="16"/>
  </w:num>
  <w:num w:numId="14">
    <w:abstractNumId w:val="20"/>
  </w:num>
  <w:num w:numId="15">
    <w:abstractNumId w:val="14"/>
  </w:num>
  <w:num w:numId="16">
    <w:abstractNumId w:val="11"/>
  </w:num>
  <w:num w:numId="17">
    <w:abstractNumId w:val="1"/>
  </w:num>
  <w:num w:numId="18">
    <w:abstractNumId w:val="5"/>
  </w:num>
  <w:num w:numId="19">
    <w:abstractNumId w:val="41"/>
  </w:num>
  <w:num w:numId="20">
    <w:abstractNumId w:val="32"/>
  </w:num>
  <w:num w:numId="21">
    <w:abstractNumId w:val="0"/>
  </w:num>
  <w:num w:numId="22">
    <w:abstractNumId w:val="23"/>
  </w:num>
  <w:num w:numId="23">
    <w:abstractNumId w:val="4"/>
  </w:num>
  <w:num w:numId="24">
    <w:abstractNumId w:val="25"/>
  </w:num>
  <w:num w:numId="25">
    <w:abstractNumId w:val="35"/>
  </w:num>
  <w:num w:numId="26">
    <w:abstractNumId w:val="29"/>
  </w:num>
  <w:num w:numId="27">
    <w:abstractNumId w:val="8"/>
  </w:num>
  <w:num w:numId="28">
    <w:abstractNumId w:val="37"/>
  </w:num>
  <w:num w:numId="29">
    <w:abstractNumId w:val="17"/>
  </w:num>
  <w:num w:numId="30">
    <w:abstractNumId w:val="28"/>
  </w:num>
  <w:num w:numId="31">
    <w:abstractNumId w:val="27"/>
  </w:num>
  <w:num w:numId="32">
    <w:abstractNumId w:val="24"/>
  </w:num>
  <w:num w:numId="33">
    <w:abstractNumId w:val="10"/>
  </w:num>
  <w:num w:numId="34">
    <w:abstractNumId w:val="3"/>
  </w:num>
  <w:num w:numId="35">
    <w:abstractNumId w:val="18"/>
  </w:num>
  <w:num w:numId="36">
    <w:abstractNumId w:val="33"/>
  </w:num>
  <w:num w:numId="37">
    <w:abstractNumId w:val="31"/>
  </w:num>
  <w:num w:numId="38">
    <w:abstractNumId w:val="19"/>
  </w:num>
  <w:num w:numId="39">
    <w:abstractNumId w:val="21"/>
  </w:num>
  <w:num w:numId="40">
    <w:abstractNumId w:val="26"/>
  </w:num>
  <w:num w:numId="41">
    <w:abstractNumId w:val="2"/>
  </w:num>
  <w:num w:numId="42">
    <w:abstractNumId w:val="1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32A0D"/>
    <w:rsid w:val="00061507"/>
    <w:rsid w:val="000616AF"/>
    <w:rsid w:val="00065A48"/>
    <w:rsid w:val="0007058C"/>
    <w:rsid w:val="00090E65"/>
    <w:rsid w:val="000C0D25"/>
    <w:rsid w:val="000D55BA"/>
    <w:rsid w:val="000F46B6"/>
    <w:rsid w:val="00113403"/>
    <w:rsid w:val="00113DD0"/>
    <w:rsid w:val="00117988"/>
    <w:rsid w:val="00175ABB"/>
    <w:rsid w:val="001828C4"/>
    <w:rsid w:val="001A0AFD"/>
    <w:rsid w:val="001A3A14"/>
    <w:rsid w:val="001B0FA2"/>
    <w:rsid w:val="001F6151"/>
    <w:rsid w:val="002130D2"/>
    <w:rsid w:val="002257BA"/>
    <w:rsid w:val="00230C4F"/>
    <w:rsid w:val="00234C8E"/>
    <w:rsid w:val="002358F5"/>
    <w:rsid w:val="002406B8"/>
    <w:rsid w:val="002520C0"/>
    <w:rsid w:val="00256948"/>
    <w:rsid w:val="002574A4"/>
    <w:rsid w:val="00273FAB"/>
    <w:rsid w:val="00277F7C"/>
    <w:rsid w:val="00280E7B"/>
    <w:rsid w:val="00297AD0"/>
    <w:rsid w:val="002A483F"/>
    <w:rsid w:val="002A7F25"/>
    <w:rsid w:val="002D1701"/>
    <w:rsid w:val="002E7CEB"/>
    <w:rsid w:val="003143B1"/>
    <w:rsid w:val="00322B49"/>
    <w:rsid w:val="003402F9"/>
    <w:rsid w:val="003475DC"/>
    <w:rsid w:val="00347652"/>
    <w:rsid w:val="00370530"/>
    <w:rsid w:val="00380DA1"/>
    <w:rsid w:val="00384090"/>
    <w:rsid w:val="003A735D"/>
    <w:rsid w:val="003C2712"/>
    <w:rsid w:val="003C3719"/>
    <w:rsid w:val="003C3A6E"/>
    <w:rsid w:val="0042064F"/>
    <w:rsid w:val="0042638B"/>
    <w:rsid w:val="00427C14"/>
    <w:rsid w:val="004333F6"/>
    <w:rsid w:val="004350FA"/>
    <w:rsid w:val="004565A8"/>
    <w:rsid w:val="00496CCB"/>
    <w:rsid w:val="004D000C"/>
    <w:rsid w:val="005015CD"/>
    <w:rsid w:val="00507749"/>
    <w:rsid w:val="00522088"/>
    <w:rsid w:val="00530F60"/>
    <w:rsid w:val="00537F54"/>
    <w:rsid w:val="00555923"/>
    <w:rsid w:val="00576285"/>
    <w:rsid w:val="00594CBA"/>
    <w:rsid w:val="0059502A"/>
    <w:rsid w:val="005C6A55"/>
    <w:rsid w:val="005C71BE"/>
    <w:rsid w:val="005D7D48"/>
    <w:rsid w:val="005F7F84"/>
    <w:rsid w:val="0062427A"/>
    <w:rsid w:val="0063239A"/>
    <w:rsid w:val="00641E03"/>
    <w:rsid w:val="00645054"/>
    <w:rsid w:val="0064799D"/>
    <w:rsid w:val="0066599E"/>
    <w:rsid w:val="006A3E28"/>
    <w:rsid w:val="006B528B"/>
    <w:rsid w:val="006C0708"/>
    <w:rsid w:val="006D7913"/>
    <w:rsid w:val="006F5700"/>
    <w:rsid w:val="006F7B9E"/>
    <w:rsid w:val="00705822"/>
    <w:rsid w:val="00717B6E"/>
    <w:rsid w:val="00721C10"/>
    <w:rsid w:val="00731107"/>
    <w:rsid w:val="00734316"/>
    <w:rsid w:val="00740D54"/>
    <w:rsid w:val="007462B1"/>
    <w:rsid w:val="007631A6"/>
    <w:rsid w:val="00765DF6"/>
    <w:rsid w:val="00771C41"/>
    <w:rsid w:val="0077252B"/>
    <w:rsid w:val="00776D5D"/>
    <w:rsid w:val="00781EF3"/>
    <w:rsid w:val="007B3AFD"/>
    <w:rsid w:val="007F12D7"/>
    <w:rsid w:val="007F2B63"/>
    <w:rsid w:val="00803A5A"/>
    <w:rsid w:val="00804D9B"/>
    <w:rsid w:val="00825804"/>
    <w:rsid w:val="00864166"/>
    <w:rsid w:val="008759F1"/>
    <w:rsid w:val="008867B4"/>
    <w:rsid w:val="0089422F"/>
    <w:rsid w:val="008A35A4"/>
    <w:rsid w:val="008B36BF"/>
    <w:rsid w:val="008B564B"/>
    <w:rsid w:val="008C5DA6"/>
    <w:rsid w:val="008D6A0E"/>
    <w:rsid w:val="008F1BAD"/>
    <w:rsid w:val="00912C02"/>
    <w:rsid w:val="009145B8"/>
    <w:rsid w:val="009244E9"/>
    <w:rsid w:val="00934D7C"/>
    <w:rsid w:val="00936A41"/>
    <w:rsid w:val="009409EC"/>
    <w:rsid w:val="0094191D"/>
    <w:rsid w:val="00950AA3"/>
    <w:rsid w:val="009552A5"/>
    <w:rsid w:val="009A4483"/>
    <w:rsid w:val="009C1ED3"/>
    <w:rsid w:val="009C3A84"/>
    <w:rsid w:val="009D59AE"/>
    <w:rsid w:val="009F1091"/>
    <w:rsid w:val="00A10FA7"/>
    <w:rsid w:val="00A12D0E"/>
    <w:rsid w:val="00A2241F"/>
    <w:rsid w:val="00A26AC7"/>
    <w:rsid w:val="00A26C78"/>
    <w:rsid w:val="00A32413"/>
    <w:rsid w:val="00A42661"/>
    <w:rsid w:val="00A53479"/>
    <w:rsid w:val="00A66580"/>
    <w:rsid w:val="00A702D9"/>
    <w:rsid w:val="00A71F8E"/>
    <w:rsid w:val="00A739A5"/>
    <w:rsid w:val="00A94F0F"/>
    <w:rsid w:val="00AB7402"/>
    <w:rsid w:val="00AC6EBB"/>
    <w:rsid w:val="00AE0524"/>
    <w:rsid w:val="00AE17AA"/>
    <w:rsid w:val="00AF13F2"/>
    <w:rsid w:val="00B04519"/>
    <w:rsid w:val="00B156BE"/>
    <w:rsid w:val="00B15CAF"/>
    <w:rsid w:val="00B264F8"/>
    <w:rsid w:val="00B445BA"/>
    <w:rsid w:val="00BA24D6"/>
    <w:rsid w:val="00BB408C"/>
    <w:rsid w:val="00BD0FF5"/>
    <w:rsid w:val="00BD2809"/>
    <w:rsid w:val="00C047C7"/>
    <w:rsid w:val="00C1585C"/>
    <w:rsid w:val="00C41E79"/>
    <w:rsid w:val="00C57139"/>
    <w:rsid w:val="00D021CA"/>
    <w:rsid w:val="00D05C1B"/>
    <w:rsid w:val="00D136D9"/>
    <w:rsid w:val="00D16D52"/>
    <w:rsid w:val="00D40000"/>
    <w:rsid w:val="00D447D0"/>
    <w:rsid w:val="00D50759"/>
    <w:rsid w:val="00D6510B"/>
    <w:rsid w:val="00D77A64"/>
    <w:rsid w:val="00D9204A"/>
    <w:rsid w:val="00DA3E39"/>
    <w:rsid w:val="00DE585D"/>
    <w:rsid w:val="00DF0459"/>
    <w:rsid w:val="00E062BD"/>
    <w:rsid w:val="00E20362"/>
    <w:rsid w:val="00E33EBE"/>
    <w:rsid w:val="00E40F75"/>
    <w:rsid w:val="00E537EC"/>
    <w:rsid w:val="00E71338"/>
    <w:rsid w:val="00E77B9C"/>
    <w:rsid w:val="00E80FCB"/>
    <w:rsid w:val="00E82C58"/>
    <w:rsid w:val="00E942D1"/>
    <w:rsid w:val="00ED00B1"/>
    <w:rsid w:val="00ED2C7F"/>
    <w:rsid w:val="00EF658D"/>
    <w:rsid w:val="00F11B06"/>
    <w:rsid w:val="00F754B9"/>
    <w:rsid w:val="00F94D0B"/>
    <w:rsid w:val="00FB6C2B"/>
    <w:rsid w:val="00FC2A9B"/>
    <w:rsid w:val="00FC6C0C"/>
    <w:rsid w:val="00FF6BB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7B82"/>
  <w15:docId w15:val="{A57F579F-3453-44CC-95C9-827F692B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 Windows</cp:lastModifiedBy>
  <cp:revision>97</cp:revision>
  <dcterms:created xsi:type="dcterms:W3CDTF">2012-09-07T13:57:00Z</dcterms:created>
  <dcterms:modified xsi:type="dcterms:W3CDTF">2019-10-09T06:03:00Z</dcterms:modified>
</cp:coreProperties>
</file>